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453E" w14:textId="254D2DE1" w:rsidR="00116590" w:rsidRDefault="00C039D0">
      <w:pPr>
        <w:pStyle w:val="Body"/>
        <w:rPr>
          <w:rFonts w:hint="eastAsia"/>
        </w:rPr>
      </w:pPr>
      <w:r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90496" behindDoc="0" locked="0" layoutInCell="1" allowOverlap="1" wp14:anchorId="4E07B587" wp14:editId="2E00BAF4">
            <wp:simplePos x="0" y="0"/>
            <wp:positionH relativeFrom="margin">
              <wp:posOffset>1993900</wp:posOffset>
            </wp:positionH>
            <wp:positionV relativeFrom="paragraph">
              <wp:posOffset>115570</wp:posOffset>
            </wp:positionV>
            <wp:extent cx="1080135" cy="1082040"/>
            <wp:effectExtent l="0" t="0" r="5715" b="3810"/>
            <wp:wrapSquare wrapText="bothSides"/>
            <wp:docPr id="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067"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0AAF8DB" wp14:editId="6110AB0B">
                <wp:simplePos x="0" y="0"/>
                <wp:positionH relativeFrom="margin">
                  <wp:posOffset>134620</wp:posOffset>
                </wp:positionH>
                <wp:positionV relativeFrom="paragraph">
                  <wp:posOffset>2965450</wp:posOffset>
                </wp:positionV>
                <wp:extent cx="2887980" cy="355092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35509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F1D3806" w14:textId="1C6BCF37" w:rsidR="00554631" w:rsidRPr="00900A4A" w:rsidRDefault="00554631" w:rsidP="00900A4A">
                            <w:pPr>
                              <w:ind w:left="-90"/>
                              <w:rPr>
                                <w:rFonts w:asciiTheme="majorHAnsi" w:hAnsiTheme="majorHAnsi" w:hint="eastAsia"/>
                                <w:b/>
                                <w:bCs/>
                                <w:color w:val="38419A" w:themeColor="accent6" w:themeShade="BF"/>
                                <w:sz w:val="22"/>
                                <w:szCs w:val="22"/>
                              </w:rPr>
                            </w:pPr>
                            <w:r w:rsidRPr="00554631">
                              <w:rPr>
                                <w:rFonts w:asciiTheme="majorHAnsi" w:hAnsiTheme="majorHAnsi"/>
                                <w:b/>
                                <w:bCs/>
                                <w:color w:val="38419A" w:themeColor="accent6" w:themeShade="BF"/>
                                <w:sz w:val="28"/>
                                <w:szCs w:val="28"/>
                              </w:rPr>
                              <w:t>Christmas Appeal</w:t>
                            </w:r>
                          </w:p>
                          <w:p w14:paraId="48CBC6EA" w14:textId="6211F782" w:rsidR="003C147A" w:rsidRDefault="003C147A" w:rsidP="003C147A">
                            <w:pPr>
                              <w:spacing w:before="180"/>
                              <w:ind w:left="-86"/>
                              <w:rPr>
                                <w:rFonts w:asciiTheme="majorHAnsi" w:hAnsiTheme="majorHAnsi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C147A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>Our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039D0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>irst Christmas Appeal took place in 2020, during the heart of the COVID-19 pandemic</w:t>
                            </w:r>
                            <w:r w:rsidR="00FA507F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raised £6,002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>.  It was set up to help young people and families who were going to struggle over Christmas.  This has now been set up as an annual Appeal.</w:t>
                            </w:r>
                          </w:p>
                          <w:p w14:paraId="5E77C826" w14:textId="742CC756" w:rsidR="00136FBC" w:rsidRDefault="00136FBC" w:rsidP="003C147A">
                            <w:pPr>
                              <w:spacing w:before="180"/>
                              <w:ind w:left="-86"/>
                              <w:rPr>
                                <w:rFonts w:asciiTheme="majorHAnsi" w:hAnsiTheme="majorHAnsi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>The funds raised through the Appeal will buy a Hamper, as described in the Savings Club, along with some gifts for the family, to help them have a better Christmas.</w:t>
                            </w:r>
                          </w:p>
                          <w:p w14:paraId="74E814D1" w14:textId="06D07DBE" w:rsidR="00136FBC" w:rsidRDefault="00136FBC" w:rsidP="003C147A">
                            <w:pPr>
                              <w:spacing w:before="180"/>
                              <w:ind w:left="-86"/>
                              <w:rPr>
                                <w:rFonts w:asciiTheme="majorHAnsi" w:hAnsiTheme="majorHAnsi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>The Appeal runs from 1</w:t>
                            </w:r>
                            <w:r w:rsidRPr="00136FBC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October until 30</w:t>
                            </w:r>
                            <w:r w:rsidRPr="00136FBC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November each year, comprising of donation </w:t>
                            </w:r>
                            <w:r w:rsidR="007E331A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>page,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 raffle,</w:t>
                            </w:r>
                            <w:r w:rsidR="007E331A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 social evening, 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sponsored </w:t>
                            </w:r>
                            <w:r w:rsidR="003773C9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>event</w:t>
                            </w:r>
                            <w:r w:rsidR="003773C9">
                              <w:rPr>
                                <w:rFonts w:asciiTheme="majorHAnsi" w:hAnsiTheme="majorHAns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a Christmas Fair.</w:t>
                            </w:r>
                          </w:p>
                          <w:p w14:paraId="72A947F7" w14:textId="5DC2C054" w:rsidR="00386067" w:rsidRPr="003C147A" w:rsidRDefault="00386067" w:rsidP="003C147A">
                            <w:pPr>
                              <w:spacing w:before="180"/>
                              <w:ind w:left="-86"/>
                              <w:rPr>
                                <w:rFonts w:asciiTheme="majorHAnsi" w:hAnsiTheme="majorHAnsi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For more </w:t>
                            </w:r>
                            <w:r w:rsidR="003773C9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>information</w:t>
                            </w:r>
                            <w:r w:rsidR="003773C9">
                              <w:rPr>
                                <w:rFonts w:asciiTheme="majorHAnsi" w:hAnsiTheme="majorHAns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,</w:t>
                            </w:r>
                            <w:r w:rsidR="007E331A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>please email</w:t>
                            </w:r>
                            <w:r w:rsidR="007E331A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marketing@centre63.co.uk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AF8D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0.6pt;margin-top:233.5pt;width:227.4pt;height:279.6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" filled="f" stroked="f" strokeweight="1pt">
                <v:stroke miterlimit="4"/>
                <v:textbox inset="4pt,4pt,4pt,4pt">
                  <w:txbxContent>
                    <w:p w14:paraId="0F1D3806" w14:textId="1C6BCF37" w:rsidR="00554631" w:rsidRPr="00900A4A" w:rsidRDefault="00554631" w:rsidP="00900A4A">
                      <w:pPr>
                        <w:ind w:left="-90"/>
                        <w:rPr>
                          <w:rFonts w:asciiTheme="majorHAnsi" w:hAnsiTheme="majorHAnsi" w:hint="eastAsia"/>
                          <w:b/>
                          <w:bCs/>
                          <w:color w:val="38419A" w:themeColor="accent6" w:themeShade="BF"/>
                          <w:sz w:val="22"/>
                          <w:szCs w:val="22"/>
                        </w:rPr>
                      </w:pPr>
                      <w:r w:rsidRPr="00554631">
                        <w:rPr>
                          <w:rFonts w:asciiTheme="majorHAnsi" w:hAnsiTheme="majorHAnsi"/>
                          <w:b/>
                          <w:bCs/>
                          <w:color w:val="38419A" w:themeColor="accent6" w:themeShade="BF"/>
                          <w:sz w:val="28"/>
                          <w:szCs w:val="28"/>
                        </w:rPr>
                        <w:t>Christmas Appeal</w:t>
                      </w:r>
                    </w:p>
                    <w:p w14:paraId="48CBC6EA" w14:textId="6211F782" w:rsidR="003C147A" w:rsidRDefault="003C147A" w:rsidP="003C147A">
                      <w:pPr>
                        <w:spacing w:before="180"/>
                        <w:ind w:left="-86"/>
                        <w:rPr>
                          <w:rFonts w:asciiTheme="majorHAnsi" w:hAnsiTheme="majorHAnsi" w:hint="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3C147A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>Our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C039D0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>f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>irst Christmas Appeal took place in 2020, during the heart of the COVID-19 pandemic</w:t>
                      </w:r>
                      <w:r w:rsidR="00FA507F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 and raised £6,002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>.  It was set up to help young people and families who were going to struggle over Christmas.  This has now been set up as an annual Appeal.</w:t>
                      </w:r>
                    </w:p>
                    <w:p w14:paraId="5E77C826" w14:textId="742CC756" w:rsidR="00136FBC" w:rsidRDefault="00136FBC" w:rsidP="003C147A">
                      <w:pPr>
                        <w:spacing w:before="180"/>
                        <w:ind w:left="-86"/>
                        <w:rPr>
                          <w:rFonts w:asciiTheme="majorHAnsi" w:hAnsiTheme="majorHAnsi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>The funds raised through the Appeal will buy a Hamper, as described in the Savings Club, along with some gifts for the family, to help them have a better Christmas.</w:t>
                      </w:r>
                    </w:p>
                    <w:p w14:paraId="74E814D1" w14:textId="06D07DBE" w:rsidR="00136FBC" w:rsidRDefault="00136FBC" w:rsidP="003C147A">
                      <w:pPr>
                        <w:spacing w:before="180"/>
                        <w:ind w:left="-86"/>
                        <w:rPr>
                          <w:rFonts w:asciiTheme="majorHAnsi" w:hAnsiTheme="majorHAnsi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>The Appeal runs from 1</w:t>
                      </w:r>
                      <w:r w:rsidRPr="00136FBC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 October until 30</w:t>
                      </w:r>
                      <w:r w:rsidRPr="00136FBC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 November each year, comprising of donation </w:t>
                      </w:r>
                      <w:r w:rsidR="007E331A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>page,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 a raffle,</w:t>
                      </w:r>
                      <w:r w:rsidR="007E331A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 a social evening, 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sponsored </w:t>
                      </w:r>
                      <w:r w:rsidR="003773C9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>event</w:t>
                      </w:r>
                      <w:r w:rsidR="003773C9">
                        <w:rPr>
                          <w:rFonts w:asciiTheme="majorHAnsi" w:hAnsiTheme="majorHAnsi" w:hint="eastAsia"/>
                          <w:color w:val="000000" w:themeColor="text1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 and a Christmas Fair.</w:t>
                      </w:r>
                    </w:p>
                    <w:p w14:paraId="72A947F7" w14:textId="5DC2C054" w:rsidR="00386067" w:rsidRPr="003C147A" w:rsidRDefault="00386067" w:rsidP="003C147A">
                      <w:pPr>
                        <w:spacing w:before="180"/>
                        <w:ind w:left="-86"/>
                        <w:rPr>
                          <w:rFonts w:asciiTheme="majorHAnsi" w:hAnsiTheme="majorHAnsi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For more </w:t>
                      </w:r>
                      <w:r w:rsidR="003773C9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>information</w:t>
                      </w:r>
                      <w:r w:rsidR="003773C9">
                        <w:rPr>
                          <w:rFonts w:asciiTheme="majorHAnsi" w:hAnsiTheme="majorHAnsi" w:hint="eastAsia"/>
                          <w:color w:val="000000" w:themeColor="text1"/>
                          <w:sz w:val="22"/>
                          <w:szCs w:val="22"/>
                        </w:rPr>
                        <w:t>,</w:t>
                      </w:r>
                      <w:r w:rsidR="007E331A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>please email</w:t>
                      </w:r>
                      <w:r w:rsidR="007E331A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 marketing@centre63.co.uk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6067"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F75EF41" wp14:editId="1CE5DA2C">
                <wp:simplePos x="0" y="0"/>
                <wp:positionH relativeFrom="column">
                  <wp:posOffset>104140</wp:posOffset>
                </wp:positionH>
                <wp:positionV relativeFrom="paragraph">
                  <wp:posOffset>-128270</wp:posOffset>
                </wp:positionV>
                <wp:extent cx="2842260" cy="316992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31699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300DF8D" w14:textId="0AAD36B8" w:rsidR="00DC29FC" w:rsidRDefault="00097BB7">
                            <w:pPr>
                              <w:rPr>
                                <w:rFonts w:asciiTheme="majorHAnsi" w:hAnsiTheme="majorHAnsi" w:hint="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097BB7">
                              <w:rPr>
                                <w:rFonts w:asciiTheme="majorHAnsi" w:hAnsiTheme="majorHAnsi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Christmas Savings Club</w:t>
                            </w:r>
                          </w:p>
                          <w:p w14:paraId="654484C6" w14:textId="444B3B2E" w:rsidR="008C247B" w:rsidRDefault="00B94F15" w:rsidP="00B94F15">
                            <w:pPr>
                              <w:spacing w:before="180"/>
                              <w:rPr>
                                <w:rFonts w:asciiTheme="majorHAnsi" w:hAnsiTheme="majorHAnsi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Our </w:t>
                            </w:r>
                            <w:r w:rsidR="006B753B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Christmas Savings Club operates through our Social Supermarket</w:t>
                            </w:r>
                            <w:r w:rsidR="008C247B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40EB49E2" w14:textId="75C1E0BA" w:rsidR="001C14CB" w:rsidRDefault="001C14CB" w:rsidP="008C247B">
                            <w:pPr>
                              <w:rPr>
                                <w:rFonts w:asciiTheme="majorHAnsi" w:hAnsiTheme="majorHAnsi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hint="eastAsia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elps Members to buy a food</w:t>
                            </w:r>
                          </w:p>
                          <w:p w14:paraId="79DAF82F" w14:textId="19B582D5" w:rsidR="001C14CB" w:rsidRDefault="001C14CB" w:rsidP="008C247B">
                            <w:pPr>
                              <w:rPr>
                                <w:rFonts w:asciiTheme="majorHAnsi" w:hAnsiTheme="majorHAnsi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hint="eastAsia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amper</w:t>
                            </w:r>
                            <w:r w:rsidR="00386067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for just £</w:t>
                            </w:r>
                            <w:r w:rsidR="006A62CC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48</w:t>
                            </w:r>
                          </w:p>
                          <w:p w14:paraId="41BFD555" w14:textId="455F60C0" w:rsidR="00786A53" w:rsidRDefault="00786A53" w:rsidP="00B94F15">
                            <w:pPr>
                              <w:spacing w:before="180"/>
                              <w:rPr>
                                <w:rFonts w:asciiTheme="majorHAnsi" w:hAnsiTheme="majorHAnsi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It starts on the first Wednesday </w:t>
                            </w:r>
                          </w:p>
                          <w:p w14:paraId="160DE13A" w14:textId="786E7514" w:rsidR="00786A53" w:rsidRDefault="00786A53" w:rsidP="00786A53">
                            <w:pPr>
                              <w:rPr>
                                <w:rFonts w:asciiTheme="majorHAnsi" w:hAnsiTheme="majorHAnsi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of September each year and runs for 12 weeks, to the third</w:t>
                            </w:r>
                            <w:r w:rsidR="003D378E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Thursday in November.</w:t>
                            </w:r>
                          </w:p>
                          <w:p w14:paraId="0FDF5089" w14:textId="490EF2D3" w:rsidR="003D378E" w:rsidRDefault="001C14CB" w:rsidP="00786A53">
                            <w:pPr>
                              <w:spacing w:before="120"/>
                              <w:rPr>
                                <w:rFonts w:asciiTheme="majorHAnsi" w:hAnsiTheme="majorHAnsi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Members will pay £</w:t>
                            </w:r>
                            <w:r w:rsidR="006A62CC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 a week, which totals £26</w:t>
                            </w:r>
                            <w:r w:rsidR="00054255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 – for which they will receive a Turkey, with all the trimmings, vegetables, </w:t>
                            </w:r>
                            <w:r w:rsidR="003D378E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gravy, </w:t>
                            </w:r>
                            <w:r w:rsidR="00054255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fruit,</w:t>
                            </w:r>
                            <w:r w:rsidR="003D378E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 dessert, custard, biscuits, cakes, </w:t>
                            </w:r>
                            <w:r w:rsidR="00054255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sweets and treats.</w:t>
                            </w:r>
                          </w:p>
                          <w:p w14:paraId="32E98FB0" w14:textId="4F695160" w:rsidR="003D378E" w:rsidRPr="00097BB7" w:rsidRDefault="00900A4A" w:rsidP="00900A4A">
                            <w:pPr>
                              <w:spacing w:before="180"/>
                              <w:rPr>
                                <w:rFonts w:asciiTheme="majorHAnsi" w:hAnsiTheme="majorHAnsi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To join, go to the counter in the Social Supermarket and pick up a Membership form.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5EF41" id="Text Box 12" o:spid="_x0000_s1027" type="#_x0000_t202" style="position:absolute;margin-left:8.2pt;margin-top:-10.1pt;width:223.8pt;height:249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" filled="f" stroked="f" strokeweight="1pt">
                <v:stroke miterlimit="4"/>
                <v:textbox inset="4pt,4pt,4pt,4pt">
                  <w:txbxContent>
                    <w:p w14:paraId="0300DF8D" w14:textId="0AAD36B8" w:rsidR="00DC29FC" w:rsidRDefault="00097BB7">
                      <w:pPr>
                        <w:rPr>
                          <w:rFonts w:asciiTheme="majorHAnsi" w:hAnsiTheme="majorHAnsi" w:hint="eastAsia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097BB7">
                        <w:rPr>
                          <w:rFonts w:asciiTheme="majorHAnsi" w:hAnsiTheme="majorHAnsi"/>
                          <w:b/>
                          <w:bCs/>
                          <w:color w:val="00B050"/>
                          <w:sz w:val="28"/>
                          <w:szCs w:val="28"/>
                        </w:rPr>
                        <w:t>Christmas Savings Club</w:t>
                      </w:r>
                    </w:p>
                    <w:p w14:paraId="654484C6" w14:textId="444B3B2E" w:rsidR="008C247B" w:rsidRDefault="00B94F15" w:rsidP="00B94F15">
                      <w:pPr>
                        <w:spacing w:before="180"/>
                        <w:rPr>
                          <w:rFonts w:asciiTheme="majorHAnsi" w:hAnsiTheme="majorHAnsi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Our </w:t>
                      </w:r>
                      <w:r w:rsidR="006B753B">
                        <w:rPr>
                          <w:rFonts w:asciiTheme="majorHAnsi" w:hAnsiTheme="majorHAnsi"/>
                          <w:sz w:val="22"/>
                          <w:szCs w:val="22"/>
                        </w:rPr>
                        <w:t>Christmas Savings Club operates through our Social Supermarket</w:t>
                      </w:r>
                      <w:r w:rsidR="008C247B">
                        <w:rPr>
                          <w:rFonts w:asciiTheme="majorHAnsi" w:hAnsiTheme="majorHAnsi"/>
                          <w:sz w:val="22"/>
                          <w:szCs w:val="22"/>
                        </w:rPr>
                        <w:t>,</w:t>
                      </w:r>
                    </w:p>
                    <w:p w14:paraId="40EB49E2" w14:textId="75C1E0BA" w:rsidR="001C14CB" w:rsidRDefault="001C14CB" w:rsidP="008C247B">
                      <w:pPr>
                        <w:rPr>
                          <w:rFonts w:asciiTheme="majorHAnsi" w:hAnsiTheme="majorHAnsi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hint="eastAsia"/>
                          <w:sz w:val="22"/>
                          <w:szCs w:val="22"/>
                        </w:rPr>
                        <w:t>H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elps Members to buy a food</w:t>
                      </w:r>
                    </w:p>
                    <w:p w14:paraId="79DAF82F" w14:textId="19B582D5" w:rsidR="001C14CB" w:rsidRDefault="001C14CB" w:rsidP="008C247B">
                      <w:pPr>
                        <w:rPr>
                          <w:rFonts w:asciiTheme="majorHAnsi" w:hAnsiTheme="majorHAnsi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hint="eastAsia"/>
                          <w:sz w:val="22"/>
                          <w:szCs w:val="22"/>
                        </w:rPr>
                        <w:t>H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amper</w:t>
                      </w:r>
                      <w:r w:rsidR="00386067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for just £</w:t>
                      </w:r>
                      <w:r w:rsidR="006A62CC">
                        <w:rPr>
                          <w:rFonts w:asciiTheme="majorHAnsi" w:hAnsiTheme="majorHAnsi"/>
                          <w:sz w:val="22"/>
                          <w:szCs w:val="22"/>
                        </w:rPr>
                        <w:t>48</w:t>
                      </w:r>
                    </w:p>
                    <w:p w14:paraId="41BFD555" w14:textId="455F60C0" w:rsidR="00786A53" w:rsidRDefault="00786A53" w:rsidP="00B94F15">
                      <w:pPr>
                        <w:spacing w:before="180"/>
                        <w:rPr>
                          <w:rFonts w:asciiTheme="majorHAnsi" w:hAnsiTheme="majorHAnsi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It starts on the first Wednesday </w:t>
                      </w:r>
                    </w:p>
                    <w:p w14:paraId="160DE13A" w14:textId="786E7514" w:rsidR="00786A53" w:rsidRDefault="00786A53" w:rsidP="00786A53">
                      <w:pPr>
                        <w:rPr>
                          <w:rFonts w:asciiTheme="majorHAnsi" w:hAnsiTheme="majorHAnsi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of September each year and runs for 12 weeks, to the third</w:t>
                      </w:r>
                      <w:r w:rsidR="003D378E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Thursday in November.</w:t>
                      </w:r>
                    </w:p>
                    <w:p w14:paraId="0FDF5089" w14:textId="490EF2D3" w:rsidR="003D378E" w:rsidRDefault="001C14CB" w:rsidP="00786A53">
                      <w:pPr>
                        <w:spacing w:before="120"/>
                        <w:rPr>
                          <w:rFonts w:asciiTheme="majorHAnsi" w:hAnsiTheme="majorHAnsi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Members will pay £</w:t>
                      </w:r>
                      <w:r w:rsidR="006A62CC">
                        <w:rPr>
                          <w:rFonts w:asciiTheme="majorHAnsi" w:hAnsiTheme="majorHAnsi"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a week, which totals £26</w:t>
                      </w:r>
                      <w:r w:rsidR="00054255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– for which they will receive a Turkey, with all the trimmings, vegetables, </w:t>
                      </w:r>
                      <w:r w:rsidR="003D378E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gravy, </w:t>
                      </w:r>
                      <w:r w:rsidR="00054255">
                        <w:rPr>
                          <w:rFonts w:asciiTheme="majorHAnsi" w:hAnsiTheme="majorHAnsi"/>
                          <w:sz w:val="22"/>
                          <w:szCs w:val="22"/>
                        </w:rPr>
                        <w:t>fruit,</w:t>
                      </w:r>
                      <w:r w:rsidR="003D378E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dessert, custard, biscuits, cakes, </w:t>
                      </w:r>
                      <w:r w:rsidR="00054255">
                        <w:rPr>
                          <w:rFonts w:asciiTheme="majorHAnsi" w:hAnsiTheme="majorHAnsi"/>
                          <w:sz w:val="22"/>
                          <w:szCs w:val="22"/>
                        </w:rPr>
                        <w:t>sweets and treats.</w:t>
                      </w:r>
                    </w:p>
                    <w:p w14:paraId="32E98FB0" w14:textId="4F695160" w:rsidR="003D378E" w:rsidRPr="00097BB7" w:rsidRDefault="00900A4A" w:rsidP="00900A4A">
                      <w:pPr>
                        <w:spacing w:before="180"/>
                        <w:rPr>
                          <w:rFonts w:asciiTheme="majorHAnsi" w:hAnsiTheme="majorHAnsi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To join, go to the counter in the Social Supermarket and pick up a Membership form.</w:t>
                      </w:r>
                    </w:p>
                  </w:txbxContent>
                </v:textbox>
              </v:shape>
            </w:pict>
          </mc:Fallback>
        </mc:AlternateContent>
      </w:r>
      <w:r w:rsidR="00917D93">
        <w:rPr>
          <w:noProof/>
        </w:rPr>
        <mc:AlternateContent>
          <mc:Choice Requires="wps">
            <w:drawing>
              <wp:anchor distT="152400" distB="152400" distL="152400" distR="152400" simplePos="0" relativeHeight="251647488" behindDoc="0" locked="0" layoutInCell="1" allowOverlap="1" wp14:anchorId="0CC9F5D3" wp14:editId="59F3A73A">
                <wp:simplePos x="0" y="0"/>
                <wp:positionH relativeFrom="margin">
                  <wp:align>right</wp:align>
                </wp:positionH>
                <wp:positionV relativeFrom="page">
                  <wp:posOffset>754380</wp:posOffset>
                </wp:positionV>
                <wp:extent cx="3124200" cy="6103620"/>
                <wp:effectExtent l="0" t="0" r="0" b="1143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61036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5AFE75" w14:textId="38DE376D" w:rsidR="00B819BD" w:rsidRPr="00EB188D" w:rsidRDefault="00B819BD" w:rsidP="00917D93">
                            <w:pPr>
                              <w:spacing w:before="240"/>
                              <w:jc w:val="center"/>
                              <w:rPr>
                                <w:rFonts w:asciiTheme="majorHAnsi" w:hAnsiTheme="majorHAnsi" w:hint="eastAsia"/>
                                <w:color w:val="000000" w:themeColor="text1"/>
                              </w:rPr>
                            </w:pPr>
                            <w:r w:rsidRPr="00EB188D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Registered Charity No: 700064</w:t>
                            </w:r>
                          </w:p>
                          <w:p w14:paraId="08E0B815" w14:textId="02FE06D4" w:rsidR="00B819BD" w:rsidRDefault="00B819BD" w:rsidP="00B819BD">
                            <w:pPr>
                              <w:jc w:val="center"/>
                              <w:rPr>
                                <w:rFonts w:asciiTheme="majorHAnsi" w:hAnsiTheme="majorHAnsi" w:hint="eastAsia"/>
                                <w:color w:val="000000" w:themeColor="text1"/>
                              </w:rPr>
                            </w:pPr>
                            <w:r w:rsidRPr="00EB188D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Company No: 02227915</w:t>
                            </w:r>
                          </w:p>
                          <w:p w14:paraId="6658A9B6" w14:textId="6E03766A" w:rsidR="00EB188D" w:rsidRDefault="00EB188D" w:rsidP="00B819BD">
                            <w:pPr>
                              <w:jc w:val="center"/>
                              <w:rPr>
                                <w:rFonts w:asciiTheme="majorHAnsi" w:hAnsiTheme="majorHAnsi" w:hint="eastAsia"/>
                                <w:color w:val="000000" w:themeColor="text1"/>
                              </w:rPr>
                            </w:pPr>
                          </w:p>
                          <w:p w14:paraId="5EA22CD5" w14:textId="77777777" w:rsidR="00A559F7" w:rsidRDefault="00A559F7" w:rsidP="00AE10C9">
                            <w:pPr>
                              <w:pStyle w:val="Body2"/>
                              <w:spacing w:before="240" w:line="240" w:lineRule="auto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B050"/>
                                <w:sz w:val="56"/>
                                <w:szCs w:val="56"/>
                              </w:rPr>
                            </w:pPr>
                          </w:p>
                          <w:p w14:paraId="21482FAC" w14:textId="186465CD" w:rsidR="00596302" w:rsidRPr="00AD67B8" w:rsidRDefault="006532A9" w:rsidP="00AE10C9">
                            <w:pPr>
                              <w:pStyle w:val="Body2"/>
                              <w:spacing w:before="240" w:line="240" w:lineRule="auto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B050"/>
                                <w:sz w:val="96"/>
                                <w:szCs w:val="96"/>
                              </w:rPr>
                            </w:pPr>
                            <w:r w:rsidRPr="00AD67B8">
                              <w:rPr>
                                <w:b/>
                                <w:bCs/>
                                <w:color w:val="00B050"/>
                                <w:sz w:val="96"/>
                                <w:szCs w:val="96"/>
                              </w:rPr>
                              <w:t>YES</w:t>
                            </w:r>
                          </w:p>
                          <w:p w14:paraId="0779F0CC" w14:textId="3EF2464E" w:rsidR="006532A9" w:rsidRPr="005E1A20" w:rsidRDefault="006532A9" w:rsidP="005E1A20">
                            <w:pPr>
                              <w:pStyle w:val="Body2"/>
                              <w:spacing w:after="480" w:line="240" w:lineRule="auto"/>
                              <w:jc w:val="center"/>
                              <w:rPr>
                                <w:rFonts w:hint="eastAsia"/>
                                <w:color w:val="595959" w:themeColor="text1" w:themeTint="A6"/>
                                <w:sz w:val="72"/>
                                <w:szCs w:val="72"/>
                              </w:rPr>
                            </w:pPr>
                            <w:r w:rsidRPr="005E1A20">
                              <w:rPr>
                                <w:color w:val="595959" w:themeColor="text1" w:themeTint="A6"/>
                                <w:sz w:val="72"/>
                                <w:szCs w:val="72"/>
                              </w:rPr>
                              <w:t>Project</w:t>
                            </w:r>
                          </w:p>
                          <w:p w14:paraId="6F7FF181" w14:textId="1923907D" w:rsidR="00A559F7" w:rsidRDefault="00A559F7" w:rsidP="005E1A20">
                            <w:pPr>
                              <w:pStyle w:val="Body2"/>
                              <w:spacing w:line="240" w:lineRule="auto"/>
                              <w:jc w:val="center"/>
                              <w:rPr>
                                <w:rFonts w:hint="eastAsia"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</w:p>
                          <w:p w14:paraId="00E6494F" w14:textId="77777777" w:rsidR="00A559F7" w:rsidRDefault="00A559F7" w:rsidP="005E1A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3E3467"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>Housing Advice, Money and</w:t>
                            </w:r>
                          </w:p>
                          <w:p w14:paraId="63922B16" w14:textId="0AD0A212" w:rsidR="00A559F7" w:rsidRPr="003E3467" w:rsidRDefault="00A559F7" w:rsidP="00A559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3E3467"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Debt Advice</w:t>
                            </w:r>
                          </w:p>
                          <w:p w14:paraId="798BE87E" w14:textId="77777777" w:rsidR="00A559F7" w:rsidRPr="003E3467" w:rsidRDefault="00A559F7" w:rsidP="00A559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F81BD"/>
                                <w:sz w:val="28"/>
                                <w:szCs w:val="28"/>
                              </w:rPr>
                            </w:pPr>
                            <w:r w:rsidRPr="003E3467"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Domestic Violence Support</w:t>
                            </w:r>
                            <w:r w:rsidRPr="003E3467">
                              <w:rPr>
                                <w:rFonts w:ascii="Arial" w:hAnsi="Arial" w:cs="Arial"/>
                                <w:b/>
                                <w:color w:val="4F81BD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95E4D4F" w14:textId="77777777" w:rsidR="00371434" w:rsidRPr="00371434" w:rsidRDefault="00A559F7" w:rsidP="00371434">
                            <w:pPr>
                              <w:spacing w:before="60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37143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Open Monday to Friday</w:t>
                            </w:r>
                          </w:p>
                          <w:p w14:paraId="0763337F" w14:textId="0BAF33BA" w:rsidR="00A559F7" w:rsidRPr="00371434" w:rsidRDefault="00A559F7" w:rsidP="00371434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37143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  <w:r w:rsidR="00371434" w:rsidRPr="0037143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 w:rsidRPr="0037143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00 am to </w:t>
                            </w:r>
                            <w:r w:rsidR="00046DB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371434" w:rsidRPr="0037143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 w:rsidRPr="0037143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00 pm</w:t>
                            </w:r>
                          </w:p>
                          <w:p w14:paraId="03BB3D39" w14:textId="77777777" w:rsidR="00A559F7" w:rsidRPr="00A559F7" w:rsidRDefault="00A559F7" w:rsidP="00371434">
                            <w:pPr>
                              <w:spacing w:before="480"/>
                              <w:jc w:val="center"/>
                              <w:rPr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A559F7">
                              <w:rPr>
                                <w:rFonts w:ascii="Arial" w:hAnsi="Arial" w:cs="Arial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>By appointment only to follow COVID-10 Guidelines</w:t>
                            </w:r>
                          </w:p>
                          <w:p w14:paraId="046AD033" w14:textId="77777777" w:rsidR="00A559F7" w:rsidRPr="00A559F7" w:rsidRDefault="00A559F7" w:rsidP="00B819BD">
                            <w:pPr>
                              <w:pStyle w:val="Body2"/>
                              <w:spacing w:line="240" w:lineRule="auto"/>
                              <w:jc w:val="center"/>
                              <w:rPr>
                                <w:rFonts w:hint="eastAsia"/>
                                <w:color w:val="595959" w:themeColor="text1" w:themeTint="A6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9F5D3" id="officeArt object" o:spid="_x0000_s1028" type="#_x0000_t202" style="position:absolute;margin-left:194.8pt;margin-top:59.4pt;width:246pt;height:480.6pt;z-index:251647488;visibility:visible;mso-wrap-style:square;mso-width-percent:0;mso-height-percent:0;mso-wrap-distance-left:12pt;mso-wrap-distance-top:12pt;mso-wrap-distance-right:12pt;mso-wrap-distance-bottom:12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" filled="f" stroked="f" strokeweight="1pt">
                <v:stroke miterlimit="4"/>
                <v:textbox inset="0,0,0,0">
                  <w:txbxContent>
                    <w:p w14:paraId="475AFE75" w14:textId="38DE376D" w:rsidR="00B819BD" w:rsidRPr="00EB188D" w:rsidRDefault="00B819BD" w:rsidP="00917D93">
                      <w:pPr>
                        <w:spacing w:before="240"/>
                        <w:jc w:val="center"/>
                        <w:rPr>
                          <w:rFonts w:asciiTheme="majorHAnsi" w:hAnsiTheme="majorHAnsi" w:hint="eastAsia"/>
                          <w:color w:val="000000" w:themeColor="text1"/>
                        </w:rPr>
                      </w:pPr>
                      <w:r w:rsidRPr="00EB188D">
                        <w:rPr>
                          <w:rFonts w:asciiTheme="majorHAnsi" w:hAnsiTheme="majorHAnsi"/>
                          <w:color w:val="000000" w:themeColor="text1"/>
                        </w:rPr>
                        <w:t>Registered Charity No: 700064</w:t>
                      </w:r>
                    </w:p>
                    <w:p w14:paraId="08E0B815" w14:textId="02FE06D4" w:rsidR="00B819BD" w:rsidRDefault="00B819BD" w:rsidP="00B819BD">
                      <w:pPr>
                        <w:jc w:val="center"/>
                        <w:rPr>
                          <w:rFonts w:asciiTheme="majorHAnsi" w:hAnsiTheme="majorHAnsi" w:hint="eastAsia"/>
                          <w:color w:val="000000" w:themeColor="text1"/>
                        </w:rPr>
                      </w:pPr>
                      <w:r w:rsidRPr="00EB188D">
                        <w:rPr>
                          <w:rFonts w:asciiTheme="majorHAnsi" w:hAnsiTheme="majorHAnsi"/>
                          <w:color w:val="000000" w:themeColor="text1"/>
                        </w:rPr>
                        <w:t>Company No: 02227915</w:t>
                      </w:r>
                    </w:p>
                    <w:p w14:paraId="6658A9B6" w14:textId="6E03766A" w:rsidR="00EB188D" w:rsidRDefault="00EB188D" w:rsidP="00B819BD">
                      <w:pPr>
                        <w:jc w:val="center"/>
                        <w:rPr>
                          <w:rFonts w:asciiTheme="majorHAnsi" w:hAnsiTheme="majorHAnsi" w:hint="eastAsia"/>
                          <w:color w:val="000000" w:themeColor="text1"/>
                        </w:rPr>
                      </w:pPr>
                    </w:p>
                    <w:p w14:paraId="5EA22CD5" w14:textId="77777777" w:rsidR="00A559F7" w:rsidRDefault="00A559F7" w:rsidP="00AE10C9">
                      <w:pPr>
                        <w:pStyle w:val="Body2"/>
                        <w:spacing w:before="240" w:line="240" w:lineRule="auto"/>
                        <w:jc w:val="center"/>
                        <w:rPr>
                          <w:rFonts w:hint="eastAsia"/>
                          <w:b/>
                          <w:bCs/>
                          <w:color w:val="00B050"/>
                          <w:sz w:val="56"/>
                          <w:szCs w:val="56"/>
                        </w:rPr>
                      </w:pPr>
                    </w:p>
                    <w:p w14:paraId="21482FAC" w14:textId="186465CD" w:rsidR="00596302" w:rsidRPr="00AD67B8" w:rsidRDefault="006532A9" w:rsidP="00AE10C9">
                      <w:pPr>
                        <w:pStyle w:val="Body2"/>
                        <w:spacing w:before="240" w:line="240" w:lineRule="auto"/>
                        <w:jc w:val="center"/>
                        <w:rPr>
                          <w:rFonts w:hint="eastAsia"/>
                          <w:b/>
                          <w:bCs/>
                          <w:color w:val="00B050"/>
                          <w:sz w:val="96"/>
                          <w:szCs w:val="96"/>
                        </w:rPr>
                      </w:pPr>
                      <w:r w:rsidRPr="00AD67B8">
                        <w:rPr>
                          <w:b/>
                          <w:bCs/>
                          <w:color w:val="00B050"/>
                          <w:sz w:val="96"/>
                          <w:szCs w:val="96"/>
                        </w:rPr>
                        <w:t>YES</w:t>
                      </w:r>
                    </w:p>
                    <w:p w14:paraId="0779F0CC" w14:textId="3EF2464E" w:rsidR="006532A9" w:rsidRPr="005E1A20" w:rsidRDefault="006532A9" w:rsidP="005E1A20">
                      <w:pPr>
                        <w:pStyle w:val="Body2"/>
                        <w:spacing w:after="480" w:line="240" w:lineRule="auto"/>
                        <w:jc w:val="center"/>
                        <w:rPr>
                          <w:rFonts w:hint="eastAsia"/>
                          <w:color w:val="595959" w:themeColor="text1" w:themeTint="A6"/>
                          <w:sz w:val="72"/>
                          <w:szCs w:val="72"/>
                        </w:rPr>
                      </w:pPr>
                      <w:r w:rsidRPr="005E1A20">
                        <w:rPr>
                          <w:color w:val="595959" w:themeColor="text1" w:themeTint="A6"/>
                          <w:sz w:val="72"/>
                          <w:szCs w:val="72"/>
                        </w:rPr>
                        <w:t>Project</w:t>
                      </w:r>
                    </w:p>
                    <w:p w14:paraId="6F7FF181" w14:textId="1923907D" w:rsidR="00A559F7" w:rsidRDefault="00A559F7" w:rsidP="005E1A20">
                      <w:pPr>
                        <w:pStyle w:val="Body2"/>
                        <w:spacing w:line="240" w:lineRule="auto"/>
                        <w:jc w:val="center"/>
                        <w:rPr>
                          <w:rFonts w:hint="eastAsia"/>
                          <w:color w:val="595959" w:themeColor="text1" w:themeTint="A6"/>
                          <w:sz w:val="40"/>
                          <w:szCs w:val="40"/>
                        </w:rPr>
                      </w:pPr>
                    </w:p>
                    <w:p w14:paraId="00E6494F" w14:textId="77777777" w:rsidR="00A559F7" w:rsidRDefault="00A559F7" w:rsidP="005E1A20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3E3467"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  <w:t>Housing Advice, Money and</w:t>
                      </w:r>
                    </w:p>
                    <w:p w14:paraId="63922B16" w14:textId="0AD0A212" w:rsidR="00A559F7" w:rsidRPr="003E3467" w:rsidRDefault="00A559F7" w:rsidP="00A559F7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3E3467"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  <w:t xml:space="preserve"> Debt Advice</w:t>
                      </w:r>
                    </w:p>
                    <w:p w14:paraId="798BE87E" w14:textId="77777777" w:rsidR="00A559F7" w:rsidRPr="003E3467" w:rsidRDefault="00A559F7" w:rsidP="00A559F7">
                      <w:pPr>
                        <w:jc w:val="center"/>
                        <w:rPr>
                          <w:rFonts w:ascii="Arial" w:hAnsi="Arial" w:cs="Arial"/>
                          <w:b/>
                          <w:color w:val="4F81BD"/>
                          <w:sz w:val="28"/>
                          <w:szCs w:val="28"/>
                        </w:rPr>
                      </w:pPr>
                      <w:r w:rsidRPr="003E3467"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  <w:t xml:space="preserve"> Domestic Violence Support</w:t>
                      </w:r>
                      <w:r w:rsidRPr="003E3467">
                        <w:rPr>
                          <w:rFonts w:ascii="Arial" w:hAnsi="Arial" w:cs="Arial"/>
                          <w:b/>
                          <w:color w:val="4F81BD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95E4D4F" w14:textId="77777777" w:rsidR="00371434" w:rsidRPr="00371434" w:rsidRDefault="00A559F7" w:rsidP="00371434">
                      <w:pPr>
                        <w:spacing w:before="60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37143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Open Monday to Friday</w:t>
                      </w:r>
                    </w:p>
                    <w:p w14:paraId="0763337F" w14:textId="0BAF33BA" w:rsidR="00A559F7" w:rsidRPr="00371434" w:rsidRDefault="00A559F7" w:rsidP="00371434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37143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9</w:t>
                      </w:r>
                      <w:r w:rsidR="00371434" w:rsidRPr="0037143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:</w:t>
                      </w:r>
                      <w:r w:rsidRPr="0037143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00 am to </w:t>
                      </w:r>
                      <w:r w:rsidR="00046DB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5</w:t>
                      </w:r>
                      <w:r w:rsidR="00371434" w:rsidRPr="0037143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:</w:t>
                      </w:r>
                      <w:r w:rsidRPr="0037143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00 pm</w:t>
                      </w:r>
                    </w:p>
                    <w:p w14:paraId="03BB3D39" w14:textId="77777777" w:rsidR="00A559F7" w:rsidRPr="00A559F7" w:rsidRDefault="00A559F7" w:rsidP="00371434">
                      <w:pPr>
                        <w:spacing w:before="480"/>
                        <w:jc w:val="center"/>
                        <w:rPr>
                          <w:b/>
                          <w:i/>
                          <w:color w:val="0070C0"/>
                          <w:sz w:val="28"/>
                          <w:szCs w:val="28"/>
                        </w:rPr>
                      </w:pPr>
                      <w:r w:rsidRPr="00A559F7">
                        <w:rPr>
                          <w:rFonts w:ascii="Arial" w:hAnsi="Arial" w:cs="Arial"/>
                          <w:b/>
                          <w:i/>
                          <w:color w:val="0070C0"/>
                          <w:sz w:val="28"/>
                          <w:szCs w:val="28"/>
                        </w:rPr>
                        <w:t>By appointment only to follow COVID-10 Guidelines</w:t>
                      </w:r>
                    </w:p>
                    <w:p w14:paraId="046AD033" w14:textId="77777777" w:rsidR="00A559F7" w:rsidRPr="00A559F7" w:rsidRDefault="00A559F7" w:rsidP="00B819BD">
                      <w:pPr>
                        <w:pStyle w:val="Body2"/>
                        <w:spacing w:line="240" w:lineRule="auto"/>
                        <w:jc w:val="center"/>
                        <w:rPr>
                          <w:rFonts w:hint="eastAsia"/>
                          <w:color w:val="595959" w:themeColor="text1" w:themeTint="A6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24048">
        <w:rPr>
          <w:rFonts w:hint="eastAsia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76160" behindDoc="1" locked="0" layoutInCell="1" allowOverlap="1" wp14:anchorId="4D143518" wp14:editId="53CE661A">
            <wp:simplePos x="0" y="0"/>
            <wp:positionH relativeFrom="column">
              <wp:posOffset>7457440</wp:posOffset>
            </wp:positionH>
            <wp:positionV relativeFrom="paragraph">
              <wp:posOffset>-113030</wp:posOffset>
            </wp:positionV>
            <wp:extent cx="2406015" cy="530860"/>
            <wp:effectExtent l="0" t="0" r="0" b="254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01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434">
        <w:rPr>
          <w:noProof/>
        </w:rPr>
        <mc:AlternateContent>
          <mc:Choice Requires="wps">
            <w:drawing>
              <wp:anchor distT="152400" distB="152400" distL="152400" distR="152400" simplePos="0" relativeHeight="251648512" behindDoc="0" locked="0" layoutInCell="1" allowOverlap="1" wp14:anchorId="38E9B5F2" wp14:editId="16BE4457">
                <wp:simplePos x="0" y="0"/>
                <wp:positionH relativeFrom="page">
                  <wp:align>right</wp:align>
                </wp:positionH>
                <wp:positionV relativeFrom="page">
                  <wp:posOffset>6941820</wp:posOffset>
                </wp:positionV>
                <wp:extent cx="3291840" cy="389890"/>
                <wp:effectExtent l="0" t="0" r="3810" b="1016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3898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241134" w14:textId="77777777" w:rsidR="00116590" w:rsidRPr="00EB13FB" w:rsidRDefault="003773C9" w:rsidP="0096742C">
                            <w:pPr>
                              <w:pStyle w:val="Title2"/>
                              <w:jc w:val="center"/>
                              <w:rPr>
                                <w:rFonts w:asciiTheme="majorHAnsi" w:hAnsiTheme="majorHAnsi" w:hint="eastAsia"/>
                                <w:sz w:val="44"/>
                                <w:szCs w:val="44"/>
                              </w:rPr>
                            </w:pPr>
                            <w:hyperlink r:id="rId10" w:history="1">
                              <w:r w:rsidR="00B64794" w:rsidRPr="00EB13FB">
                                <w:rPr>
                                  <w:rStyle w:val="Hyperlink0"/>
                                  <w:rFonts w:asciiTheme="majorHAnsi" w:hAnsiTheme="majorHAnsi"/>
                                  <w:sz w:val="44"/>
                                  <w:szCs w:val="44"/>
                                </w:rPr>
                                <w:t>www.centre63.org.uk</w:t>
                              </w:r>
                            </w:hyperlink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9B5F2" id="_x0000_s1029" type="#_x0000_t202" style="position:absolute;margin-left:208pt;margin-top:546.6pt;width:259.2pt;height:30.7pt;z-index:251648512;visibility:visible;mso-wrap-style:square;mso-width-percent:0;mso-height-percent:0;mso-wrap-distance-left:12pt;mso-wrap-distance-top:12pt;mso-wrap-distance-right:12pt;mso-wrap-distance-bottom:12pt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" filled="f" stroked="f" strokeweight="1pt">
                <v:stroke miterlimit="4"/>
                <v:textbox inset="0,0,0,0">
                  <w:txbxContent>
                    <w:p w14:paraId="3A241134" w14:textId="77777777" w:rsidR="00116590" w:rsidRPr="00EB13FB" w:rsidRDefault="003773C9" w:rsidP="0096742C">
                      <w:pPr>
                        <w:pStyle w:val="Title2"/>
                        <w:jc w:val="center"/>
                        <w:rPr>
                          <w:rFonts w:asciiTheme="majorHAnsi" w:hAnsiTheme="majorHAnsi" w:hint="eastAsia"/>
                          <w:sz w:val="44"/>
                          <w:szCs w:val="44"/>
                        </w:rPr>
                      </w:pPr>
                      <w:hyperlink r:id="rId11" w:history="1">
                        <w:r w:rsidR="00B64794" w:rsidRPr="00EB13FB">
                          <w:rPr>
                            <w:rStyle w:val="Hyperlink0"/>
                            <w:rFonts w:asciiTheme="majorHAnsi" w:hAnsiTheme="majorHAnsi"/>
                            <w:sz w:val="44"/>
                            <w:szCs w:val="44"/>
                          </w:rPr>
                          <w:t>www.centre63.org.uk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6F15">
        <w:rPr>
          <w:rFonts w:ascii="Arial Unicode MS" w:hAnsi="Arial Unicode MS"/>
          <w:noProof/>
        </w:rPr>
        <w:drawing>
          <wp:anchor distT="0" distB="0" distL="114300" distR="114300" simplePos="0" relativeHeight="251657728" behindDoc="0" locked="0" layoutInCell="1" allowOverlap="1" wp14:anchorId="2B270DA8" wp14:editId="6D10F00A">
            <wp:simplePos x="0" y="0"/>
            <wp:positionH relativeFrom="column">
              <wp:posOffset>2207260</wp:posOffset>
            </wp:positionH>
            <wp:positionV relativeFrom="paragraph">
              <wp:posOffset>6112510</wp:posOffset>
            </wp:positionV>
            <wp:extent cx="798830" cy="601980"/>
            <wp:effectExtent l="0" t="0" r="1270" b="7620"/>
            <wp:wrapSquare wrapText="bothSides"/>
            <wp:docPr id="14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7F8"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73088" behindDoc="0" locked="0" layoutInCell="1" allowOverlap="1" wp14:anchorId="6D723F98" wp14:editId="64BE701F">
            <wp:simplePos x="0" y="0"/>
            <wp:positionH relativeFrom="column">
              <wp:posOffset>180340</wp:posOffset>
            </wp:positionH>
            <wp:positionV relativeFrom="paragraph">
              <wp:posOffset>6363970</wp:posOffset>
            </wp:positionV>
            <wp:extent cx="1280160" cy="391160"/>
            <wp:effectExtent l="0" t="0" r="0" b="8890"/>
            <wp:wrapSquare wrapText="bothSides"/>
            <wp:docPr id="19" name="Pictur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683" w:rsidRPr="00D176F8">
        <w:rPr>
          <w:rFonts w:ascii="Candara" w:eastAsia="Cambria" w:hAnsi="Candara" w:cs="Times New Roman"/>
          <w:noProof/>
          <w:color w:val="auto"/>
          <w:sz w:val="22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90B54AD" wp14:editId="4F41F261">
                <wp:simplePos x="0" y="0"/>
                <wp:positionH relativeFrom="margin">
                  <wp:posOffset>3573780</wp:posOffset>
                </wp:positionH>
                <wp:positionV relativeFrom="paragraph">
                  <wp:posOffset>-144780</wp:posOffset>
                </wp:positionV>
                <wp:extent cx="2979420" cy="7071360"/>
                <wp:effectExtent l="0" t="0" r="11430" b="15240"/>
                <wp:wrapNone/>
                <wp:docPr id="36" name="Text Box 36" descr="P7C4T1TB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7071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>
                              <a:lumMod val="85000"/>
                            </a:srgbClr>
                          </a:solidFill>
                        </a:ln>
                      </wps:spPr>
                      <wps:txbx>
                        <w:txbxContent>
                          <w:p w14:paraId="7C1AC1CF" w14:textId="44081D7C" w:rsidR="00D176F8" w:rsidRPr="00267CB9" w:rsidRDefault="00E8051B" w:rsidP="00AF7683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rial" w:hint="eastAsia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bookmarkStart w:id="0" w:name="_Hlk61862998"/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 xml:space="preserve">Centre 63 </w:t>
                            </w:r>
                            <w:r w:rsidR="00D176F8" w:rsidRPr="00267CB9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Opening Times</w:t>
                            </w:r>
                          </w:p>
                          <w:p w14:paraId="298A2E9E" w14:textId="77777777" w:rsidR="00D176F8" w:rsidRPr="00261C04" w:rsidRDefault="00D176F8" w:rsidP="007C020D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="Arial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61C04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Monday to Friday</w:t>
                            </w:r>
                          </w:p>
                          <w:p w14:paraId="12BB055F" w14:textId="15207785" w:rsidR="00D176F8" w:rsidRPr="00261C04" w:rsidRDefault="00D176F8" w:rsidP="00267CB9">
                            <w:pPr>
                              <w:jc w:val="center"/>
                              <w:rPr>
                                <w:rFonts w:asciiTheme="minorHAnsi" w:hAnsiTheme="minorHAnsi" w:cs="Arial" w:hint="eastAsia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61C04">
                              <w:rPr>
                                <w:rFonts w:asciiTheme="minorHAnsi" w:hAnsiTheme="minorHAnsi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9:00 am – 5:00 pm</w:t>
                            </w:r>
                            <w:bookmarkEnd w:id="0"/>
                          </w:p>
                          <w:p w14:paraId="2BC9B8E6" w14:textId="77777777" w:rsidR="00D176F8" w:rsidRPr="00002F99" w:rsidRDefault="00D176F8" w:rsidP="00D176F8">
                            <w:pPr>
                              <w:spacing w:line="120" w:lineRule="auto"/>
                              <w:rPr>
                                <w:rFonts w:asciiTheme="minorHAnsi" w:hAnsiTheme="minorHAnsi" w:cs="Arial" w:hint="eastAsia"/>
                                <w:color w:val="171717"/>
                                <w14:textOutline w14:w="9525" w14:cap="rnd" w14:cmpd="sng" w14:algn="ctr">
                                  <w14:solidFill>
                                    <w14:srgbClr w14:val="D4ECBA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4C7098C" w14:textId="63386DA0" w:rsidR="00D176F8" w:rsidRPr="009E75FD" w:rsidRDefault="00D176F8" w:rsidP="00D176F8">
                            <w:pPr>
                              <w:jc w:val="center"/>
                              <w:rPr>
                                <w:rFonts w:asciiTheme="minorHAnsi" w:hAnsiTheme="minorHAnsi" w:cs="Arial" w:hint="eastAsia"/>
                                <w:b/>
                                <w:bCs/>
                                <w:color w:val="38419A" w:themeColor="accent6" w:themeShade="BF"/>
                                <w:sz w:val="28"/>
                                <w:szCs w:val="28"/>
                              </w:rPr>
                            </w:pPr>
                            <w:r w:rsidRPr="009E75FD">
                              <w:rPr>
                                <w:rFonts w:asciiTheme="minorHAnsi" w:hAnsiTheme="minorHAnsi" w:cs="Arial"/>
                                <w:b/>
                                <w:bCs/>
                                <w:color w:val="38419A" w:themeColor="accent6" w:themeShade="BF"/>
                                <w:sz w:val="28"/>
                                <w:szCs w:val="28"/>
                              </w:rPr>
                              <w:t>Café</w:t>
                            </w:r>
                          </w:p>
                          <w:p w14:paraId="12C63054" w14:textId="37B1F0F1" w:rsidR="00D176F8" w:rsidRPr="005D2BA5" w:rsidRDefault="005D2BA5" w:rsidP="007C020D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rial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Wednesday</w:t>
                            </w:r>
                          </w:p>
                          <w:p w14:paraId="28076667" w14:textId="3B859321" w:rsidR="00883791" w:rsidRPr="00267CB9" w:rsidRDefault="005D2BA5" w:rsidP="00883791">
                            <w:pPr>
                              <w:jc w:val="center"/>
                              <w:rPr>
                                <w:rFonts w:asciiTheme="minorHAnsi" w:hAnsiTheme="minorHAnsi" w:cs="Arial" w:hint="eastAsia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i/>
                                <w:iCs/>
                              </w:rPr>
                              <w:t>10:0</w:t>
                            </w:r>
                            <w:r w:rsidR="00D176F8" w:rsidRPr="00267CB9">
                              <w:rPr>
                                <w:rFonts w:asciiTheme="minorHAnsi" w:hAnsiTheme="minorHAnsi" w:cs="Arial"/>
                                <w:b/>
                                <w:bCs/>
                                <w:i/>
                                <w:iCs/>
                              </w:rPr>
                              <w:t>0 am until 2: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i/>
                                <w:iCs/>
                              </w:rPr>
                              <w:t>0</w:t>
                            </w:r>
                            <w:r w:rsidR="00D176F8" w:rsidRPr="00267CB9">
                              <w:rPr>
                                <w:rFonts w:asciiTheme="minorHAnsi" w:hAnsiTheme="minorHAnsi" w:cs="Arial"/>
                                <w:b/>
                                <w:bCs/>
                                <w:i/>
                                <w:iCs/>
                              </w:rPr>
                              <w:t>0 pm</w:t>
                            </w:r>
                          </w:p>
                          <w:p w14:paraId="138EF8D6" w14:textId="23362878" w:rsidR="00D176F8" w:rsidRPr="00181D89" w:rsidRDefault="005D2BA5" w:rsidP="005D2BA5">
                            <w:pPr>
                              <w:jc w:val="center"/>
                              <w:rPr>
                                <w:rFonts w:asciiTheme="minorHAnsi" w:hAnsiTheme="minorHAnsi" w:cs="Arial" w:hint="eastAsia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(Outdoor </w:t>
                            </w:r>
                            <w:r>
                              <w:rPr>
                                <w:rFonts w:asciiTheme="minorHAnsi" w:hAnsiTheme="minorHAnsi" w:cs="Arial" w:hint="eastAsia"/>
                              </w:rPr>
                              <w:t>C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>afé)</w:t>
                            </w:r>
                          </w:p>
                          <w:p w14:paraId="12314506" w14:textId="77777777" w:rsidR="00D176F8" w:rsidRPr="009E75FD" w:rsidRDefault="00D176F8" w:rsidP="001166CE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="Arial" w:hint="eastAsia"/>
                                <w:b/>
                                <w:bCs/>
                                <w:color w:val="38419A" w:themeColor="accent6" w:themeShade="BF"/>
                                <w:sz w:val="28"/>
                                <w:szCs w:val="28"/>
                              </w:rPr>
                            </w:pPr>
                            <w:r w:rsidRPr="009E75FD">
                              <w:rPr>
                                <w:rFonts w:asciiTheme="minorHAnsi" w:hAnsiTheme="minorHAnsi" w:cs="Arial"/>
                                <w:b/>
                                <w:bCs/>
                                <w:color w:val="38419A" w:themeColor="accent6" w:themeShade="BF"/>
                                <w:sz w:val="28"/>
                                <w:szCs w:val="28"/>
                              </w:rPr>
                              <w:t>Social Supermarket</w:t>
                            </w:r>
                          </w:p>
                          <w:p w14:paraId="0731B9F2" w14:textId="516F65E2" w:rsidR="00D176F8" w:rsidRPr="00E8051B" w:rsidRDefault="00D176F8" w:rsidP="007C020D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rial" w:hint="eastAs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8051B">
                              <w:rPr>
                                <w:rFonts w:asciiTheme="minorHAnsi" w:hAnsiTheme="minorHAnsi" w:cs="Arial"/>
                                <w:b/>
                                <w:bCs/>
                                <w:i/>
                                <w:iCs/>
                              </w:rPr>
                              <w:t>Every Wednesday</w:t>
                            </w:r>
                            <w:r w:rsidR="006F312C">
                              <w:rPr>
                                <w:rFonts w:asciiTheme="minorHAnsi" w:hAnsiTheme="minorHAnsi" w:cs="Arial"/>
                                <w:b/>
                                <w:bCs/>
                                <w:i/>
                                <w:iCs/>
                              </w:rPr>
                              <w:t xml:space="preserve"> and Thursday</w:t>
                            </w:r>
                          </w:p>
                          <w:p w14:paraId="19B72653" w14:textId="77777777" w:rsidR="00D176F8" w:rsidRPr="00E8051B" w:rsidRDefault="00D176F8" w:rsidP="00D176F8">
                            <w:pPr>
                              <w:jc w:val="center"/>
                              <w:rPr>
                                <w:rFonts w:asciiTheme="minorHAnsi" w:hAnsiTheme="minorHAnsi" w:cs="Arial" w:hint="eastAsia"/>
                                <w:i/>
                                <w:iCs/>
                              </w:rPr>
                            </w:pPr>
                            <w:r w:rsidRPr="00E8051B">
                              <w:rPr>
                                <w:rFonts w:asciiTheme="minorHAnsi" w:hAnsiTheme="minorHAnsi" w:cs="Arial"/>
                                <w:b/>
                                <w:bCs/>
                                <w:i/>
                                <w:iCs/>
                              </w:rPr>
                              <w:t>10:00 am until 2:00 pm</w:t>
                            </w:r>
                          </w:p>
                          <w:p w14:paraId="5757A386" w14:textId="77777777" w:rsidR="00D176F8" w:rsidRPr="00181D89" w:rsidRDefault="00D176F8" w:rsidP="00890A2E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="Arial" w:hint="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181D89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Website</w:t>
                            </w:r>
                          </w:p>
                          <w:p w14:paraId="58293208" w14:textId="77777777" w:rsidR="00D176F8" w:rsidRPr="005D56ED" w:rsidRDefault="003773C9" w:rsidP="00D176F8">
                            <w:pPr>
                              <w:jc w:val="center"/>
                              <w:rPr>
                                <w:rFonts w:asciiTheme="minorHAnsi" w:hAnsiTheme="minorHAnsi" w:cs="Arial" w:hint="eastAsia"/>
                                <w:color w:val="000000"/>
                                <w:sz w:val="28"/>
                                <w:szCs w:val="28"/>
                              </w:rPr>
                            </w:pPr>
                            <w:hyperlink r:id="rId14" w:history="1">
                              <w:r w:rsidR="00D176F8" w:rsidRPr="005D56ED">
                                <w:rPr>
                                  <w:rStyle w:val="Hyperlink"/>
                                  <w:rFonts w:asciiTheme="minorHAnsi" w:hAnsiTheme="minorHAnsi" w:cs="Arial"/>
                                  <w:color w:val="000000"/>
                                  <w:sz w:val="28"/>
                                  <w:szCs w:val="28"/>
                                  <w:u w:val="none"/>
                                </w:rPr>
                                <w:t>www.centre63.org.uk</w:t>
                              </w:r>
                            </w:hyperlink>
                          </w:p>
                          <w:p w14:paraId="3F713B64" w14:textId="77777777" w:rsidR="00D176F8" w:rsidRPr="00181D89" w:rsidRDefault="00D176F8" w:rsidP="00D176F8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="Arial" w:hint="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181D89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Facebook</w:t>
                            </w:r>
                          </w:p>
                          <w:p w14:paraId="7600470A" w14:textId="7E9CF7EB" w:rsidR="00D176F8" w:rsidRDefault="003773C9" w:rsidP="00D176F8">
                            <w:pPr>
                              <w:jc w:val="center"/>
                              <w:rPr>
                                <w:rStyle w:val="Hyperlink"/>
                                <w:rFonts w:asciiTheme="minorHAnsi" w:hAnsiTheme="minorHAnsi" w:cs="Arial" w:hint="eastAsia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  <w:hyperlink r:id="rId15" w:history="1">
                              <w:r w:rsidR="00D176F8" w:rsidRPr="005D56ED">
                                <w:rPr>
                                  <w:rStyle w:val="Hyperlink"/>
                                  <w:rFonts w:asciiTheme="minorHAnsi" w:hAnsiTheme="minorHAnsi" w:cs="Arial"/>
                                  <w:color w:val="000000"/>
                                  <w:sz w:val="28"/>
                                  <w:szCs w:val="28"/>
                                  <w:u w:val="none"/>
                                </w:rPr>
                                <w:t>www.facebook.com/centre63kirkby</w:t>
                              </w:r>
                            </w:hyperlink>
                          </w:p>
                          <w:p w14:paraId="66DFE5D5" w14:textId="55086E2A" w:rsidR="005D56ED" w:rsidRPr="005D56ED" w:rsidRDefault="005D56ED" w:rsidP="005D56ED">
                            <w:pPr>
                              <w:spacing w:before="120"/>
                              <w:jc w:val="center"/>
                              <w:rPr>
                                <w:rStyle w:val="Hyperlink"/>
                                <w:rFonts w:asciiTheme="minorHAnsi" w:hAnsiTheme="minorHAnsi" w:cs="Arial" w:hint="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none"/>
                              </w:rPr>
                            </w:pPr>
                            <w:bookmarkStart w:id="1" w:name="_Hlk75182047"/>
                            <w:r w:rsidRPr="005D56ED">
                              <w:rPr>
                                <w:rStyle w:val="Hyperlink"/>
                                <w:rFonts w:asciiTheme="minorHAnsi" w:hAnsiTheme="minorHAnsi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none"/>
                              </w:rPr>
                              <w:t>Twitter</w:t>
                            </w:r>
                          </w:p>
                          <w:p w14:paraId="45BA3F70" w14:textId="3731C896" w:rsidR="00267CB9" w:rsidRPr="005D56ED" w:rsidRDefault="005D56ED" w:rsidP="005D56ED">
                            <w:pPr>
                              <w:jc w:val="center"/>
                              <w:rPr>
                                <w:rFonts w:asciiTheme="minorHAnsi" w:hAnsiTheme="minorHAnsi" w:cs="Arial" w:hint="eastAsi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D56ED">
                              <w:rPr>
                                <w:rStyle w:val="Hyperlink"/>
                                <w:rFonts w:asciiTheme="minorHAnsi" w:hAnsiTheme="minorHAnsi" w:cs="Arial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  <w:t>https://twitter.com/Centre63kirkby</w:t>
                            </w:r>
                          </w:p>
                          <w:bookmarkEnd w:id="1"/>
                          <w:p w14:paraId="03B23110" w14:textId="57610B5A" w:rsidR="00D176F8" w:rsidRPr="005D56ED" w:rsidRDefault="00D176F8" w:rsidP="001166CE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="Arial" w:hint="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D56ED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Instagram</w:t>
                            </w:r>
                          </w:p>
                          <w:p w14:paraId="6610F1FA" w14:textId="77777777" w:rsidR="00D176F8" w:rsidRPr="005D56ED" w:rsidRDefault="00D176F8" w:rsidP="00D176F8">
                            <w:pPr>
                              <w:jc w:val="center"/>
                              <w:rPr>
                                <w:rFonts w:asciiTheme="minorHAnsi" w:hAnsiTheme="minorHAnsi" w:cs="Arial" w:hint="eastAsia"/>
                                <w:sz w:val="28"/>
                                <w:szCs w:val="28"/>
                              </w:rPr>
                            </w:pPr>
                            <w:r w:rsidRPr="005D56ED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c63kirkby </w:t>
                            </w:r>
                          </w:p>
                          <w:p w14:paraId="674C3170" w14:textId="7A5549F4" w:rsidR="008738B4" w:rsidRPr="00181D89" w:rsidRDefault="008738B4" w:rsidP="00663610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="Arial" w:hint="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181D89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Centre 63</w:t>
                            </w:r>
                          </w:p>
                          <w:p w14:paraId="3E1CAD3A" w14:textId="5B13129C" w:rsidR="00721395" w:rsidRDefault="00721395" w:rsidP="00D176F8">
                            <w:pPr>
                              <w:jc w:val="center"/>
                              <w:rPr>
                                <w:rFonts w:asciiTheme="minorHAnsi" w:hAnsiTheme="minorHAnsi" w:cs="Arial" w:hint="eastAsia"/>
                              </w:rPr>
                            </w:pPr>
                            <w:r w:rsidRPr="00721395">
                              <w:rPr>
                                <w:rFonts w:asciiTheme="minorHAnsi" w:hAnsiTheme="minorHAnsi" w:cs="Arial"/>
                              </w:rPr>
                              <w:t>Registered Charity No 700064</w:t>
                            </w:r>
                          </w:p>
                          <w:p w14:paraId="05BDC9D6" w14:textId="59DBA497" w:rsidR="00721395" w:rsidRPr="00721395" w:rsidRDefault="00721395" w:rsidP="00D176F8">
                            <w:pPr>
                              <w:jc w:val="center"/>
                              <w:rPr>
                                <w:rFonts w:asciiTheme="minorHAnsi" w:hAnsiTheme="minorHAnsi" w:cs="Arial" w:hint="eastAsia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Company </w:t>
                            </w:r>
                            <w:r w:rsidR="00181D89">
                              <w:rPr>
                                <w:rFonts w:asciiTheme="minorHAnsi" w:hAnsiTheme="minorHAnsi" w:cs="Arial"/>
                              </w:rPr>
                              <w:t>No 1117915</w:t>
                            </w:r>
                          </w:p>
                          <w:p w14:paraId="4A034E10" w14:textId="2602B005" w:rsidR="008738B4" w:rsidRDefault="00E15ED8" w:rsidP="00181D89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="Arial" w:hint="eastAsia"/>
                              </w:rPr>
                            </w:pPr>
                            <w:r w:rsidRPr="00E15ED8">
                              <w:rPr>
                                <w:rFonts w:asciiTheme="minorHAnsi" w:hAnsiTheme="minorHAnsi" w:cs="Arial"/>
                              </w:rPr>
                              <w:t>Old Hall Lane, Kirkby,</w:t>
                            </w:r>
                          </w:p>
                          <w:p w14:paraId="63A82602" w14:textId="77777777" w:rsidR="00E15ED8" w:rsidRPr="00E15ED8" w:rsidRDefault="00E15ED8" w:rsidP="00E15ED8">
                            <w:pPr>
                              <w:jc w:val="center"/>
                              <w:rPr>
                                <w:rFonts w:asciiTheme="minorHAnsi" w:hAnsiTheme="minorHAnsi" w:cs="Arial" w:hint="eastAsia"/>
                              </w:rPr>
                            </w:pPr>
                            <w:r w:rsidRPr="00E15ED8">
                              <w:rPr>
                                <w:rFonts w:asciiTheme="minorHAnsi" w:hAnsiTheme="minorHAnsi" w:cs="Arial"/>
                              </w:rPr>
                              <w:t>Merseyside, L32 5TH</w:t>
                            </w:r>
                          </w:p>
                          <w:p w14:paraId="502776FF" w14:textId="5D694F87" w:rsidR="00E15ED8" w:rsidRDefault="00721395" w:rsidP="00890A2E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rial" w:hint="eastAsia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Tel:  </w:t>
                            </w:r>
                            <w:r w:rsidR="00E15ED8" w:rsidRPr="00E15ED8">
                              <w:rPr>
                                <w:rFonts w:asciiTheme="minorHAnsi" w:hAnsiTheme="minorHAnsi" w:cs="Arial"/>
                              </w:rPr>
                              <w:t>0151 549 1494</w:t>
                            </w:r>
                          </w:p>
                          <w:p w14:paraId="246C125E" w14:textId="2DCD0136" w:rsidR="00502536" w:rsidRDefault="00C039D0" w:rsidP="00261C04">
                            <w:pPr>
                              <w:spacing w:before="120"/>
                              <w:jc w:val="center"/>
                              <w:rPr>
                                <w:rFonts w:asciiTheme="majorHAnsi" w:hAnsiTheme="majorHAnsi" w:cs="Arial" w:hint="eastAsia"/>
                                <w:b/>
                                <w:i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iCs/>
                                <w:color w:val="0070C0"/>
                                <w:sz w:val="28"/>
                                <w:szCs w:val="28"/>
                              </w:rPr>
                              <w:t xml:space="preserve">YES Project </w:t>
                            </w:r>
                            <w:r w:rsidR="00721395" w:rsidRPr="00502536">
                              <w:rPr>
                                <w:rFonts w:asciiTheme="majorHAnsi" w:hAnsiTheme="majorHAnsi" w:cs="Arial"/>
                                <w:b/>
                                <w:iCs/>
                                <w:color w:val="0070C0"/>
                                <w:sz w:val="28"/>
                                <w:szCs w:val="28"/>
                              </w:rPr>
                              <w:t>Email:</w:t>
                            </w:r>
                            <w:r w:rsidR="00026DD9" w:rsidRPr="00502536">
                              <w:rPr>
                                <w:rFonts w:asciiTheme="majorHAnsi" w:hAnsiTheme="majorHAnsi" w:cs="Arial"/>
                                <w:b/>
                                <w:i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C1CCBDB" w14:textId="1F1FE3F7" w:rsidR="00721395" w:rsidRPr="007C020D" w:rsidRDefault="00C039D0" w:rsidP="00502536">
                            <w:pPr>
                              <w:jc w:val="center"/>
                              <w:rPr>
                                <w:rFonts w:asciiTheme="majorHAnsi" w:hAnsiTheme="majorHAnsi" w:cs="Arial" w:hint="eastAsia"/>
                                <w:bCs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Cs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ann.norris</w:t>
                            </w:r>
                            <w:r w:rsidR="00026DD9" w:rsidRPr="007C020D">
                              <w:rPr>
                                <w:rFonts w:asciiTheme="majorHAnsi" w:hAnsiTheme="majorHAnsi" w:cs="Arial"/>
                                <w:bCs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@centre63.co.uk</w:t>
                            </w:r>
                          </w:p>
                          <w:p w14:paraId="53442629" w14:textId="7878CBFB" w:rsidR="00721395" w:rsidRDefault="00721395" w:rsidP="00663610">
                            <w:pPr>
                              <w:spacing w:line="120" w:lineRule="auto"/>
                              <w:jc w:val="center"/>
                              <w:rPr>
                                <w:rFonts w:asciiTheme="minorHAnsi" w:hAnsiTheme="minorHAnsi" w:cs="Arial" w:hint="eastAsia"/>
                              </w:rPr>
                            </w:pPr>
                          </w:p>
                          <w:p w14:paraId="43A8CEDA" w14:textId="3E1456EA" w:rsidR="00AF7683" w:rsidRPr="00890A2E" w:rsidRDefault="00721395" w:rsidP="00AF7683">
                            <w:pPr>
                              <w:jc w:val="center"/>
                              <w:rPr>
                                <w:rFonts w:asciiTheme="minorHAnsi" w:hAnsiTheme="minorHAnsi" w:cs="Arial" w:hint="eastAsia"/>
                                <w:sz w:val="28"/>
                                <w:szCs w:val="28"/>
                              </w:rPr>
                            </w:pPr>
                            <w:r w:rsidRPr="00890A2E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Patrons</w:t>
                            </w:r>
                            <w:r w:rsidRPr="00890A2E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D365B43" w14:textId="3B40E548" w:rsidR="00721395" w:rsidRDefault="00663610" w:rsidP="00AF7683">
                            <w:pPr>
                              <w:jc w:val="center"/>
                              <w:rPr>
                                <w:rFonts w:asciiTheme="minorHAnsi" w:hAnsiTheme="minorHAnsi" w:cs="Arial" w:hint="eastAsia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>Lady Carol Aldridge</w:t>
                            </w:r>
                          </w:p>
                          <w:p w14:paraId="48257441" w14:textId="4E9171F9" w:rsidR="00663610" w:rsidRPr="008738B4" w:rsidRDefault="00663610" w:rsidP="00663610">
                            <w:pPr>
                              <w:tabs>
                                <w:tab w:val="left" w:pos="1260"/>
                              </w:tabs>
                              <w:rPr>
                                <w:rFonts w:asciiTheme="minorHAnsi" w:hAnsiTheme="minorHAnsi" w:cs="Arial" w:hint="eastAsia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  <w:t>Claire Sweeney</w:t>
                            </w:r>
                          </w:p>
                          <w:p w14:paraId="693C85EB" w14:textId="35270461" w:rsidR="00D176F8" w:rsidRPr="00002F99" w:rsidRDefault="00D176F8" w:rsidP="00D176F8">
                            <w:pPr>
                              <w:rPr>
                                <w:rFonts w:asciiTheme="minorHAnsi" w:hAnsiTheme="minorHAnsi" w:cs="Arial" w:hint="eastAsia"/>
                                <w:color w:val="171717"/>
                                <w14:textOutline w14:w="9525" w14:cap="rnd" w14:cmpd="sng" w14:algn="ctr">
                                  <w14:solidFill>
                                    <w14:srgbClr w14:val="D4ECBA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B54AD" id="Text Box 36" o:spid="_x0000_s1030" type="#_x0000_t202" alt="P7C4T1TB4#y1" style="position:absolute;margin-left:281.4pt;margin-top:-11.4pt;width:234.6pt;height:556.8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" filled="f" strokecolor="#d9d9d9" strokeweight=".5pt">
                <v:textbox>
                  <w:txbxContent>
                    <w:p w14:paraId="7C1AC1CF" w14:textId="44081D7C" w:rsidR="00D176F8" w:rsidRPr="00267CB9" w:rsidRDefault="00E8051B" w:rsidP="00AF7683">
                      <w:pPr>
                        <w:spacing w:before="60"/>
                        <w:jc w:val="center"/>
                        <w:rPr>
                          <w:rFonts w:asciiTheme="minorHAnsi" w:hAnsiTheme="minorHAnsi" w:cs="Arial" w:hint="eastAsia"/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bookmarkStart w:id="2" w:name="_Hlk61862998"/>
                      <w:r>
                        <w:rPr>
                          <w:rFonts w:asciiTheme="minorHAnsi" w:hAnsiTheme="minorHAnsi" w:cs="Arial"/>
                          <w:b/>
                          <w:bCs/>
                          <w:color w:val="00B050"/>
                          <w:sz w:val="32"/>
                          <w:szCs w:val="32"/>
                        </w:rPr>
                        <w:t xml:space="preserve">Centre 63 </w:t>
                      </w:r>
                      <w:r w:rsidR="00D176F8" w:rsidRPr="00267CB9">
                        <w:rPr>
                          <w:rFonts w:asciiTheme="minorHAnsi" w:hAnsiTheme="minorHAnsi" w:cs="Arial"/>
                          <w:b/>
                          <w:bCs/>
                          <w:color w:val="00B050"/>
                          <w:sz w:val="32"/>
                          <w:szCs w:val="32"/>
                        </w:rPr>
                        <w:t>Opening Times</w:t>
                      </w:r>
                    </w:p>
                    <w:p w14:paraId="298A2E9E" w14:textId="77777777" w:rsidR="00D176F8" w:rsidRPr="00261C04" w:rsidRDefault="00D176F8" w:rsidP="007C020D">
                      <w:pPr>
                        <w:spacing w:before="120"/>
                        <w:jc w:val="center"/>
                        <w:rPr>
                          <w:rFonts w:asciiTheme="minorHAnsi" w:hAnsiTheme="minorHAnsi" w:cs="Arial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261C04">
                        <w:rPr>
                          <w:rFonts w:asciiTheme="minorHAnsi" w:hAnsiTheme="minorHAnsi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Monday to Friday</w:t>
                      </w:r>
                    </w:p>
                    <w:p w14:paraId="12BB055F" w14:textId="15207785" w:rsidR="00D176F8" w:rsidRPr="00261C04" w:rsidRDefault="00D176F8" w:rsidP="00267CB9">
                      <w:pPr>
                        <w:jc w:val="center"/>
                        <w:rPr>
                          <w:rFonts w:asciiTheme="minorHAnsi" w:hAnsiTheme="minorHAnsi" w:cs="Arial" w:hint="eastAsia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261C04">
                        <w:rPr>
                          <w:rFonts w:asciiTheme="minorHAnsi" w:hAnsiTheme="minorHAnsi" w:cs="Arial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9:00 am – 5:00 pm</w:t>
                      </w:r>
                      <w:bookmarkEnd w:id="2"/>
                    </w:p>
                    <w:p w14:paraId="2BC9B8E6" w14:textId="77777777" w:rsidR="00D176F8" w:rsidRPr="00002F99" w:rsidRDefault="00D176F8" w:rsidP="00D176F8">
                      <w:pPr>
                        <w:spacing w:line="120" w:lineRule="auto"/>
                        <w:rPr>
                          <w:rFonts w:asciiTheme="minorHAnsi" w:hAnsiTheme="minorHAnsi" w:cs="Arial" w:hint="eastAsia"/>
                          <w:color w:val="171717"/>
                          <w14:textOutline w14:w="9525" w14:cap="rnd" w14:cmpd="sng" w14:algn="ctr">
                            <w14:solidFill>
                              <w14:srgbClr w14:val="D4ECBA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4C7098C" w14:textId="63386DA0" w:rsidR="00D176F8" w:rsidRPr="009E75FD" w:rsidRDefault="00D176F8" w:rsidP="00D176F8">
                      <w:pPr>
                        <w:jc w:val="center"/>
                        <w:rPr>
                          <w:rFonts w:asciiTheme="minorHAnsi" w:hAnsiTheme="minorHAnsi" w:cs="Arial" w:hint="eastAsia"/>
                          <w:b/>
                          <w:bCs/>
                          <w:color w:val="38419A" w:themeColor="accent6" w:themeShade="BF"/>
                          <w:sz w:val="28"/>
                          <w:szCs w:val="28"/>
                        </w:rPr>
                      </w:pPr>
                      <w:r w:rsidRPr="009E75FD">
                        <w:rPr>
                          <w:rFonts w:asciiTheme="minorHAnsi" w:hAnsiTheme="minorHAnsi" w:cs="Arial"/>
                          <w:b/>
                          <w:bCs/>
                          <w:color w:val="38419A" w:themeColor="accent6" w:themeShade="BF"/>
                          <w:sz w:val="28"/>
                          <w:szCs w:val="28"/>
                        </w:rPr>
                        <w:t>Café</w:t>
                      </w:r>
                    </w:p>
                    <w:p w14:paraId="12C63054" w14:textId="37B1F0F1" w:rsidR="00D176F8" w:rsidRPr="005D2BA5" w:rsidRDefault="005D2BA5" w:rsidP="007C020D">
                      <w:pPr>
                        <w:spacing w:before="60"/>
                        <w:jc w:val="center"/>
                        <w:rPr>
                          <w:rFonts w:asciiTheme="minorHAnsi" w:hAnsiTheme="minorHAnsi" w:cs="Arial" w:hint="eastAsia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Wednesday</w:t>
                      </w:r>
                    </w:p>
                    <w:p w14:paraId="28076667" w14:textId="3B859321" w:rsidR="00883791" w:rsidRPr="00267CB9" w:rsidRDefault="005D2BA5" w:rsidP="00883791">
                      <w:pPr>
                        <w:jc w:val="center"/>
                        <w:rPr>
                          <w:rFonts w:asciiTheme="minorHAnsi" w:hAnsiTheme="minorHAnsi" w:cs="Arial" w:hint="eastAsia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i/>
                          <w:iCs/>
                        </w:rPr>
                        <w:t>10:0</w:t>
                      </w:r>
                      <w:r w:rsidR="00D176F8" w:rsidRPr="00267CB9">
                        <w:rPr>
                          <w:rFonts w:asciiTheme="minorHAnsi" w:hAnsiTheme="minorHAnsi" w:cs="Arial"/>
                          <w:b/>
                          <w:bCs/>
                          <w:i/>
                          <w:iCs/>
                        </w:rPr>
                        <w:t>0 am until 2: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i/>
                          <w:iCs/>
                        </w:rPr>
                        <w:t>0</w:t>
                      </w:r>
                      <w:r w:rsidR="00D176F8" w:rsidRPr="00267CB9">
                        <w:rPr>
                          <w:rFonts w:asciiTheme="minorHAnsi" w:hAnsiTheme="minorHAnsi" w:cs="Arial"/>
                          <w:b/>
                          <w:bCs/>
                          <w:i/>
                          <w:iCs/>
                        </w:rPr>
                        <w:t>0 pm</w:t>
                      </w:r>
                    </w:p>
                    <w:p w14:paraId="138EF8D6" w14:textId="23362878" w:rsidR="00D176F8" w:rsidRPr="00181D89" w:rsidRDefault="005D2BA5" w:rsidP="005D2BA5">
                      <w:pPr>
                        <w:jc w:val="center"/>
                        <w:rPr>
                          <w:rFonts w:asciiTheme="minorHAnsi" w:hAnsiTheme="minorHAnsi" w:cs="Arial" w:hint="eastAsia"/>
                          <w:i/>
                          <w:iCs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(Outdoor </w:t>
                      </w:r>
                      <w:r>
                        <w:rPr>
                          <w:rFonts w:asciiTheme="minorHAnsi" w:hAnsiTheme="minorHAnsi" w:cs="Arial" w:hint="eastAsia"/>
                        </w:rPr>
                        <w:t>C</w:t>
                      </w:r>
                      <w:r>
                        <w:rPr>
                          <w:rFonts w:asciiTheme="minorHAnsi" w:hAnsiTheme="minorHAnsi" w:cs="Arial"/>
                        </w:rPr>
                        <w:t>afé)</w:t>
                      </w:r>
                    </w:p>
                    <w:p w14:paraId="12314506" w14:textId="77777777" w:rsidR="00D176F8" w:rsidRPr="009E75FD" w:rsidRDefault="00D176F8" w:rsidP="001166CE">
                      <w:pPr>
                        <w:spacing w:before="120"/>
                        <w:jc w:val="center"/>
                        <w:rPr>
                          <w:rFonts w:asciiTheme="minorHAnsi" w:hAnsiTheme="minorHAnsi" w:cs="Arial" w:hint="eastAsia"/>
                          <w:b/>
                          <w:bCs/>
                          <w:color w:val="38419A" w:themeColor="accent6" w:themeShade="BF"/>
                          <w:sz w:val="28"/>
                          <w:szCs w:val="28"/>
                        </w:rPr>
                      </w:pPr>
                      <w:r w:rsidRPr="009E75FD">
                        <w:rPr>
                          <w:rFonts w:asciiTheme="minorHAnsi" w:hAnsiTheme="minorHAnsi" w:cs="Arial"/>
                          <w:b/>
                          <w:bCs/>
                          <w:color w:val="38419A" w:themeColor="accent6" w:themeShade="BF"/>
                          <w:sz w:val="28"/>
                          <w:szCs w:val="28"/>
                        </w:rPr>
                        <w:t>Social Supermarket</w:t>
                      </w:r>
                    </w:p>
                    <w:p w14:paraId="0731B9F2" w14:textId="516F65E2" w:rsidR="00D176F8" w:rsidRPr="00E8051B" w:rsidRDefault="00D176F8" w:rsidP="007C020D">
                      <w:pPr>
                        <w:spacing w:before="60"/>
                        <w:jc w:val="center"/>
                        <w:rPr>
                          <w:rFonts w:asciiTheme="minorHAnsi" w:hAnsiTheme="minorHAnsi" w:cs="Arial" w:hint="eastAsia"/>
                          <w:b/>
                          <w:bCs/>
                          <w:i/>
                          <w:iCs/>
                        </w:rPr>
                      </w:pPr>
                      <w:r w:rsidRPr="00E8051B">
                        <w:rPr>
                          <w:rFonts w:asciiTheme="minorHAnsi" w:hAnsiTheme="minorHAnsi" w:cs="Arial"/>
                          <w:b/>
                          <w:bCs/>
                          <w:i/>
                          <w:iCs/>
                        </w:rPr>
                        <w:t>Every Wednesday</w:t>
                      </w:r>
                      <w:r w:rsidR="006F312C">
                        <w:rPr>
                          <w:rFonts w:asciiTheme="minorHAnsi" w:hAnsiTheme="minorHAnsi" w:cs="Arial"/>
                          <w:b/>
                          <w:bCs/>
                          <w:i/>
                          <w:iCs/>
                        </w:rPr>
                        <w:t xml:space="preserve"> and Thursday</w:t>
                      </w:r>
                    </w:p>
                    <w:p w14:paraId="19B72653" w14:textId="77777777" w:rsidR="00D176F8" w:rsidRPr="00E8051B" w:rsidRDefault="00D176F8" w:rsidP="00D176F8">
                      <w:pPr>
                        <w:jc w:val="center"/>
                        <w:rPr>
                          <w:rFonts w:asciiTheme="minorHAnsi" w:hAnsiTheme="minorHAnsi" w:cs="Arial" w:hint="eastAsia"/>
                          <w:i/>
                          <w:iCs/>
                        </w:rPr>
                      </w:pPr>
                      <w:r w:rsidRPr="00E8051B">
                        <w:rPr>
                          <w:rFonts w:asciiTheme="minorHAnsi" w:hAnsiTheme="minorHAnsi" w:cs="Arial"/>
                          <w:b/>
                          <w:bCs/>
                          <w:i/>
                          <w:iCs/>
                        </w:rPr>
                        <w:t>10:00 am until 2:00 pm</w:t>
                      </w:r>
                    </w:p>
                    <w:p w14:paraId="5757A386" w14:textId="77777777" w:rsidR="00D176F8" w:rsidRPr="00181D89" w:rsidRDefault="00D176F8" w:rsidP="00890A2E">
                      <w:pPr>
                        <w:spacing w:before="120"/>
                        <w:jc w:val="center"/>
                        <w:rPr>
                          <w:rFonts w:asciiTheme="minorHAnsi" w:hAnsiTheme="minorHAnsi" w:cs="Arial" w:hint="eastAsia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181D89">
                        <w:rPr>
                          <w:rFonts w:asciiTheme="minorHAnsi" w:hAnsiTheme="minorHAnsi" w:cs="Arial"/>
                          <w:b/>
                          <w:bCs/>
                          <w:color w:val="00B050"/>
                          <w:sz w:val="28"/>
                          <w:szCs w:val="28"/>
                        </w:rPr>
                        <w:t>Website</w:t>
                      </w:r>
                    </w:p>
                    <w:p w14:paraId="58293208" w14:textId="77777777" w:rsidR="00D176F8" w:rsidRPr="005D56ED" w:rsidRDefault="003773C9" w:rsidP="00D176F8">
                      <w:pPr>
                        <w:jc w:val="center"/>
                        <w:rPr>
                          <w:rFonts w:asciiTheme="minorHAnsi" w:hAnsiTheme="minorHAnsi" w:cs="Arial" w:hint="eastAsia"/>
                          <w:color w:val="000000"/>
                          <w:sz w:val="28"/>
                          <w:szCs w:val="28"/>
                        </w:rPr>
                      </w:pPr>
                      <w:hyperlink r:id="rId16" w:history="1">
                        <w:r w:rsidR="00D176F8" w:rsidRPr="005D56ED">
                          <w:rPr>
                            <w:rStyle w:val="Hyperlink"/>
                            <w:rFonts w:asciiTheme="minorHAnsi" w:hAnsiTheme="minorHAnsi" w:cs="Arial"/>
                            <w:color w:val="000000"/>
                            <w:sz w:val="28"/>
                            <w:szCs w:val="28"/>
                            <w:u w:val="none"/>
                          </w:rPr>
                          <w:t>www.centre63.org.uk</w:t>
                        </w:r>
                      </w:hyperlink>
                    </w:p>
                    <w:p w14:paraId="3F713B64" w14:textId="77777777" w:rsidR="00D176F8" w:rsidRPr="00181D89" w:rsidRDefault="00D176F8" w:rsidP="00D176F8">
                      <w:pPr>
                        <w:spacing w:before="120"/>
                        <w:jc w:val="center"/>
                        <w:rPr>
                          <w:rFonts w:asciiTheme="minorHAnsi" w:hAnsiTheme="minorHAnsi" w:cs="Arial" w:hint="eastAsia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181D89">
                        <w:rPr>
                          <w:rFonts w:asciiTheme="minorHAnsi" w:hAnsiTheme="minorHAnsi" w:cs="Arial"/>
                          <w:b/>
                          <w:bCs/>
                          <w:color w:val="00B050"/>
                          <w:sz w:val="28"/>
                          <w:szCs w:val="28"/>
                        </w:rPr>
                        <w:t>Facebook</w:t>
                      </w:r>
                    </w:p>
                    <w:p w14:paraId="7600470A" w14:textId="7E9CF7EB" w:rsidR="00D176F8" w:rsidRDefault="003773C9" w:rsidP="00D176F8">
                      <w:pPr>
                        <w:jc w:val="center"/>
                        <w:rPr>
                          <w:rStyle w:val="Hyperlink"/>
                          <w:rFonts w:asciiTheme="minorHAnsi" w:hAnsiTheme="minorHAnsi" w:cs="Arial" w:hint="eastAsia"/>
                          <w:color w:val="000000"/>
                          <w:sz w:val="28"/>
                          <w:szCs w:val="28"/>
                          <w:u w:val="none"/>
                        </w:rPr>
                      </w:pPr>
                      <w:hyperlink r:id="rId17" w:history="1">
                        <w:r w:rsidR="00D176F8" w:rsidRPr="005D56ED">
                          <w:rPr>
                            <w:rStyle w:val="Hyperlink"/>
                            <w:rFonts w:asciiTheme="minorHAnsi" w:hAnsiTheme="minorHAnsi" w:cs="Arial"/>
                            <w:color w:val="000000"/>
                            <w:sz w:val="28"/>
                            <w:szCs w:val="28"/>
                            <w:u w:val="none"/>
                          </w:rPr>
                          <w:t>www.facebook.com/centre63kirkby</w:t>
                        </w:r>
                      </w:hyperlink>
                    </w:p>
                    <w:p w14:paraId="66DFE5D5" w14:textId="55086E2A" w:rsidR="005D56ED" w:rsidRPr="005D56ED" w:rsidRDefault="005D56ED" w:rsidP="005D56ED">
                      <w:pPr>
                        <w:spacing w:before="120"/>
                        <w:jc w:val="center"/>
                        <w:rPr>
                          <w:rStyle w:val="Hyperlink"/>
                          <w:rFonts w:asciiTheme="minorHAnsi" w:hAnsiTheme="minorHAnsi" w:cs="Arial" w:hint="eastAsia"/>
                          <w:b/>
                          <w:bCs/>
                          <w:color w:val="00B050"/>
                          <w:sz w:val="28"/>
                          <w:szCs w:val="28"/>
                          <w:u w:val="none"/>
                        </w:rPr>
                      </w:pPr>
                      <w:bookmarkStart w:id="3" w:name="_Hlk75182047"/>
                      <w:r w:rsidRPr="005D56ED">
                        <w:rPr>
                          <w:rStyle w:val="Hyperlink"/>
                          <w:rFonts w:asciiTheme="minorHAnsi" w:hAnsiTheme="minorHAnsi" w:cs="Arial"/>
                          <w:b/>
                          <w:bCs/>
                          <w:color w:val="00B050"/>
                          <w:sz w:val="28"/>
                          <w:szCs w:val="28"/>
                          <w:u w:val="none"/>
                        </w:rPr>
                        <w:t>Twitter</w:t>
                      </w:r>
                    </w:p>
                    <w:p w14:paraId="45BA3F70" w14:textId="3731C896" w:rsidR="00267CB9" w:rsidRPr="005D56ED" w:rsidRDefault="005D56ED" w:rsidP="005D56ED">
                      <w:pPr>
                        <w:jc w:val="center"/>
                        <w:rPr>
                          <w:rFonts w:asciiTheme="minorHAnsi" w:hAnsiTheme="minorHAnsi" w:cs="Arial" w:hint="eastAsia"/>
                          <w:color w:val="000000"/>
                          <w:sz w:val="28"/>
                          <w:szCs w:val="28"/>
                        </w:rPr>
                      </w:pPr>
                      <w:r w:rsidRPr="005D56ED">
                        <w:rPr>
                          <w:rStyle w:val="Hyperlink"/>
                          <w:rFonts w:asciiTheme="minorHAnsi" w:hAnsiTheme="minorHAnsi" w:cs="Arial"/>
                          <w:color w:val="000000"/>
                          <w:sz w:val="28"/>
                          <w:szCs w:val="28"/>
                          <w:u w:val="none"/>
                        </w:rPr>
                        <w:t>https://twitter.com/Centre63kirkby</w:t>
                      </w:r>
                    </w:p>
                    <w:bookmarkEnd w:id="3"/>
                    <w:p w14:paraId="03B23110" w14:textId="57610B5A" w:rsidR="00D176F8" w:rsidRPr="005D56ED" w:rsidRDefault="00D176F8" w:rsidP="001166CE">
                      <w:pPr>
                        <w:spacing w:before="120"/>
                        <w:jc w:val="center"/>
                        <w:rPr>
                          <w:rFonts w:asciiTheme="minorHAnsi" w:hAnsiTheme="minorHAnsi" w:cs="Arial" w:hint="eastAsia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5D56ED">
                        <w:rPr>
                          <w:rFonts w:asciiTheme="minorHAnsi" w:hAnsiTheme="minorHAnsi" w:cs="Arial"/>
                          <w:b/>
                          <w:bCs/>
                          <w:color w:val="00B050"/>
                          <w:sz w:val="28"/>
                          <w:szCs w:val="28"/>
                        </w:rPr>
                        <w:t>Instagram</w:t>
                      </w:r>
                    </w:p>
                    <w:p w14:paraId="6610F1FA" w14:textId="77777777" w:rsidR="00D176F8" w:rsidRPr="005D56ED" w:rsidRDefault="00D176F8" w:rsidP="00D176F8">
                      <w:pPr>
                        <w:jc w:val="center"/>
                        <w:rPr>
                          <w:rFonts w:asciiTheme="minorHAnsi" w:hAnsiTheme="minorHAnsi" w:cs="Arial" w:hint="eastAsia"/>
                          <w:sz w:val="28"/>
                          <w:szCs w:val="28"/>
                        </w:rPr>
                      </w:pPr>
                      <w:r w:rsidRPr="005D56ED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c63kirkby </w:t>
                      </w:r>
                    </w:p>
                    <w:p w14:paraId="674C3170" w14:textId="7A5549F4" w:rsidR="008738B4" w:rsidRPr="00181D89" w:rsidRDefault="008738B4" w:rsidP="00663610">
                      <w:pPr>
                        <w:spacing w:before="120"/>
                        <w:jc w:val="center"/>
                        <w:rPr>
                          <w:rFonts w:asciiTheme="minorHAnsi" w:hAnsiTheme="minorHAnsi" w:cs="Arial" w:hint="eastAsia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181D89">
                        <w:rPr>
                          <w:rFonts w:asciiTheme="minorHAnsi" w:hAnsiTheme="minorHAnsi" w:cs="Arial"/>
                          <w:b/>
                          <w:bCs/>
                          <w:color w:val="00B050"/>
                          <w:sz w:val="28"/>
                          <w:szCs w:val="28"/>
                        </w:rPr>
                        <w:t>Centre 63</w:t>
                      </w:r>
                    </w:p>
                    <w:p w14:paraId="3E1CAD3A" w14:textId="5B13129C" w:rsidR="00721395" w:rsidRDefault="00721395" w:rsidP="00D176F8">
                      <w:pPr>
                        <w:jc w:val="center"/>
                        <w:rPr>
                          <w:rFonts w:asciiTheme="minorHAnsi" w:hAnsiTheme="minorHAnsi" w:cs="Arial" w:hint="eastAsia"/>
                        </w:rPr>
                      </w:pPr>
                      <w:r w:rsidRPr="00721395">
                        <w:rPr>
                          <w:rFonts w:asciiTheme="minorHAnsi" w:hAnsiTheme="minorHAnsi" w:cs="Arial"/>
                        </w:rPr>
                        <w:t>Registered Charity No 700064</w:t>
                      </w:r>
                    </w:p>
                    <w:p w14:paraId="05BDC9D6" w14:textId="59DBA497" w:rsidR="00721395" w:rsidRPr="00721395" w:rsidRDefault="00721395" w:rsidP="00D176F8">
                      <w:pPr>
                        <w:jc w:val="center"/>
                        <w:rPr>
                          <w:rFonts w:asciiTheme="minorHAnsi" w:hAnsiTheme="minorHAnsi" w:cs="Arial" w:hint="eastAsia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Company </w:t>
                      </w:r>
                      <w:r w:rsidR="00181D89">
                        <w:rPr>
                          <w:rFonts w:asciiTheme="minorHAnsi" w:hAnsiTheme="minorHAnsi" w:cs="Arial"/>
                        </w:rPr>
                        <w:t>No 1117915</w:t>
                      </w:r>
                    </w:p>
                    <w:p w14:paraId="4A034E10" w14:textId="2602B005" w:rsidR="008738B4" w:rsidRDefault="00E15ED8" w:rsidP="00181D89">
                      <w:pPr>
                        <w:spacing w:before="120"/>
                        <w:jc w:val="center"/>
                        <w:rPr>
                          <w:rFonts w:asciiTheme="minorHAnsi" w:hAnsiTheme="minorHAnsi" w:cs="Arial" w:hint="eastAsia"/>
                        </w:rPr>
                      </w:pPr>
                      <w:r w:rsidRPr="00E15ED8">
                        <w:rPr>
                          <w:rFonts w:asciiTheme="minorHAnsi" w:hAnsiTheme="minorHAnsi" w:cs="Arial"/>
                        </w:rPr>
                        <w:t>Old Hall Lane, Kirkby,</w:t>
                      </w:r>
                    </w:p>
                    <w:p w14:paraId="63A82602" w14:textId="77777777" w:rsidR="00E15ED8" w:rsidRPr="00E15ED8" w:rsidRDefault="00E15ED8" w:rsidP="00E15ED8">
                      <w:pPr>
                        <w:jc w:val="center"/>
                        <w:rPr>
                          <w:rFonts w:asciiTheme="minorHAnsi" w:hAnsiTheme="minorHAnsi" w:cs="Arial" w:hint="eastAsia"/>
                        </w:rPr>
                      </w:pPr>
                      <w:r w:rsidRPr="00E15ED8">
                        <w:rPr>
                          <w:rFonts w:asciiTheme="minorHAnsi" w:hAnsiTheme="minorHAnsi" w:cs="Arial"/>
                        </w:rPr>
                        <w:t>Merseyside, L32 5TH</w:t>
                      </w:r>
                    </w:p>
                    <w:p w14:paraId="502776FF" w14:textId="5D694F87" w:rsidR="00E15ED8" w:rsidRDefault="00721395" w:rsidP="00890A2E">
                      <w:pPr>
                        <w:spacing w:before="60"/>
                        <w:jc w:val="center"/>
                        <w:rPr>
                          <w:rFonts w:asciiTheme="minorHAnsi" w:hAnsiTheme="minorHAnsi" w:cs="Arial" w:hint="eastAsia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Tel:  </w:t>
                      </w:r>
                      <w:r w:rsidR="00E15ED8" w:rsidRPr="00E15ED8">
                        <w:rPr>
                          <w:rFonts w:asciiTheme="minorHAnsi" w:hAnsiTheme="minorHAnsi" w:cs="Arial"/>
                        </w:rPr>
                        <w:t>0151 549 1494</w:t>
                      </w:r>
                    </w:p>
                    <w:p w14:paraId="246C125E" w14:textId="2DCD0136" w:rsidR="00502536" w:rsidRDefault="00C039D0" w:rsidP="00261C04">
                      <w:pPr>
                        <w:spacing w:before="120"/>
                        <w:jc w:val="center"/>
                        <w:rPr>
                          <w:rFonts w:asciiTheme="majorHAnsi" w:hAnsiTheme="majorHAnsi" w:cs="Arial" w:hint="eastAsia"/>
                          <w:b/>
                          <w:i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iCs/>
                          <w:color w:val="0070C0"/>
                          <w:sz w:val="28"/>
                          <w:szCs w:val="28"/>
                        </w:rPr>
                        <w:t xml:space="preserve">YES Project </w:t>
                      </w:r>
                      <w:r w:rsidR="00721395" w:rsidRPr="00502536">
                        <w:rPr>
                          <w:rFonts w:asciiTheme="majorHAnsi" w:hAnsiTheme="majorHAnsi" w:cs="Arial"/>
                          <w:b/>
                          <w:iCs/>
                          <w:color w:val="0070C0"/>
                          <w:sz w:val="28"/>
                          <w:szCs w:val="28"/>
                        </w:rPr>
                        <w:t>Email:</w:t>
                      </w:r>
                      <w:r w:rsidR="00026DD9" w:rsidRPr="00502536">
                        <w:rPr>
                          <w:rFonts w:asciiTheme="majorHAnsi" w:hAnsiTheme="majorHAnsi" w:cs="Arial"/>
                          <w:b/>
                          <w:i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C1CCBDB" w14:textId="1F1FE3F7" w:rsidR="00721395" w:rsidRPr="007C020D" w:rsidRDefault="00C039D0" w:rsidP="00502536">
                      <w:pPr>
                        <w:jc w:val="center"/>
                        <w:rPr>
                          <w:rFonts w:asciiTheme="majorHAnsi" w:hAnsiTheme="majorHAnsi" w:cs="Arial" w:hint="eastAsia"/>
                          <w:bCs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bCs/>
                          <w:iCs/>
                          <w:color w:val="000000" w:themeColor="text1"/>
                          <w:sz w:val="28"/>
                          <w:szCs w:val="28"/>
                        </w:rPr>
                        <w:t>ann.norris</w:t>
                      </w:r>
                      <w:r w:rsidR="00026DD9" w:rsidRPr="007C020D">
                        <w:rPr>
                          <w:rFonts w:asciiTheme="majorHAnsi" w:hAnsiTheme="majorHAnsi" w:cs="Arial"/>
                          <w:bCs/>
                          <w:iCs/>
                          <w:color w:val="000000" w:themeColor="text1"/>
                          <w:sz w:val="28"/>
                          <w:szCs w:val="28"/>
                        </w:rPr>
                        <w:t>@centre63.co.uk</w:t>
                      </w:r>
                    </w:p>
                    <w:p w14:paraId="53442629" w14:textId="7878CBFB" w:rsidR="00721395" w:rsidRDefault="00721395" w:rsidP="00663610">
                      <w:pPr>
                        <w:spacing w:line="120" w:lineRule="auto"/>
                        <w:jc w:val="center"/>
                        <w:rPr>
                          <w:rFonts w:asciiTheme="minorHAnsi" w:hAnsiTheme="minorHAnsi" w:cs="Arial" w:hint="eastAsia"/>
                        </w:rPr>
                      </w:pPr>
                    </w:p>
                    <w:p w14:paraId="43A8CEDA" w14:textId="3E1456EA" w:rsidR="00AF7683" w:rsidRPr="00890A2E" w:rsidRDefault="00721395" w:rsidP="00AF7683">
                      <w:pPr>
                        <w:jc w:val="center"/>
                        <w:rPr>
                          <w:rFonts w:asciiTheme="minorHAnsi" w:hAnsiTheme="minorHAnsi" w:cs="Arial" w:hint="eastAsia"/>
                          <w:sz w:val="28"/>
                          <w:szCs w:val="28"/>
                        </w:rPr>
                      </w:pPr>
                      <w:r w:rsidRPr="00890A2E">
                        <w:rPr>
                          <w:rFonts w:asciiTheme="minorHAnsi" w:hAnsiTheme="minorHAnsi" w:cs="Arial"/>
                          <w:b/>
                          <w:bCs/>
                          <w:color w:val="00B050"/>
                          <w:sz w:val="28"/>
                          <w:szCs w:val="28"/>
                        </w:rPr>
                        <w:t>Patrons</w:t>
                      </w:r>
                      <w:r w:rsidRPr="00890A2E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:</w:t>
                      </w:r>
                    </w:p>
                    <w:p w14:paraId="4D365B43" w14:textId="3B40E548" w:rsidR="00721395" w:rsidRDefault="00663610" w:rsidP="00AF7683">
                      <w:pPr>
                        <w:jc w:val="center"/>
                        <w:rPr>
                          <w:rFonts w:asciiTheme="minorHAnsi" w:hAnsiTheme="minorHAnsi" w:cs="Arial" w:hint="eastAsia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>Lady Carol Aldridge</w:t>
                      </w:r>
                    </w:p>
                    <w:p w14:paraId="48257441" w14:textId="4E9171F9" w:rsidR="00663610" w:rsidRPr="008738B4" w:rsidRDefault="00663610" w:rsidP="00663610">
                      <w:pPr>
                        <w:tabs>
                          <w:tab w:val="left" w:pos="1260"/>
                        </w:tabs>
                        <w:rPr>
                          <w:rFonts w:asciiTheme="minorHAnsi" w:hAnsiTheme="minorHAnsi" w:cs="Arial" w:hint="eastAsia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ab/>
                        <w:t>Claire Sweeney</w:t>
                      </w:r>
                    </w:p>
                    <w:p w14:paraId="693C85EB" w14:textId="35270461" w:rsidR="00D176F8" w:rsidRPr="00002F99" w:rsidRDefault="00D176F8" w:rsidP="00D176F8">
                      <w:pPr>
                        <w:rPr>
                          <w:rFonts w:asciiTheme="minorHAnsi" w:hAnsiTheme="minorHAnsi" w:cs="Arial" w:hint="eastAsia"/>
                          <w:color w:val="171717"/>
                          <w14:textOutline w14:w="9525" w14:cap="rnd" w14:cmpd="sng" w14:algn="ctr">
                            <w14:solidFill>
                              <w14:srgbClr w14:val="D4ECBA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4794">
        <w:rPr>
          <w:noProof/>
        </w:rPr>
        <mc:AlternateContent>
          <mc:Choice Requires="wps">
            <w:drawing>
              <wp:anchor distT="152400" distB="152400" distL="152400" distR="152400" simplePos="0" relativeHeight="251643392" behindDoc="0" locked="0" layoutInCell="1" allowOverlap="1" wp14:anchorId="7153BF26" wp14:editId="3DD5A1D3">
                <wp:simplePos x="0" y="0"/>
                <wp:positionH relativeFrom="page">
                  <wp:posOffset>266700</wp:posOffset>
                </wp:positionH>
                <wp:positionV relativeFrom="page">
                  <wp:posOffset>256031</wp:posOffset>
                </wp:positionV>
                <wp:extent cx="2984500" cy="3"/>
                <wp:effectExtent l="0" t="0" r="0" b="0"/>
                <wp:wrapNone/>
                <wp:docPr id="1073741825" name="officeArt object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0" cy="3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60DE6" id="officeArt object" o:spid="_x0000_s1026" alt="&quot;&quot;" style="position:absolute;z-index:2516433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21pt,20.15pt" to="256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" strokeweight="2pt">
                <v:stroke miterlimit="4" joinstyle="miter"/>
                <w10:wrap anchorx="page" anchory="page"/>
              </v:line>
            </w:pict>
          </mc:Fallback>
        </mc:AlternateContent>
      </w:r>
      <w:r w:rsidR="00B64794">
        <w:rPr>
          <w:noProof/>
        </w:rPr>
        <mc:AlternateContent>
          <mc:Choice Requires="wps">
            <w:drawing>
              <wp:anchor distT="152400" distB="152400" distL="152400" distR="152400" simplePos="0" relativeHeight="251644416" behindDoc="0" locked="0" layoutInCell="1" allowOverlap="1" wp14:anchorId="051955B9" wp14:editId="47ADEE99">
                <wp:simplePos x="0" y="0"/>
                <wp:positionH relativeFrom="page">
                  <wp:posOffset>3797300</wp:posOffset>
                </wp:positionH>
                <wp:positionV relativeFrom="page">
                  <wp:posOffset>255822</wp:posOffset>
                </wp:positionV>
                <wp:extent cx="2989627" cy="210"/>
                <wp:effectExtent l="0" t="0" r="0" b="0"/>
                <wp:wrapNone/>
                <wp:docPr id="1073741826" name="officeArt object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9627" cy="21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B74C0" id="officeArt object" o:spid="_x0000_s1026" alt="&quot;&quot;" style="position:absolute;flip:y;z-index:2516444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299pt,20.15pt" to="534.4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" strokeweight="2pt">
                <v:stroke miterlimit="4" joinstyle="miter"/>
                <w10:wrap anchorx="page" anchory="page"/>
              </v:line>
            </w:pict>
          </mc:Fallback>
        </mc:AlternateContent>
      </w:r>
      <w:r w:rsidR="00B64794">
        <w:rPr>
          <w:noProof/>
        </w:rPr>
        <mc:AlternateContent>
          <mc:Choice Requires="wps">
            <w:drawing>
              <wp:anchor distT="152400" distB="152400" distL="152400" distR="152400" simplePos="0" relativeHeight="251645440" behindDoc="0" locked="0" layoutInCell="1" allowOverlap="1" wp14:anchorId="167ABBA8" wp14:editId="76A74057">
                <wp:simplePos x="0" y="0"/>
                <wp:positionH relativeFrom="page">
                  <wp:posOffset>7315200</wp:posOffset>
                </wp:positionH>
                <wp:positionV relativeFrom="page">
                  <wp:posOffset>248730</wp:posOffset>
                </wp:positionV>
                <wp:extent cx="3116920" cy="7302"/>
                <wp:effectExtent l="0" t="0" r="0" b="0"/>
                <wp:wrapNone/>
                <wp:docPr id="1073741827" name="officeArt object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6920" cy="7302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AF7DD" id="officeArt object" o:spid="_x0000_s1026" alt="&quot;&quot;" style="position:absolute;flip:y;z-index:2516454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8in,19.6pt" to="821.4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" strokeweight="2pt">
                <v:stroke miterlimit="4" joinstyle="miter"/>
                <w10:wrap anchorx="page" anchory="page"/>
              </v:line>
            </w:pict>
          </mc:Fallback>
        </mc:AlternateContent>
      </w:r>
      <w:r w:rsidR="00B64794">
        <w:rPr>
          <w:rFonts w:ascii="Arial Unicode MS" w:hAnsi="Arial Unicode MS"/>
        </w:rPr>
        <w:br w:type="page"/>
      </w:r>
    </w:p>
    <w:p w14:paraId="76A349D1" w14:textId="6D57859D" w:rsidR="00116590" w:rsidRDefault="003773C9"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59776" behindDoc="0" locked="0" layoutInCell="1" allowOverlap="1" wp14:anchorId="23ADE071" wp14:editId="51ADD278">
                <wp:simplePos x="0" y="0"/>
                <wp:positionH relativeFrom="page">
                  <wp:posOffset>323850</wp:posOffset>
                </wp:positionH>
                <wp:positionV relativeFrom="margin">
                  <wp:align>bottom</wp:align>
                </wp:positionV>
                <wp:extent cx="3124200" cy="6953250"/>
                <wp:effectExtent l="0" t="0" r="0" b="0"/>
                <wp:wrapSquare wrapText="bothSides"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69532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5425A8" w14:textId="07D9C0AD" w:rsidR="00116590" w:rsidRPr="00BA1797" w:rsidRDefault="00707FCC">
                            <w:pPr>
                              <w:pStyle w:val="Subtitle"/>
                              <w:rPr>
                                <w:rStyle w:val="Red"/>
                                <w:rFonts w:asciiTheme="minorHAnsi" w:hAnsiTheme="minorHAnsi" w:hint="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BA1797">
                              <w:rPr>
                                <w:rFonts w:asciiTheme="minorHAnsi" w:hAnsiTheme="minorHAnsi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YES </w:t>
                            </w:r>
                            <w:r w:rsidRPr="00E52C6D">
                              <w:rPr>
                                <w:rFonts w:asciiTheme="majorHAnsi" w:hAnsiTheme="majorHAnsi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Project</w:t>
                            </w:r>
                          </w:p>
                          <w:p w14:paraId="600CB54A" w14:textId="342CD8AA" w:rsidR="009D1281" w:rsidRPr="00F1284D" w:rsidRDefault="009D1281" w:rsidP="009D1281">
                            <w:pPr>
                              <w:spacing w:before="180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1284D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The YES Project supports those aged between 18 and 30 years old in Knowsley. </w:t>
                            </w:r>
                            <w:r w:rsidR="00E65EB3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65EB3" w:rsidRPr="00E65EB3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The YES Project team has a wealth of experience and expertise and have the right approach to those most in need.  </w:t>
                            </w:r>
                          </w:p>
                          <w:p w14:paraId="6293BA43" w14:textId="4FA1A462" w:rsidR="009D1281" w:rsidRPr="00F1284D" w:rsidRDefault="009D1281" w:rsidP="00795AEC">
                            <w:pPr>
                              <w:spacing w:before="120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1284D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We support young people and families with Housing &amp; Homelessness </w:t>
                            </w:r>
                            <w:proofErr w:type="gramStart"/>
                            <w:r w:rsidR="00287B87" w:rsidRPr="00F1284D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  <w:r w:rsidRPr="00F1284D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dvice;</w:t>
                            </w:r>
                            <w:proofErr w:type="gramEnd"/>
                            <w:r w:rsidRPr="00F1284D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2258A" w:rsidRPr="00F1284D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s</w:t>
                            </w:r>
                            <w:r w:rsidRPr="00F1284D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upport with Property Pool applications, </w:t>
                            </w:r>
                            <w:r w:rsidR="00D2258A" w:rsidRPr="00F1284D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B</w:t>
                            </w:r>
                            <w:r w:rsidRPr="00F1284D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enefit claims, debt advice, resettlement and tenancy support and advocacy.   </w:t>
                            </w:r>
                          </w:p>
                          <w:p w14:paraId="585D8922" w14:textId="77777777" w:rsidR="009D1281" w:rsidRPr="00F1284D" w:rsidRDefault="009D1281" w:rsidP="00795AEC">
                            <w:pPr>
                              <w:spacing w:before="120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1284D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Our </w:t>
                            </w:r>
                            <w:r w:rsidRPr="00F1284D">
                              <w:rPr>
                                <w:rFonts w:asciiTheme="minorHAnsi" w:hAnsiTheme="minorHAnsi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Resettlement &amp; Tenancy Support Service</w:t>
                            </w:r>
                            <w:r w:rsidRPr="00F1284D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 offers one-to-one support to young people who have secured a new tenancy. </w:t>
                            </w:r>
                          </w:p>
                          <w:p w14:paraId="1762D3AB" w14:textId="4A238C5D" w:rsidR="009D1281" w:rsidRPr="00F1284D" w:rsidRDefault="009D1281" w:rsidP="00795AEC">
                            <w:pPr>
                              <w:spacing w:before="120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1284D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As part of that support</w:t>
                            </w:r>
                            <w:r w:rsidR="00557326" w:rsidRPr="00F1284D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F1284D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we apply for eligible grants to enable homeless </w:t>
                            </w:r>
                            <w:r w:rsidR="00557326" w:rsidRPr="00F1284D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young people</w:t>
                            </w:r>
                            <w:r w:rsidRPr="00F1284D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 to purchase furniture, beds</w:t>
                            </w:r>
                            <w:r w:rsidR="00557326" w:rsidRPr="00F1284D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F1284D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mattresses, small kitchen equipment, bedding, and towels. </w:t>
                            </w:r>
                          </w:p>
                          <w:p w14:paraId="6B015559" w14:textId="2F9D908B" w:rsidR="00EC0437" w:rsidRPr="00F1284D" w:rsidRDefault="009D1281" w:rsidP="00795AEC">
                            <w:pPr>
                              <w:spacing w:before="120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1284D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We are committed to ensuring that high quality services are provided to those who need assistance either for a short time to get through a crisis or where support is needed longer term</w:t>
                            </w:r>
                            <w:r w:rsidR="00C60CE8" w:rsidRPr="00F1284D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9C316DA" w14:textId="77777777" w:rsidR="00C60CE8" w:rsidRPr="00F1284D" w:rsidRDefault="00C60CE8" w:rsidP="00C60CE8">
                            <w:pPr>
                              <w:jc w:val="center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C506403" w14:textId="77777777" w:rsidR="00C60CE8" w:rsidRPr="00F1284D" w:rsidRDefault="00C60CE8" w:rsidP="00C60CE8">
                            <w:pPr>
                              <w:ind w:right="212"/>
                              <w:rPr>
                                <w:rFonts w:asciiTheme="minorHAnsi" w:hAnsiTheme="minorHAnsi" w:cs="Arial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1284D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Offering Information</w:t>
                            </w:r>
                          </w:p>
                          <w:p w14:paraId="71201ED4" w14:textId="5E44F6D0" w:rsidR="00C60CE8" w:rsidRPr="00F1284D" w:rsidRDefault="00C60CE8" w:rsidP="00795AEC">
                            <w:pPr>
                              <w:spacing w:before="180"/>
                              <w:ind w:right="216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1284D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Offering information and advice to the most </w:t>
                            </w:r>
                            <w:r w:rsidR="00046DB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in need </w:t>
                            </w:r>
                            <w:r w:rsidRPr="00F1284D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 young people within the Community (aged 16-25) on issues such as Debt Management, Housing and Homelessness</w:t>
                            </w:r>
                          </w:p>
                          <w:p w14:paraId="6E2C29EF" w14:textId="4D977C43" w:rsidR="00557326" w:rsidRPr="00F1284D" w:rsidRDefault="00C60CE8" w:rsidP="00795AEC">
                            <w:pPr>
                              <w:spacing w:before="120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1284D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Struggling with housing or benefits or being in debt can put a massive strain on anyone, especially if you have a family to care for.  This can lead to problems and even end up resulting in homelessness. </w:t>
                            </w:r>
                          </w:p>
                          <w:p w14:paraId="085BE8F7" w14:textId="4904F218" w:rsidR="00287B87" w:rsidRPr="00F1284D" w:rsidRDefault="00C60CE8" w:rsidP="00795AEC">
                            <w:pPr>
                              <w:spacing w:before="120"/>
                              <w:ind w:right="216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1284D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The YES Project can help.  Get in touch today and a member of our team will be more than happy to help</w:t>
                            </w:r>
                            <w:r w:rsidR="00557326" w:rsidRPr="00F1284D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 w:rsidR="00B367AA" w:rsidRPr="00F1284D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  0151 549 1494.</w:t>
                            </w:r>
                          </w:p>
                          <w:p w14:paraId="232FF4E1" w14:textId="0F856872" w:rsidR="00D2258A" w:rsidRPr="00D2258A" w:rsidRDefault="00D2258A" w:rsidP="00287B8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spacing w:before="180"/>
                              <w:textAlignment w:val="baseline"/>
                              <w:outlineLvl w:val="3"/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00A74D"/>
                                <w:sz w:val="22"/>
                                <w:szCs w:val="22"/>
                                <w:bdr w:val="none" w:sz="0" w:space="0" w:color="auto"/>
                                <w:lang w:val="en-GB" w:eastAsia="en-GB"/>
                              </w:rPr>
                            </w:pPr>
                            <w:r w:rsidRPr="003773C9">
                              <w:rPr>
                                <w:rFonts w:asciiTheme="majorHAnsi" w:eastAsia="Times New Roman" w:hAnsiTheme="majorHAnsi" w:cs="Arial"/>
                                <w:b/>
                                <w:bCs/>
                                <w:color w:val="337630" w:themeColor="accent2" w:themeShade="80"/>
                                <w:sz w:val="22"/>
                                <w:szCs w:val="22"/>
                                <w:bdr w:val="none" w:sz="0" w:space="0" w:color="auto"/>
                                <w:lang w:val="en-GB" w:eastAsia="en-GB"/>
                              </w:rPr>
                              <w:t>Take the step - contact the YES Project - We will tailor the support to meet your needs</w:t>
                            </w:r>
                          </w:p>
                          <w:p w14:paraId="07E36CE4" w14:textId="77777777" w:rsidR="00C60CE8" w:rsidRPr="00C60CE8" w:rsidRDefault="00C60CE8" w:rsidP="00C60CE8">
                            <w:pPr>
                              <w:ind w:right="212"/>
                              <w:rPr>
                                <w:rFonts w:asciiTheme="minorHAnsi" w:hAnsiTheme="minorHAnsi" w:cs="Arial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ABEEE26" w14:textId="77777777" w:rsidR="00C60CE8" w:rsidRPr="00FC244D" w:rsidRDefault="00C60CE8" w:rsidP="009D1281">
                            <w:pPr>
                              <w:spacing w:before="180"/>
                              <w:rPr>
                                <w:rFonts w:asciiTheme="minorHAnsi" w:hAnsiTheme="minorHAnsi" w:cs="Arial" w:hint="eastAsia"/>
                                <w:sz w:val="20"/>
                                <w:szCs w:val="20"/>
                              </w:rPr>
                            </w:pPr>
                          </w:p>
                          <w:p w14:paraId="219A80C5" w14:textId="77777777" w:rsidR="00707FCC" w:rsidRDefault="00707FCC"/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DE071" id="_x0000_s1031" type="#_x0000_t202" style="position:absolute;margin-left:25.5pt;margin-top:0;width:246pt;height:547.5pt;z-index:25165977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" filled="f" stroked="f" strokeweight="1pt">
                <v:stroke miterlimit="4"/>
                <v:textbox inset="0,0,0,0">
                  <w:txbxContent>
                    <w:p w14:paraId="685425A8" w14:textId="07D9C0AD" w:rsidR="00116590" w:rsidRPr="00BA1797" w:rsidRDefault="00707FCC">
                      <w:pPr>
                        <w:pStyle w:val="Subtitle"/>
                        <w:rPr>
                          <w:rStyle w:val="Red"/>
                          <w:rFonts w:asciiTheme="minorHAnsi" w:hAnsiTheme="minorHAnsi" w:hint="eastAsia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BA1797">
                        <w:rPr>
                          <w:rFonts w:asciiTheme="minorHAnsi" w:hAnsiTheme="minorHAnsi"/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YES </w:t>
                      </w:r>
                      <w:r w:rsidRPr="00E52C6D">
                        <w:rPr>
                          <w:rFonts w:asciiTheme="majorHAnsi" w:hAnsiTheme="majorHAnsi"/>
                          <w:b/>
                          <w:bCs/>
                          <w:color w:val="00B050"/>
                          <w:sz w:val="28"/>
                          <w:szCs w:val="28"/>
                        </w:rPr>
                        <w:t>Project</w:t>
                      </w:r>
                    </w:p>
                    <w:p w14:paraId="600CB54A" w14:textId="342CD8AA" w:rsidR="009D1281" w:rsidRPr="00F1284D" w:rsidRDefault="009D1281" w:rsidP="009D1281">
                      <w:pPr>
                        <w:spacing w:before="180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F1284D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The YES Project supports those aged between 18 and 30 years old in Knowsley. </w:t>
                      </w:r>
                      <w:r w:rsidR="00E65EB3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E65EB3" w:rsidRPr="00E65EB3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The YES Project team has a wealth of experience and expertise and have the right approach to those most in need.  </w:t>
                      </w:r>
                    </w:p>
                    <w:p w14:paraId="6293BA43" w14:textId="4FA1A462" w:rsidR="009D1281" w:rsidRPr="00F1284D" w:rsidRDefault="009D1281" w:rsidP="00795AEC">
                      <w:pPr>
                        <w:spacing w:before="120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F1284D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We support young people and families with Housing &amp; Homelessness </w:t>
                      </w:r>
                      <w:proofErr w:type="gramStart"/>
                      <w:r w:rsidR="00287B87" w:rsidRPr="00F1284D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a</w:t>
                      </w:r>
                      <w:r w:rsidRPr="00F1284D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dvice;</w:t>
                      </w:r>
                      <w:proofErr w:type="gramEnd"/>
                      <w:r w:rsidRPr="00F1284D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2258A" w:rsidRPr="00F1284D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s</w:t>
                      </w:r>
                      <w:r w:rsidRPr="00F1284D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upport with Property Pool applications, </w:t>
                      </w:r>
                      <w:r w:rsidR="00D2258A" w:rsidRPr="00F1284D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B</w:t>
                      </w:r>
                      <w:r w:rsidRPr="00F1284D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enefit claims, debt advice, resettlement and tenancy support and advocacy.   </w:t>
                      </w:r>
                    </w:p>
                    <w:p w14:paraId="585D8922" w14:textId="77777777" w:rsidR="009D1281" w:rsidRPr="00F1284D" w:rsidRDefault="009D1281" w:rsidP="00795AEC">
                      <w:pPr>
                        <w:spacing w:before="120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F1284D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Our </w:t>
                      </w:r>
                      <w:r w:rsidRPr="00F1284D">
                        <w:rPr>
                          <w:rFonts w:asciiTheme="minorHAnsi" w:hAnsiTheme="minorHAnsi" w:cs="Arial"/>
                          <w:i/>
                          <w:iCs/>
                          <w:color w:val="000000"/>
                          <w:sz w:val="22"/>
                          <w:szCs w:val="22"/>
                        </w:rPr>
                        <w:t>Resettlement &amp; Tenancy Support Service</w:t>
                      </w:r>
                      <w:r w:rsidRPr="00F1284D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 offers one-to-one support to young people who have secured a new tenancy. </w:t>
                      </w:r>
                    </w:p>
                    <w:p w14:paraId="1762D3AB" w14:textId="4A238C5D" w:rsidR="009D1281" w:rsidRPr="00F1284D" w:rsidRDefault="009D1281" w:rsidP="00795AEC">
                      <w:pPr>
                        <w:spacing w:before="120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F1284D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As part of that support</w:t>
                      </w:r>
                      <w:r w:rsidR="00557326" w:rsidRPr="00F1284D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F1284D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we apply for eligible grants to enable homeless </w:t>
                      </w:r>
                      <w:r w:rsidR="00557326" w:rsidRPr="00F1284D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young people</w:t>
                      </w:r>
                      <w:r w:rsidRPr="00F1284D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 to purchase furniture, beds</w:t>
                      </w:r>
                      <w:r w:rsidR="00557326" w:rsidRPr="00F1284D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F1284D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mattresses, small kitchen equipment, bedding, and towels. </w:t>
                      </w:r>
                    </w:p>
                    <w:p w14:paraId="6B015559" w14:textId="2F9D908B" w:rsidR="00EC0437" w:rsidRPr="00F1284D" w:rsidRDefault="009D1281" w:rsidP="00795AEC">
                      <w:pPr>
                        <w:spacing w:before="120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F1284D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We are committed to ensuring that high quality services are provided to those who need assistance either for a short time to get through a crisis or where support is needed longer term</w:t>
                      </w:r>
                      <w:r w:rsidR="00C60CE8" w:rsidRPr="00F1284D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19C316DA" w14:textId="77777777" w:rsidR="00C60CE8" w:rsidRPr="00F1284D" w:rsidRDefault="00C60CE8" w:rsidP="00C60CE8">
                      <w:pPr>
                        <w:jc w:val="center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</w:p>
                    <w:p w14:paraId="6C506403" w14:textId="77777777" w:rsidR="00C60CE8" w:rsidRPr="00F1284D" w:rsidRDefault="00C60CE8" w:rsidP="00C60CE8">
                      <w:pPr>
                        <w:ind w:right="212"/>
                        <w:rPr>
                          <w:rFonts w:asciiTheme="minorHAnsi" w:hAnsiTheme="minorHAnsi" w:cs="Arial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F1284D">
                        <w:rPr>
                          <w:rFonts w:asciiTheme="minorHAnsi" w:hAnsiTheme="minorHAnsi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Offering Information</w:t>
                      </w:r>
                    </w:p>
                    <w:p w14:paraId="71201ED4" w14:textId="5E44F6D0" w:rsidR="00C60CE8" w:rsidRPr="00F1284D" w:rsidRDefault="00C60CE8" w:rsidP="00795AEC">
                      <w:pPr>
                        <w:spacing w:before="180"/>
                        <w:ind w:right="216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F1284D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Offering information and advice to the most </w:t>
                      </w:r>
                      <w:r w:rsidR="00046DB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in need </w:t>
                      </w:r>
                      <w:r w:rsidRPr="00F1284D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 young people within the Community (aged 16-25) on issues such as Debt Management, Housing and Homelessness</w:t>
                      </w:r>
                    </w:p>
                    <w:p w14:paraId="6E2C29EF" w14:textId="4D977C43" w:rsidR="00557326" w:rsidRPr="00F1284D" w:rsidRDefault="00C60CE8" w:rsidP="00795AEC">
                      <w:pPr>
                        <w:spacing w:before="120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F1284D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Struggling with housing or benefits or being in debt can put a massive strain on anyone, especially if you have a family to care for.  This can lead to problems and even end up resulting in homelessness. </w:t>
                      </w:r>
                    </w:p>
                    <w:p w14:paraId="085BE8F7" w14:textId="4904F218" w:rsidR="00287B87" w:rsidRPr="00F1284D" w:rsidRDefault="00C60CE8" w:rsidP="00795AEC">
                      <w:pPr>
                        <w:spacing w:before="120"/>
                        <w:ind w:right="216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F1284D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The YES Project can help.  Get in touch today and a member of our team will be more than happy to help</w:t>
                      </w:r>
                      <w:r w:rsidR="00557326" w:rsidRPr="00F1284D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.</w:t>
                      </w:r>
                      <w:r w:rsidR="00B367AA" w:rsidRPr="00F1284D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  0151 549 1494.</w:t>
                      </w:r>
                    </w:p>
                    <w:p w14:paraId="232FF4E1" w14:textId="0F856872" w:rsidR="00D2258A" w:rsidRPr="00D2258A" w:rsidRDefault="00D2258A" w:rsidP="00287B8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FFFFF"/>
                        <w:spacing w:before="180"/>
                        <w:textAlignment w:val="baseline"/>
                        <w:outlineLvl w:val="3"/>
                        <w:rPr>
                          <w:rFonts w:asciiTheme="majorHAnsi" w:eastAsia="Times New Roman" w:hAnsiTheme="majorHAnsi" w:cs="Arial"/>
                          <w:b/>
                          <w:bCs/>
                          <w:color w:val="00A74D"/>
                          <w:sz w:val="22"/>
                          <w:szCs w:val="22"/>
                          <w:bdr w:val="none" w:sz="0" w:space="0" w:color="auto"/>
                          <w:lang w:val="en-GB" w:eastAsia="en-GB"/>
                        </w:rPr>
                      </w:pPr>
                      <w:r w:rsidRPr="003773C9">
                        <w:rPr>
                          <w:rFonts w:asciiTheme="majorHAnsi" w:eastAsia="Times New Roman" w:hAnsiTheme="majorHAnsi" w:cs="Arial"/>
                          <w:b/>
                          <w:bCs/>
                          <w:color w:val="337630" w:themeColor="accent2" w:themeShade="80"/>
                          <w:sz w:val="22"/>
                          <w:szCs w:val="22"/>
                          <w:bdr w:val="none" w:sz="0" w:space="0" w:color="auto"/>
                          <w:lang w:val="en-GB" w:eastAsia="en-GB"/>
                        </w:rPr>
                        <w:t>Take the step - contact the YES Project - We will tailor the support to meet your needs</w:t>
                      </w:r>
                    </w:p>
                    <w:p w14:paraId="07E36CE4" w14:textId="77777777" w:rsidR="00C60CE8" w:rsidRPr="00C60CE8" w:rsidRDefault="00C60CE8" w:rsidP="00C60CE8">
                      <w:pPr>
                        <w:ind w:right="212"/>
                        <w:rPr>
                          <w:rFonts w:asciiTheme="minorHAnsi" w:hAnsiTheme="minorHAnsi" w:cs="Arial" w:hint="eastAsia"/>
                          <w:color w:val="000000"/>
                          <w:sz w:val="20"/>
                          <w:szCs w:val="20"/>
                        </w:rPr>
                      </w:pPr>
                    </w:p>
                    <w:p w14:paraId="4ABEEE26" w14:textId="77777777" w:rsidR="00C60CE8" w:rsidRPr="00FC244D" w:rsidRDefault="00C60CE8" w:rsidP="009D1281">
                      <w:pPr>
                        <w:spacing w:before="180"/>
                        <w:rPr>
                          <w:rFonts w:asciiTheme="minorHAnsi" w:hAnsiTheme="minorHAnsi" w:cs="Arial" w:hint="eastAsia"/>
                          <w:sz w:val="20"/>
                          <w:szCs w:val="20"/>
                        </w:rPr>
                      </w:pPr>
                    </w:p>
                    <w:p w14:paraId="219A80C5" w14:textId="77777777" w:rsidR="00707FCC" w:rsidRDefault="00707FCC"/>
                  </w:txbxContent>
                </v:textbox>
                <w10:wrap type="square" anchorx="page" anchory="margin"/>
              </v:shape>
            </w:pict>
          </mc:Fallback>
        </mc:AlternateContent>
      </w:r>
      <w:r w:rsidR="00561AB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DBF2778" wp14:editId="5D3383FF">
                <wp:simplePos x="0" y="0"/>
                <wp:positionH relativeFrom="column">
                  <wp:posOffset>3479800</wp:posOffset>
                </wp:positionH>
                <wp:positionV relativeFrom="paragraph">
                  <wp:posOffset>3818890</wp:posOffset>
                </wp:positionV>
                <wp:extent cx="2979420" cy="2834640"/>
                <wp:effectExtent l="0" t="0" r="0" b="0"/>
                <wp:wrapSquare wrapText="bothSides"/>
                <wp:docPr id="3" name="Text Box 3" descr="P24TB10bA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28346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93B485" w14:textId="3C211930" w:rsidR="008D29D8" w:rsidRPr="008D29D8" w:rsidRDefault="008D29D8" w:rsidP="008D29D8">
                            <w:pPr>
                              <w:ind w:right="216"/>
                              <w:rPr>
                                <w:rFonts w:asciiTheme="minorHAnsi" w:hAnsiTheme="minorHAnsi" w:cs="Arial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D29D8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COVID 19</w:t>
                            </w:r>
                          </w:p>
                          <w:p w14:paraId="41606C5A" w14:textId="3EAD23BC" w:rsidR="008D29D8" w:rsidRPr="008D29D8" w:rsidRDefault="008D29D8" w:rsidP="00C8151F">
                            <w:pPr>
                              <w:spacing w:before="180"/>
                              <w:ind w:right="216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D29D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During the first Lockdown,</w:t>
                            </w:r>
                            <w:r w:rsidR="00DE22D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46DB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Centre63 </w:t>
                            </w:r>
                            <w:r w:rsidRPr="008D29D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provided groceries and fresh produce to over 3,500 families.  This was with the support of COVID-19 Emergency Grants from:  </w:t>
                            </w:r>
                          </w:p>
                          <w:p w14:paraId="2B298FD7" w14:textId="77777777" w:rsidR="008D29D8" w:rsidRPr="008D29D8" w:rsidRDefault="008D29D8" w:rsidP="00DE22D8">
                            <w:pPr>
                              <w:spacing w:before="120"/>
                              <w:ind w:right="216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D29D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The Steve Morgan Foundation</w:t>
                            </w:r>
                          </w:p>
                          <w:p w14:paraId="747FE818" w14:textId="77777777" w:rsidR="008D29D8" w:rsidRPr="008D29D8" w:rsidRDefault="008D29D8" w:rsidP="008D29D8">
                            <w:pPr>
                              <w:ind w:right="216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D29D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Awards 4 All</w:t>
                            </w:r>
                          </w:p>
                          <w:p w14:paraId="69F7DB60" w14:textId="77777777" w:rsidR="008D29D8" w:rsidRPr="008D29D8" w:rsidRDefault="008D29D8" w:rsidP="008D29D8">
                            <w:pPr>
                              <w:ind w:right="216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D29D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Lottery/Corona Virus Community Support Fund</w:t>
                            </w:r>
                          </w:p>
                          <w:p w14:paraId="64A7D90D" w14:textId="77777777" w:rsidR="008D29D8" w:rsidRPr="008D29D8" w:rsidRDefault="008D29D8" w:rsidP="008D29D8">
                            <w:pPr>
                              <w:ind w:right="216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D29D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PH Holt</w:t>
                            </w:r>
                          </w:p>
                          <w:p w14:paraId="163EA623" w14:textId="77777777" w:rsidR="008D29D8" w:rsidRPr="008D29D8" w:rsidRDefault="008D29D8" w:rsidP="008D29D8">
                            <w:pPr>
                              <w:ind w:right="216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D29D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LCR Cares</w:t>
                            </w:r>
                          </w:p>
                          <w:p w14:paraId="7C783B18" w14:textId="77777777" w:rsidR="008D29D8" w:rsidRPr="008D29D8" w:rsidRDefault="008D29D8" w:rsidP="008D29D8">
                            <w:pPr>
                              <w:ind w:right="216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D29D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Rank Resilience Fund </w:t>
                            </w:r>
                          </w:p>
                          <w:p w14:paraId="2B7FF245" w14:textId="77777777" w:rsidR="008D29D8" w:rsidRPr="008D29D8" w:rsidRDefault="008D29D8" w:rsidP="008D29D8">
                            <w:pPr>
                              <w:ind w:right="216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D29D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Liverpool Football Club’s Red Neighbours </w:t>
                            </w:r>
                          </w:p>
                          <w:p w14:paraId="667DFFEE" w14:textId="77777777" w:rsidR="008D29D8" w:rsidRPr="008D29D8" w:rsidRDefault="008D29D8" w:rsidP="008D29D8">
                            <w:pPr>
                              <w:ind w:right="216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D29D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Everton in the Community.</w:t>
                            </w:r>
                          </w:p>
                          <w:p w14:paraId="0AD03684" w14:textId="77777777" w:rsidR="008D29D8" w:rsidRDefault="008D29D8" w:rsidP="008D29D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C80C64" w14:textId="77777777" w:rsidR="008D29D8" w:rsidRPr="00464774" w:rsidRDefault="008D29D8" w:rsidP="008D29D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F2778" id="Text Box 3" o:spid="_x0000_s1032" type="#_x0000_t202" alt="P24TB10bA#y1" style="position:absolute;margin-left:274pt;margin-top:300.7pt;width:234.6pt;height:223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" filled="f" strokeweight=".5pt">
                <v:stroke opacity="0" joinstyle="round"/>
                <v:textbox>
                  <w:txbxContent>
                    <w:p w14:paraId="1193B485" w14:textId="3C211930" w:rsidR="008D29D8" w:rsidRPr="008D29D8" w:rsidRDefault="008D29D8" w:rsidP="008D29D8">
                      <w:pPr>
                        <w:ind w:right="216"/>
                        <w:rPr>
                          <w:rFonts w:asciiTheme="minorHAnsi" w:hAnsiTheme="minorHAnsi" w:cs="Arial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8D29D8">
                        <w:rPr>
                          <w:rFonts w:asciiTheme="minorHAnsi" w:hAnsiTheme="minorHAnsi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COVID 19</w:t>
                      </w:r>
                    </w:p>
                    <w:p w14:paraId="41606C5A" w14:textId="3EAD23BC" w:rsidR="008D29D8" w:rsidRPr="008D29D8" w:rsidRDefault="008D29D8" w:rsidP="00C8151F">
                      <w:pPr>
                        <w:spacing w:before="180"/>
                        <w:ind w:right="216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8D29D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During the first Lockdown,</w:t>
                      </w:r>
                      <w:r w:rsidR="00DE22D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046DB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Centre63 </w:t>
                      </w:r>
                      <w:r w:rsidRPr="008D29D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provided groceries and fresh produce to over 3,500 families.  This was with the support of COVID-19 Emergency Grants from:  </w:t>
                      </w:r>
                    </w:p>
                    <w:p w14:paraId="2B298FD7" w14:textId="77777777" w:rsidR="008D29D8" w:rsidRPr="008D29D8" w:rsidRDefault="008D29D8" w:rsidP="00DE22D8">
                      <w:pPr>
                        <w:spacing w:before="120"/>
                        <w:ind w:right="216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8D29D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The Steve Morgan Foundation</w:t>
                      </w:r>
                    </w:p>
                    <w:p w14:paraId="747FE818" w14:textId="77777777" w:rsidR="008D29D8" w:rsidRPr="008D29D8" w:rsidRDefault="008D29D8" w:rsidP="008D29D8">
                      <w:pPr>
                        <w:ind w:right="216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8D29D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Awards 4 All</w:t>
                      </w:r>
                    </w:p>
                    <w:p w14:paraId="69F7DB60" w14:textId="77777777" w:rsidR="008D29D8" w:rsidRPr="008D29D8" w:rsidRDefault="008D29D8" w:rsidP="008D29D8">
                      <w:pPr>
                        <w:ind w:right="216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8D29D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Lottery/Corona Virus Community Support Fund</w:t>
                      </w:r>
                    </w:p>
                    <w:p w14:paraId="64A7D90D" w14:textId="77777777" w:rsidR="008D29D8" w:rsidRPr="008D29D8" w:rsidRDefault="008D29D8" w:rsidP="008D29D8">
                      <w:pPr>
                        <w:ind w:right="216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8D29D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PH Holt</w:t>
                      </w:r>
                    </w:p>
                    <w:p w14:paraId="163EA623" w14:textId="77777777" w:rsidR="008D29D8" w:rsidRPr="008D29D8" w:rsidRDefault="008D29D8" w:rsidP="008D29D8">
                      <w:pPr>
                        <w:ind w:right="216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8D29D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LCR Cares</w:t>
                      </w:r>
                    </w:p>
                    <w:p w14:paraId="7C783B18" w14:textId="77777777" w:rsidR="008D29D8" w:rsidRPr="008D29D8" w:rsidRDefault="008D29D8" w:rsidP="008D29D8">
                      <w:pPr>
                        <w:ind w:right="216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8D29D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Rank Resilience Fund </w:t>
                      </w:r>
                    </w:p>
                    <w:p w14:paraId="2B7FF245" w14:textId="77777777" w:rsidR="008D29D8" w:rsidRPr="008D29D8" w:rsidRDefault="008D29D8" w:rsidP="008D29D8">
                      <w:pPr>
                        <w:ind w:right="216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8D29D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Liverpool Football Club’s Red Neighbours </w:t>
                      </w:r>
                    </w:p>
                    <w:p w14:paraId="667DFFEE" w14:textId="77777777" w:rsidR="008D29D8" w:rsidRPr="008D29D8" w:rsidRDefault="008D29D8" w:rsidP="008D29D8">
                      <w:pPr>
                        <w:ind w:right="216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8D29D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Everton in the Community.</w:t>
                      </w:r>
                    </w:p>
                    <w:p w14:paraId="0AD03684" w14:textId="77777777" w:rsidR="008D29D8" w:rsidRDefault="008D29D8" w:rsidP="008D29D8">
                      <w:pPr>
                        <w:rPr>
                          <w:rFonts w:ascii="Arial" w:hAnsi="Arial" w:cs="Arial"/>
                        </w:rPr>
                      </w:pPr>
                    </w:p>
                    <w:p w14:paraId="70C80C64" w14:textId="77777777" w:rsidR="008D29D8" w:rsidRPr="00464774" w:rsidRDefault="008D29D8" w:rsidP="008D29D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61AB6">
        <w:rPr>
          <w:noProof/>
        </w:rPr>
        <mc:AlternateContent>
          <mc:Choice Requires="wps">
            <w:drawing>
              <wp:anchor distT="152400" distB="152400" distL="152400" distR="152400" simplePos="0" relativeHeight="251675136" behindDoc="0" locked="0" layoutInCell="1" allowOverlap="1" wp14:anchorId="6790D2EB" wp14:editId="490AB8FD">
                <wp:simplePos x="0" y="0"/>
                <wp:positionH relativeFrom="page">
                  <wp:posOffset>3756660</wp:posOffset>
                </wp:positionH>
                <wp:positionV relativeFrom="margin">
                  <wp:posOffset>-128270</wp:posOffset>
                </wp:positionV>
                <wp:extent cx="3101340" cy="3924300"/>
                <wp:effectExtent l="0" t="0" r="3810" b="0"/>
                <wp:wrapNone/>
                <wp:docPr id="2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3924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62FA17" w14:textId="28E43FF6" w:rsidR="00565718" w:rsidRDefault="00CD2075" w:rsidP="009A689C">
                            <w:pPr>
                              <w:spacing w:before="60"/>
                              <w:ind w:right="216"/>
                              <w:rPr>
                                <w:rFonts w:asciiTheme="minorHAnsi" w:hAnsiTheme="minorHAnsi" w:cs="Arial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38419A" w:themeColor="accent6" w:themeShade="BF"/>
                                <w:sz w:val="28"/>
                                <w:szCs w:val="28"/>
                              </w:rPr>
                              <w:t>Our Services</w:t>
                            </w:r>
                          </w:p>
                          <w:p w14:paraId="68096A67" w14:textId="77777777" w:rsidR="00CD2075" w:rsidRPr="006D71F8" w:rsidRDefault="00CD2075" w:rsidP="00CD2075">
                            <w:pPr>
                              <w:spacing w:before="180"/>
                              <w:ind w:right="216"/>
                              <w:rPr>
                                <w:rFonts w:asciiTheme="minorHAnsi" w:hAnsiTheme="minorHAnsi" w:cs="Arial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D71F8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Money, Debt &amp; Benefits</w:t>
                            </w:r>
                          </w:p>
                          <w:p w14:paraId="4C43D346" w14:textId="77777777" w:rsidR="00CD2075" w:rsidRPr="006D71F8" w:rsidRDefault="00CD2075" w:rsidP="00045761">
                            <w:pPr>
                              <w:spacing w:before="120"/>
                              <w:ind w:right="216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D71F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Support with accessing benefits</w:t>
                            </w:r>
                          </w:p>
                          <w:p w14:paraId="610D06CF" w14:textId="2C87A503" w:rsidR="00CD2075" w:rsidRPr="006D71F8" w:rsidRDefault="00CD2075" w:rsidP="00CD2075">
                            <w:pPr>
                              <w:ind w:right="212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D71F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Support to deal with, control</w:t>
                            </w:r>
                            <w:r w:rsidR="00C8151F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6D71F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reduce debt</w:t>
                            </w:r>
                          </w:p>
                          <w:p w14:paraId="4BCB1FFF" w14:textId="13147A2E" w:rsidR="00CD2075" w:rsidRPr="006D71F8" w:rsidRDefault="00CD2075" w:rsidP="00CD2075">
                            <w:pPr>
                              <w:ind w:right="212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D71F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Priority and non-priority debts</w:t>
                            </w:r>
                            <w:r w:rsidR="00561AB6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 - d</w:t>
                            </w:r>
                            <w:r w:rsidRPr="006D71F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eal with creditors</w:t>
                            </w:r>
                          </w:p>
                          <w:p w14:paraId="4A974996" w14:textId="77777777" w:rsidR="00CD2075" w:rsidRPr="006D71F8" w:rsidRDefault="00CD2075" w:rsidP="00CD2075">
                            <w:pPr>
                              <w:ind w:right="212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D71F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Take control and better manage your finances</w:t>
                            </w:r>
                          </w:p>
                          <w:p w14:paraId="6CFD9018" w14:textId="535A5ACF" w:rsidR="00CD2075" w:rsidRPr="006D71F8" w:rsidRDefault="00CD2075" w:rsidP="00CD2075">
                            <w:pPr>
                              <w:ind w:right="212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D71F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Friendly knowledgeable staff</w:t>
                            </w:r>
                          </w:p>
                          <w:p w14:paraId="568DD237" w14:textId="77777777" w:rsidR="00CD2075" w:rsidRPr="006D71F8" w:rsidRDefault="00CD2075" w:rsidP="00CD2075">
                            <w:pPr>
                              <w:spacing w:before="180"/>
                              <w:ind w:right="216"/>
                              <w:rPr>
                                <w:rFonts w:asciiTheme="minorHAnsi" w:hAnsiTheme="minorHAnsi" w:cs="Arial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D71F8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Housing</w:t>
                            </w:r>
                          </w:p>
                          <w:p w14:paraId="3CACE7CB" w14:textId="77777777" w:rsidR="00045761" w:rsidRPr="006D71F8" w:rsidRDefault="00CD2075" w:rsidP="00045761">
                            <w:pPr>
                              <w:spacing w:before="120"/>
                              <w:ind w:right="216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D71F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Advice and support with Property Pool </w:t>
                            </w:r>
                          </w:p>
                          <w:p w14:paraId="19C67E98" w14:textId="0CBFFF2C" w:rsidR="00CD2075" w:rsidRPr="006D71F8" w:rsidRDefault="00CD2075" w:rsidP="00CD2075">
                            <w:pPr>
                              <w:ind w:right="212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D71F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Know how to apply for properties in your area </w:t>
                            </w:r>
                          </w:p>
                          <w:p w14:paraId="6EF3554C" w14:textId="4129372A" w:rsidR="00CD2075" w:rsidRPr="006D71F8" w:rsidRDefault="00CD2075" w:rsidP="00CD2075">
                            <w:pPr>
                              <w:ind w:right="212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D71F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One to One Tenancy support</w:t>
                            </w:r>
                            <w:r w:rsidR="00C8151F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="00045761" w:rsidRPr="006D71F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D71F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Getting you started in your new home, </w:t>
                            </w:r>
                          </w:p>
                          <w:p w14:paraId="3E0782A4" w14:textId="3B8D6406" w:rsidR="00CD2075" w:rsidRPr="006D71F8" w:rsidRDefault="00CD2075" w:rsidP="00CD2075">
                            <w:pPr>
                              <w:ind w:right="212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D71F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Support to deal with Benefits, Budgeting, Utility Bills, Furnishings.</w:t>
                            </w:r>
                          </w:p>
                          <w:p w14:paraId="412B96B5" w14:textId="77777777" w:rsidR="00CD2075" w:rsidRPr="006D71F8" w:rsidRDefault="00CD2075" w:rsidP="00045761">
                            <w:pPr>
                              <w:spacing w:before="180"/>
                              <w:ind w:right="216"/>
                              <w:rPr>
                                <w:rFonts w:asciiTheme="minorHAnsi" w:hAnsiTheme="minorHAnsi" w:cs="Arial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D71F8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Homelessness</w:t>
                            </w:r>
                          </w:p>
                          <w:p w14:paraId="40418262" w14:textId="77777777" w:rsidR="00CD2075" w:rsidRPr="006D71F8" w:rsidRDefault="00CD2075" w:rsidP="00045761">
                            <w:pPr>
                              <w:spacing w:before="120"/>
                              <w:ind w:right="216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D71F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Support to look at your options</w:t>
                            </w:r>
                          </w:p>
                          <w:p w14:paraId="2C33C145" w14:textId="7BF24BFD" w:rsidR="00CD2075" w:rsidRPr="006D71F8" w:rsidRDefault="00CD2075" w:rsidP="00CD2075">
                            <w:pPr>
                              <w:ind w:right="212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D71F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Supported Living, Hostels</w:t>
                            </w:r>
                            <w:r w:rsidR="00C8151F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6D71F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Emergency Accommodation</w:t>
                            </w:r>
                          </w:p>
                          <w:p w14:paraId="588A3B79" w14:textId="64E5E51F" w:rsidR="00CD2075" w:rsidRPr="006D71F8" w:rsidRDefault="00CD2075" w:rsidP="00CD2075">
                            <w:pPr>
                              <w:ind w:right="212"/>
                              <w:rPr>
                                <w:rFonts w:asciiTheme="minorHAnsi" w:hAnsiTheme="minorHAnsi" w:cs="Arial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D71F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Referrals to Housing </w:t>
                            </w:r>
                            <w:r w:rsidR="00046DB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solutions</w:t>
                            </w:r>
                            <w:r w:rsidRPr="006D71F8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32BAB73" w14:textId="77777777" w:rsidR="00565718" w:rsidRDefault="00565718" w:rsidP="00CD2075">
                            <w:pPr>
                              <w:spacing w:before="180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0D2EB" id="_x0000_s1033" type="#_x0000_t202" style="position:absolute;margin-left:295.8pt;margin-top:-10.1pt;width:244.2pt;height:309pt;z-index:2516751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" filled="f" stroked="f" strokeweight="1pt">
                <v:stroke miterlimit="4"/>
                <v:textbox inset="0,0,0,0">
                  <w:txbxContent>
                    <w:p w14:paraId="5162FA17" w14:textId="28E43FF6" w:rsidR="00565718" w:rsidRDefault="00CD2075" w:rsidP="009A689C">
                      <w:pPr>
                        <w:spacing w:before="60"/>
                        <w:ind w:right="216"/>
                        <w:rPr>
                          <w:rFonts w:asciiTheme="minorHAnsi" w:hAnsiTheme="minorHAnsi" w:cs="Arial" w:hint="eastAs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38419A" w:themeColor="accent6" w:themeShade="BF"/>
                          <w:sz w:val="28"/>
                          <w:szCs w:val="28"/>
                        </w:rPr>
                        <w:t>Our Services</w:t>
                      </w:r>
                    </w:p>
                    <w:p w14:paraId="68096A67" w14:textId="77777777" w:rsidR="00CD2075" w:rsidRPr="006D71F8" w:rsidRDefault="00CD2075" w:rsidP="00CD2075">
                      <w:pPr>
                        <w:spacing w:before="180"/>
                        <w:ind w:right="216"/>
                        <w:rPr>
                          <w:rFonts w:asciiTheme="minorHAnsi" w:hAnsiTheme="minorHAnsi" w:cs="Arial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6D71F8">
                        <w:rPr>
                          <w:rFonts w:asciiTheme="minorHAnsi" w:hAnsiTheme="minorHAnsi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Money, Debt &amp; Benefits</w:t>
                      </w:r>
                    </w:p>
                    <w:p w14:paraId="4C43D346" w14:textId="77777777" w:rsidR="00CD2075" w:rsidRPr="006D71F8" w:rsidRDefault="00CD2075" w:rsidP="00045761">
                      <w:pPr>
                        <w:spacing w:before="120"/>
                        <w:ind w:right="216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6D71F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Support with accessing benefits</w:t>
                      </w:r>
                    </w:p>
                    <w:p w14:paraId="610D06CF" w14:textId="2C87A503" w:rsidR="00CD2075" w:rsidRPr="006D71F8" w:rsidRDefault="00CD2075" w:rsidP="00CD2075">
                      <w:pPr>
                        <w:ind w:right="212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6D71F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Support to deal with, control</w:t>
                      </w:r>
                      <w:r w:rsidR="00C8151F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 and </w:t>
                      </w:r>
                      <w:r w:rsidRPr="006D71F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reduce debt</w:t>
                      </w:r>
                    </w:p>
                    <w:p w14:paraId="4BCB1FFF" w14:textId="13147A2E" w:rsidR="00CD2075" w:rsidRPr="006D71F8" w:rsidRDefault="00CD2075" w:rsidP="00CD2075">
                      <w:pPr>
                        <w:ind w:right="212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6D71F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Priority and non-priority debts</w:t>
                      </w:r>
                      <w:r w:rsidR="00561AB6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 - d</w:t>
                      </w:r>
                      <w:r w:rsidRPr="006D71F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eal with creditors</w:t>
                      </w:r>
                    </w:p>
                    <w:p w14:paraId="4A974996" w14:textId="77777777" w:rsidR="00CD2075" w:rsidRPr="006D71F8" w:rsidRDefault="00CD2075" w:rsidP="00CD2075">
                      <w:pPr>
                        <w:ind w:right="212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6D71F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Take control and better manage your finances</w:t>
                      </w:r>
                    </w:p>
                    <w:p w14:paraId="6CFD9018" w14:textId="535A5ACF" w:rsidR="00CD2075" w:rsidRPr="006D71F8" w:rsidRDefault="00CD2075" w:rsidP="00CD2075">
                      <w:pPr>
                        <w:ind w:right="212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6D71F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Friendly knowledgeable staff</w:t>
                      </w:r>
                    </w:p>
                    <w:p w14:paraId="568DD237" w14:textId="77777777" w:rsidR="00CD2075" w:rsidRPr="006D71F8" w:rsidRDefault="00CD2075" w:rsidP="00CD2075">
                      <w:pPr>
                        <w:spacing w:before="180"/>
                        <w:ind w:right="216"/>
                        <w:rPr>
                          <w:rFonts w:asciiTheme="minorHAnsi" w:hAnsiTheme="minorHAnsi" w:cs="Arial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6D71F8">
                        <w:rPr>
                          <w:rFonts w:asciiTheme="minorHAnsi" w:hAnsiTheme="minorHAnsi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Housing</w:t>
                      </w:r>
                    </w:p>
                    <w:p w14:paraId="3CACE7CB" w14:textId="77777777" w:rsidR="00045761" w:rsidRPr="006D71F8" w:rsidRDefault="00CD2075" w:rsidP="00045761">
                      <w:pPr>
                        <w:spacing w:before="120"/>
                        <w:ind w:right="216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6D71F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Advice and support with Property Pool </w:t>
                      </w:r>
                    </w:p>
                    <w:p w14:paraId="19C67E98" w14:textId="0CBFFF2C" w:rsidR="00CD2075" w:rsidRPr="006D71F8" w:rsidRDefault="00CD2075" w:rsidP="00CD2075">
                      <w:pPr>
                        <w:ind w:right="212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6D71F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Know how to apply for properties in your area </w:t>
                      </w:r>
                    </w:p>
                    <w:p w14:paraId="6EF3554C" w14:textId="4129372A" w:rsidR="00CD2075" w:rsidRPr="006D71F8" w:rsidRDefault="00CD2075" w:rsidP="00CD2075">
                      <w:pPr>
                        <w:ind w:right="212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6D71F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One to One Tenancy support</w:t>
                      </w:r>
                      <w:r w:rsidR="00C8151F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 -</w:t>
                      </w:r>
                      <w:r w:rsidR="00045761" w:rsidRPr="006D71F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6D71F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Getting you started in your new home, </w:t>
                      </w:r>
                    </w:p>
                    <w:p w14:paraId="3E0782A4" w14:textId="3B8D6406" w:rsidR="00CD2075" w:rsidRPr="006D71F8" w:rsidRDefault="00CD2075" w:rsidP="00CD2075">
                      <w:pPr>
                        <w:ind w:right="212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6D71F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Support to deal with Benefits, Budgeting, Utility Bills, Furnishings.</w:t>
                      </w:r>
                    </w:p>
                    <w:p w14:paraId="412B96B5" w14:textId="77777777" w:rsidR="00CD2075" w:rsidRPr="006D71F8" w:rsidRDefault="00CD2075" w:rsidP="00045761">
                      <w:pPr>
                        <w:spacing w:before="180"/>
                        <w:ind w:right="216"/>
                        <w:rPr>
                          <w:rFonts w:asciiTheme="minorHAnsi" w:hAnsiTheme="minorHAnsi" w:cs="Arial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6D71F8">
                        <w:rPr>
                          <w:rFonts w:asciiTheme="minorHAnsi" w:hAnsiTheme="minorHAnsi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Homelessness</w:t>
                      </w:r>
                    </w:p>
                    <w:p w14:paraId="40418262" w14:textId="77777777" w:rsidR="00CD2075" w:rsidRPr="006D71F8" w:rsidRDefault="00CD2075" w:rsidP="00045761">
                      <w:pPr>
                        <w:spacing w:before="120"/>
                        <w:ind w:right="216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6D71F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Support to look at your options</w:t>
                      </w:r>
                    </w:p>
                    <w:p w14:paraId="2C33C145" w14:textId="7BF24BFD" w:rsidR="00CD2075" w:rsidRPr="006D71F8" w:rsidRDefault="00CD2075" w:rsidP="00CD2075">
                      <w:pPr>
                        <w:ind w:right="212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6D71F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Supported Living, Hostels</w:t>
                      </w:r>
                      <w:r w:rsidR="00C8151F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6D71F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Emergency Accommodation</w:t>
                      </w:r>
                    </w:p>
                    <w:p w14:paraId="588A3B79" w14:textId="64E5E51F" w:rsidR="00CD2075" w:rsidRPr="006D71F8" w:rsidRDefault="00CD2075" w:rsidP="00CD2075">
                      <w:pPr>
                        <w:ind w:right="212"/>
                        <w:rPr>
                          <w:rFonts w:asciiTheme="minorHAnsi" w:hAnsiTheme="minorHAnsi" w:cs="Arial" w:hint="eastAsia"/>
                          <w:color w:val="000000"/>
                          <w:sz w:val="22"/>
                          <w:szCs w:val="22"/>
                        </w:rPr>
                      </w:pPr>
                      <w:r w:rsidRPr="006D71F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Referrals to Housing </w:t>
                      </w:r>
                      <w:r w:rsidR="00046DB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solutions</w:t>
                      </w:r>
                      <w:r w:rsidRPr="006D71F8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332BAB73" w14:textId="77777777" w:rsidR="00565718" w:rsidRDefault="00565718" w:rsidP="00CD2075">
                      <w:pPr>
                        <w:spacing w:before="180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5D5182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233439D" wp14:editId="6DEABCF6">
                <wp:simplePos x="0" y="0"/>
                <wp:positionH relativeFrom="margin">
                  <wp:posOffset>7236460</wp:posOffset>
                </wp:positionH>
                <wp:positionV relativeFrom="paragraph">
                  <wp:posOffset>2721610</wp:posOffset>
                </wp:positionV>
                <wp:extent cx="3009900" cy="323088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08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txbx>
                        <w:txbxContent>
                          <w:p w14:paraId="5F1ECD98" w14:textId="77777777" w:rsidR="00E65EB3" w:rsidRPr="00EC240D" w:rsidRDefault="00E65EB3" w:rsidP="00E65EB3">
                            <w:pPr>
                              <w:rPr>
                                <w:rFonts w:asciiTheme="majorHAnsi" w:hAnsiTheme="majorHAnsi" w:hint="eastAsia"/>
                                <w:b/>
                                <w:bCs/>
                                <w:color w:val="38419A" w:themeColor="accent6" w:themeShade="BF"/>
                                <w:sz w:val="28"/>
                                <w:szCs w:val="28"/>
                              </w:rPr>
                            </w:pPr>
                            <w:r w:rsidRPr="00EC240D">
                              <w:rPr>
                                <w:rFonts w:asciiTheme="majorHAnsi" w:hAnsiTheme="majorHAnsi"/>
                                <w:b/>
                                <w:bCs/>
                                <w:color w:val="38419A" w:themeColor="accent6" w:themeShade="BF"/>
                                <w:sz w:val="28"/>
                                <w:szCs w:val="28"/>
                              </w:rPr>
                              <w:t>Social Supermarket</w:t>
                            </w:r>
                          </w:p>
                          <w:p w14:paraId="3BC233E9" w14:textId="77777777" w:rsidR="00E65EB3" w:rsidRDefault="00E65EB3" w:rsidP="00E65EB3">
                            <w:pPr>
                              <w:spacing w:before="180"/>
                              <w:rPr>
                                <w:rFonts w:asciiTheme="minorHAnsi" w:hAnsiTheme="minorHAnsi" w:hint="eastAsia"/>
                                <w:sz w:val="20"/>
                                <w:szCs w:val="20"/>
                              </w:rPr>
                            </w:pPr>
                            <w:r w:rsidRPr="00E104A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Our Social Supermarket opens Wednesday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and Thursday each week</w:t>
                            </w:r>
                            <w:r w:rsidRPr="00E104A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, from 10:00 am until 2:00 pm.  You can buy a healthy weekly shop for under £10 (depending on what you want to buy).  We also have some items that are free of charge.</w:t>
                            </w:r>
                          </w:p>
                          <w:p w14:paraId="244E3681" w14:textId="6CC3B55B" w:rsidR="00E65EB3" w:rsidRDefault="00E65EB3" w:rsidP="00E65EB3">
                            <w:pPr>
                              <w:spacing w:before="180"/>
                              <w:rPr>
                                <w:rFonts w:asciiTheme="minorHAnsi" w:hAnsiTheme="minorHAnsi" w:hint="eastAsia"/>
                                <w:sz w:val="20"/>
                                <w:szCs w:val="20"/>
                              </w:rPr>
                            </w:pPr>
                            <w:r w:rsidRPr="00E104A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If you are struggling to fin</w:t>
                            </w:r>
                            <w:r w:rsidR="00046DB8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d fund for emergency </w:t>
                            </w:r>
                            <w:r w:rsidR="003773C9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essentials,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104A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please come along 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to the Main Reception and ask for someone from the YES team</w:t>
                            </w:r>
                            <w:r w:rsidRPr="00E104A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and we can still support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104A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you.  This is a confidential service, and no-one will know</w:t>
                            </w:r>
                            <w:r w:rsidRPr="00E104A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104A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your individual circumstances other than you and 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the YES team</w:t>
                            </w:r>
                            <w:r w:rsidRPr="00E104A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  <w:p w14:paraId="678DC9EE" w14:textId="77777777" w:rsidR="00E65EB3" w:rsidRPr="00E104A6" w:rsidRDefault="00E65EB3" w:rsidP="00E65EB3">
                            <w:pPr>
                              <w:spacing w:before="180"/>
                              <w:rPr>
                                <w:rFonts w:asciiTheme="minorHAnsi" w:hAnsiTheme="minorHAnsi" w:hint="eastAsia"/>
                                <w:sz w:val="20"/>
                                <w:szCs w:val="20"/>
                              </w:rPr>
                            </w:pPr>
                            <w:r w:rsidRPr="00E104A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We ask that you please bring your own bags and social distanc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ing</w:t>
                            </w:r>
                            <w:r w:rsidRPr="00E104A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measures will be in place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.  The Social Supermarket is situated</w:t>
                            </w:r>
                            <w:r w:rsidRPr="00E104A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in the Main Hal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l and is</w:t>
                            </w:r>
                            <w:r w:rsidRPr="00E104A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accessible through the Hall doors on the lower level.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3439D" id="Text Box 11" o:spid="_x0000_s1034" type="#_x0000_t202" style="position:absolute;margin-left:569.8pt;margin-top:214.3pt;width:237pt;height:254.4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" filled="f" stroked="f" strokeweight="1pt">
                <v:stroke miterlimit="4"/>
                <v:textbox inset="4pt,4pt,4pt,4pt">
                  <w:txbxContent>
                    <w:p w14:paraId="5F1ECD98" w14:textId="77777777" w:rsidR="00E65EB3" w:rsidRPr="00EC240D" w:rsidRDefault="00E65EB3" w:rsidP="00E65EB3">
                      <w:pPr>
                        <w:rPr>
                          <w:rFonts w:asciiTheme="majorHAnsi" w:hAnsiTheme="majorHAnsi" w:hint="eastAsia"/>
                          <w:b/>
                          <w:bCs/>
                          <w:color w:val="38419A" w:themeColor="accent6" w:themeShade="BF"/>
                          <w:sz w:val="28"/>
                          <w:szCs w:val="28"/>
                        </w:rPr>
                      </w:pPr>
                      <w:r w:rsidRPr="00EC240D">
                        <w:rPr>
                          <w:rFonts w:asciiTheme="majorHAnsi" w:hAnsiTheme="majorHAnsi"/>
                          <w:b/>
                          <w:bCs/>
                          <w:color w:val="38419A" w:themeColor="accent6" w:themeShade="BF"/>
                          <w:sz w:val="28"/>
                          <w:szCs w:val="28"/>
                        </w:rPr>
                        <w:t>Social Supermarket</w:t>
                      </w:r>
                    </w:p>
                    <w:p w14:paraId="3BC233E9" w14:textId="77777777" w:rsidR="00E65EB3" w:rsidRDefault="00E65EB3" w:rsidP="00E65EB3">
                      <w:pPr>
                        <w:spacing w:before="180"/>
                        <w:rPr>
                          <w:rFonts w:asciiTheme="minorHAnsi" w:hAnsiTheme="minorHAnsi" w:hint="eastAsia"/>
                          <w:sz w:val="20"/>
                          <w:szCs w:val="20"/>
                        </w:rPr>
                      </w:pPr>
                      <w:r w:rsidRPr="00E104A6">
                        <w:rPr>
                          <w:rFonts w:asciiTheme="minorHAnsi" w:hAnsiTheme="minorHAnsi"/>
                          <w:sz w:val="20"/>
                          <w:szCs w:val="20"/>
                        </w:rPr>
                        <w:t>Our Social Supermarket opens Wednesday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and Thursday each week</w:t>
                      </w:r>
                      <w:r w:rsidRPr="00E104A6">
                        <w:rPr>
                          <w:rFonts w:asciiTheme="minorHAnsi" w:hAnsiTheme="minorHAnsi"/>
                          <w:sz w:val="20"/>
                          <w:szCs w:val="20"/>
                        </w:rPr>
                        <w:t>, from 10:00 am until 2:00 pm.  You can buy a healthy weekly shop for under £10 (depending on what you want to buy).  We also have some items that are free of charge.</w:t>
                      </w:r>
                    </w:p>
                    <w:p w14:paraId="244E3681" w14:textId="6CC3B55B" w:rsidR="00E65EB3" w:rsidRDefault="00E65EB3" w:rsidP="00E65EB3">
                      <w:pPr>
                        <w:spacing w:before="180"/>
                        <w:rPr>
                          <w:rFonts w:asciiTheme="minorHAnsi" w:hAnsiTheme="minorHAnsi" w:hint="eastAsia"/>
                          <w:sz w:val="20"/>
                          <w:szCs w:val="20"/>
                        </w:rPr>
                      </w:pPr>
                      <w:r w:rsidRPr="00E104A6">
                        <w:rPr>
                          <w:rFonts w:asciiTheme="minorHAnsi" w:hAnsiTheme="minorHAnsi"/>
                          <w:sz w:val="20"/>
                          <w:szCs w:val="20"/>
                        </w:rPr>
                        <w:t>If you are struggling to fin</w:t>
                      </w:r>
                      <w:r w:rsidR="00046DB8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d fund for emergency </w:t>
                      </w:r>
                      <w:r w:rsidR="003773C9">
                        <w:rPr>
                          <w:rFonts w:asciiTheme="minorHAnsi" w:hAnsiTheme="minorHAnsi"/>
                          <w:sz w:val="20"/>
                          <w:szCs w:val="20"/>
                        </w:rPr>
                        <w:t>essentials,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Pr="00E104A6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please come along 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to the Main Reception and ask for someone from the YES team</w:t>
                      </w:r>
                      <w:r w:rsidRPr="00E104A6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and we can still support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Pr="00E104A6">
                        <w:rPr>
                          <w:rFonts w:asciiTheme="minorHAnsi" w:hAnsiTheme="minorHAnsi"/>
                          <w:sz w:val="20"/>
                          <w:szCs w:val="20"/>
                        </w:rPr>
                        <w:t>you.  This is a confidential service, and no-one will know</w:t>
                      </w:r>
                      <w:r w:rsidRPr="00E104A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104A6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your individual circumstances other than you and 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the YES team</w:t>
                      </w:r>
                      <w:r w:rsidRPr="00E104A6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.  </w:t>
                      </w:r>
                    </w:p>
                    <w:p w14:paraId="678DC9EE" w14:textId="77777777" w:rsidR="00E65EB3" w:rsidRPr="00E104A6" w:rsidRDefault="00E65EB3" w:rsidP="00E65EB3">
                      <w:pPr>
                        <w:spacing w:before="180"/>
                        <w:rPr>
                          <w:rFonts w:asciiTheme="minorHAnsi" w:hAnsiTheme="minorHAnsi" w:hint="eastAsia"/>
                          <w:sz w:val="20"/>
                          <w:szCs w:val="20"/>
                        </w:rPr>
                      </w:pPr>
                      <w:r w:rsidRPr="00E104A6">
                        <w:rPr>
                          <w:rFonts w:asciiTheme="minorHAnsi" w:hAnsiTheme="minorHAnsi"/>
                          <w:sz w:val="20"/>
                          <w:szCs w:val="20"/>
                        </w:rPr>
                        <w:t>We ask that you please bring your own bags and social distanc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ing</w:t>
                      </w:r>
                      <w:r w:rsidRPr="00E104A6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measures will be in place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.  The Social Supermarket is situated</w:t>
                      </w:r>
                      <w:r w:rsidRPr="00E104A6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in the Main Hal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l and is</w:t>
                      </w:r>
                      <w:r w:rsidRPr="00E104A6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accessible through the Hall doors on the lower level.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518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0867649" wp14:editId="7F72134C">
                <wp:simplePos x="0" y="0"/>
                <wp:positionH relativeFrom="margin">
                  <wp:align>right</wp:align>
                </wp:positionH>
                <wp:positionV relativeFrom="paragraph">
                  <wp:posOffset>-135890</wp:posOffset>
                </wp:positionV>
                <wp:extent cx="3063240" cy="2933700"/>
                <wp:effectExtent l="0" t="0" r="0" b="0"/>
                <wp:wrapNone/>
                <wp:docPr id="64" name="Text Box 64" descr="P27TB18bA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29337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8B94AE" w14:textId="77777777" w:rsidR="00E64C11" w:rsidRPr="005D5182" w:rsidRDefault="002020E1" w:rsidP="002020E1">
                            <w:pPr>
                              <w:ind w:right="216"/>
                              <w:rPr>
                                <w:rFonts w:asciiTheme="majorHAnsi" w:hAnsiTheme="majorHAnsi" w:hint="eastAsia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E64C11">
                              <w:rPr>
                                <w:rFonts w:asciiTheme="majorHAnsi" w:hAnsiTheme="majorHAnsi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Domestic Violence</w:t>
                            </w:r>
                          </w:p>
                          <w:p w14:paraId="217C776B" w14:textId="6FA79A57" w:rsidR="002020E1" w:rsidRPr="00065AD4" w:rsidRDefault="002020E1" w:rsidP="00065AD4">
                            <w:pPr>
                              <w:spacing w:before="180"/>
                              <w:ind w:right="216"/>
                              <w:rPr>
                                <w:rFonts w:asciiTheme="majorHAnsi" w:hAnsiTheme="majorHAnsi" w:hint="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2020E1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>In 2020, we had an influx of Domestic violence cases.  Many had to flee their family home and relocate to other areas with their children.</w:t>
                            </w:r>
                            <w:r w:rsidR="00065AD4">
                              <w:rPr>
                                <w:rFonts w:asciiTheme="majorHAnsi" w:hAnsiTheme="majorHAnsi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20E1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The YES Project team received 34 domestic violence referrals through lockdown.  </w:t>
                            </w:r>
                          </w:p>
                          <w:p w14:paraId="28919C2F" w14:textId="5DE21A76" w:rsidR="002020E1" w:rsidRPr="002020E1" w:rsidRDefault="002020E1" w:rsidP="00B3786E">
                            <w:pPr>
                              <w:spacing w:before="180"/>
                              <w:ind w:right="216"/>
                              <w:rPr>
                                <w:rFonts w:asciiTheme="majorHAnsi" w:hAnsiTheme="majorHAnsi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020E1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>Through charitable Grants, we secured an average of £2,000 per client as part of their resettlement.</w:t>
                            </w:r>
                            <w:r w:rsidR="008E7668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2020E1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The funding was utilised to purchase new beds, furniture, toys, and IT equipment and WIFI for their new homes.  </w:t>
                            </w:r>
                          </w:p>
                          <w:p w14:paraId="75218DFD" w14:textId="07FE578E" w:rsidR="002020E1" w:rsidRPr="00B86E1C" w:rsidRDefault="002020E1" w:rsidP="005D5182">
                            <w:pPr>
                              <w:spacing w:before="180"/>
                              <w:rPr>
                                <w:rFonts w:asciiTheme="majorHAnsi" w:hAnsiTheme="majorHAnsi" w:cs="Arial" w:hint="eastAsia"/>
                                <w:sz w:val="22"/>
                                <w:szCs w:val="22"/>
                              </w:rPr>
                            </w:pPr>
                            <w:r w:rsidRPr="002020E1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In total, the amount of Grants awarded was £58,000 for domestic violence </w:t>
                            </w:r>
                            <w:r w:rsidR="00046DB8" w:rsidRPr="002020E1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>clients.</w:t>
                            </w:r>
                            <w:r w:rsidR="00046DB8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  <w:t xml:space="preserve"> Thi</w:t>
                            </w:r>
                            <w:r w:rsidR="00046DB8">
                              <w:rPr>
                                <w:rFonts w:asciiTheme="majorHAnsi" w:hAnsiTheme="majorHAnsi" w:cs="Arial" w:hint="eastAsia"/>
                                <w:sz w:val="22"/>
                                <w:szCs w:val="22"/>
                              </w:rPr>
                              <w:t>s</w:t>
                            </w:r>
                            <w:r w:rsidR="00046DB8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  <w:t xml:space="preserve"> was awarded</w:t>
                            </w:r>
                            <w:r w:rsidR="00065AD4" w:rsidRPr="00B3786E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  <w:t xml:space="preserve"> to those most in need.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67649" id="Text Box 64" o:spid="_x0000_s1035" type="#_x0000_t202" alt="P27TB18bA#y1" style="position:absolute;margin-left:190pt;margin-top:-10.7pt;width:241.2pt;height:231pt;z-index:251680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" filled="f" strokeweight=".5pt">
                <v:stroke opacity="0" joinstyle="round"/>
                <v:textbox>
                  <w:txbxContent>
                    <w:p w14:paraId="7E8B94AE" w14:textId="77777777" w:rsidR="00E64C11" w:rsidRPr="005D5182" w:rsidRDefault="002020E1" w:rsidP="002020E1">
                      <w:pPr>
                        <w:ind w:right="216"/>
                        <w:rPr>
                          <w:rFonts w:asciiTheme="majorHAnsi" w:hAnsiTheme="majorHAnsi" w:hint="eastAsia"/>
                          <w:b/>
                          <w:bCs/>
                          <w:color w:val="00B050"/>
                          <w:sz w:val="22"/>
                          <w:szCs w:val="22"/>
                        </w:rPr>
                      </w:pPr>
                      <w:r w:rsidRPr="00E64C11">
                        <w:rPr>
                          <w:rFonts w:asciiTheme="majorHAnsi" w:hAnsiTheme="majorHAnsi"/>
                          <w:b/>
                          <w:bCs/>
                          <w:color w:val="00B050"/>
                          <w:sz w:val="28"/>
                          <w:szCs w:val="28"/>
                        </w:rPr>
                        <w:t>Domestic Violence</w:t>
                      </w:r>
                    </w:p>
                    <w:p w14:paraId="217C776B" w14:textId="6FA79A57" w:rsidR="002020E1" w:rsidRPr="00065AD4" w:rsidRDefault="002020E1" w:rsidP="00065AD4">
                      <w:pPr>
                        <w:spacing w:before="180"/>
                        <w:ind w:right="216"/>
                        <w:rPr>
                          <w:rFonts w:asciiTheme="majorHAnsi" w:hAnsiTheme="majorHAnsi" w:hint="eastAsia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2020E1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>In 2020, we had an influx of Domestic violence cases.  Many had to flee their family home and relocate to other areas with their children.</w:t>
                      </w:r>
                      <w:r w:rsidR="00065AD4">
                        <w:rPr>
                          <w:rFonts w:asciiTheme="majorHAnsi" w:hAnsiTheme="majorHAnsi"/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  </w:t>
                      </w:r>
                      <w:r w:rsidRPr="002020E1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The YES Project team received 34 domestic violence referrals through lockdown.  </w:t>
                      </w:r>
                    </w:p>
                    <w:p w14:paraId="28919C2F" w14:textId="5DE21A76" w:rsidR="002020E1" w:rsidRPr="002020E1" w:rsidRDefault="002020E1" w:rsidP="00B3786E">
                      <w:pPr>
                        <w:spacing w:before="180"/>
                        <w:ind w:right="216"/>
                        <w:rPr>
                          <w:rFonts w:asciiTheme="majorHAnsi" w:hAnsiTheme="majorHAnsi" w:hint="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2020E1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>Through charitable Grants, we secured an average of £2,000 per client as part of their resettlement.</w:t>
                      </w:r>
                      <w:r w:rsidR="008E7668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Pr="002020E1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The funding was utilised to purchase new beds, furniture, toys, and IT equipment and WIFI for their new homes.  </w:t>
                      </w:r>
                    </w:p>
                    <w:p w14:paraId="75218DFD" w14:textId="07FE578E" w:rsidR="002020E1" w:rsidRPr="00B86E1C" w:rsidRDefault="002020E1" w:rsidP="005D5182">
                      <w:pPr>
                        <w:spacing w:before="180"/>
                        <w:rPr>
                          <w:rFonts w:asciiTheme="majorHAnsi" w:hAnsiTheme="majorHAnsi" w:cs="Arial" w:hint="eastAsia"/>
                          <w:sz w:val="22"/>
                          <w:szCs w:val="22"/>
                        </w:rPr>
                      </w:pPr>
                      <w:r w:rsidRPr="002020E1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In total, the amount of Grants awarded was £58,000 for domestic violence </w:t>
                      </w:r>
                      <w:r w:rsidR="00046DB8" w:rsidRPr="002020E1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>clients.</w:t>
                      </w:r>
                      <w:r w:rsidR="00046DB8"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  <w:t xml:space="preserve"> Thi</w:t>
                      </w:r>
                      <w:r w:rsidR="00046DB8">
                        <w:rPr>
                          <w:rFonts w:asciiTheme="majorHAnsi" w:hAnsiTheme="majorHAnsi" w:cs="Arial" w:hint="eastAsia"/>
                          <w:sz w:val="22"/>
                          <w:szCs w:val="22"/>
                        </w:rPr>
                        <w:t>s</w:t>
                      </w:r>
                      <w:r w:rsidR="00046DB8"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  <w:t xml:space="preserve"> was awarded</w:t>
                      </w:r>
                      <w:r w:rsidR="00065AD4" w:rsidRPr="00B3786E"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  <w:t xml:space="preserve"> to those most in need.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7668">
        <w:rPr>
          <w:noProof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55C08821" wp14:editId="095C44DE">
                <wp:simplePos x="0" y="0"/>
                <wp:positionH relativeFrom="margin">
                  <wp:posOffset>7236460</wp:posOffset>
                </wp:positionH>
                <wp:positionV relativeFrom="paragraph">
                  <wp:posOffset>5826760</wp:posOffset>
                </wp:positionV>
                <wp:extent cx="2987040" cy="887730"/>
                <wp:effectExtent l="19050" t="19050" r="41910" b="4572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7040" cy="887730"/>
                          <a:chOff x="0" y="0"/>
                          <a:chExt cx="2967990" cy="847725"/>
                        </a:xfrm>
                      </wpg:grpSpPr>
                      <wps:wsp>
                        <wps:cNvPr id="8" name="Rectangle: Rounded Corners 8"/>
                        <wps:cNvSpPr/>
                        <wps:spPr>
                          <a:xfrm>
                            <a:off x="0" y="7620"/>
                            <a:ext cx="1028700" cy="830580"/>
                          </a:xfrm>
                          <a:custGeom>
                            <a:avLst/>
                            <a:gdLst>
                              <a:gd name="connsiteX0" fmla="*/ 0 w 1028700"/>
                              <a:gd name="connsiteY0" fmla="*/ 138433 h 830580"/>
                              <a:gd name="connsiteX1" fmla="*/ 138433 w 1028700"/>
                              <a:gd name="connsiteY1" fmla="*/ 0 h 830580"/>
                              <a:gd name="connsiteX2" fmla="*/ 514350 w 1028700"/>
                              <a:gd name="connsiteY2" fmla="*/ 0 h 830580"/>
                              <a:gd name="connsiteX3" fmla="*/ 890267 w 1028700"/>
                              <a:gd name="connsiteY3" fmla="*/ 0 h 830580"/>
                              <a:gd name="connsiteX4" fmla="*/ 1028700 w 1028700"/>
                              <a:gd name="connsiteY4" fmla="*/ 138433 h 830580"/>
                              <a:gd name="connsiteX5" fmla="*/ 1028700 w 1028700"/>
                              <a:gd name="connsiteY5" fmla="*/ 692147 h 830580"/>
                              <a:gd name="connsiteX6" fmla="*/ 890267 w 1028700"/>
                              <a:gd name="connsiteY6" fmla="*/ 830580 h 830580"/>
                              <a:gd name="connsiteX7" fmla="*/ 536905 w 1028700"/>
                              <a:gd name="connsiteY7" fmla="*/ 830580 h 830580"/>
                              <a:gd name="connsiteX8" fmla="*/ 138433 w 1028700"/>
                              <a:gd name="connsiteY8" fmla="*/ 830580 h 830580"/>
                              <a:gd name="connsiteX9" fmla="*/ 0 w 1028700"/>
                              <a:gd name="connsiteY9" fmla="*/ 692147 h 830580"/>
                              <a:gd name="connsiteX10" fmla="*/ 0 w 1028700"/>
                              <a:gd name="connsiteY10" fmla="*/ 138433 h 8305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028700" h="830580" fill="none" extrusionOk="0">
                                <a:moveTo>
                                  <a:pt x="0" y="138433"/>
                                </a:moveTo>
                                <a:cubicBezTo>
                                  <a:pt x="-11613" y="60015"/>
                                  <a:pt x="68583" y="-7163"/>
                                  <a:pt x="138433" y="0"/>
                                </a:cubicBezTo>
                                <a:cubicBezTo>
                                  <a:pt x="243142" y="-27197"/>
                                  <a:pt x="433201" y="11318"/>
                                  <a:pt x="514350" y="0"/>
                                </a:cubicBezTo>
                                <a:cubicBezTo>
                                  <a:pt x="595499" y="-11318"/>
                                  <a:pt x="788804" y="10318"/>
                                  <a:pt x="890267" y="0"/>
                                </a:cubicBezTo>
                                <a:cubicBezTo>
                                  <a:pt x="977688" y="8791"/>
                                  <a:pt x="1010071" y="51038"/>
                                  <a:pt x="1028700" y="138433"/>
                                </a:cubicBezTo>
                                <a:cubicBezTo>
                                  <a:pt x="1056096" y="303015"/>
                                  <a:pt x="975935" y="433819"/>
                                  <a:pt x="1028700" y="692147"/>
                                </a:cubicBezTo>
                                <a:cubicBezTo>
                                  <a:pt x="1046515" y="777456"/>
                                  <a:pt x="960523" y="823220"/>
                                  <a:pt x="890267" y="830580"/>
                                </a:cubicBezTo>
                                <a:cubicBezTo>
                                  <a:pt x="819345" y="844623"/>
                                  <a:pt x="690791" y="798730"/>
                                  <a:pt x="536905" y="830580"/>
                                </a:cubicBezTo>
                                <a:cubicBezTo>
                                  <a:pt x="383019" y="862430"/>
                                  <a:pt x="318271" y="796095"/>
                                  <a:pt x="138433" y="830580"/>
                                </a:cubicBezTo>
                                <a:cubicBezTo>
                                  <a:pt x="53816" y="816189"/>
                                  <a:pt x="1401" y="771734"/>
                                  <a:pt x="0" y="692147"/>
                                </a:cubicBezTo>
                                <a:cubicBezTo>
                                  <a:pt x="-35658" y="436939"/>
                                  <a:pt x="60135" y="406843"/>
                                  <a:pt x="0" y="138433"/>
                                </a:cubicBezTo>
                                <a:close/>
                              </a:path>
                              <a:path w="1028700" h="830580" stroke="0" extrusionOk="0">
                                <a:moveTo>
                                  <a:pt x="0" y="138433"/>
                                </a:moveTo>
                                <a:cubicBezTo>
                                  <a:pt x="5878" y="66116"/>
                                  <a:pt x="73954" y="5310"/>
                                  <a:pt x="138433" y="0"/>
                                </a:cubicBezTo>
                                <a:cubicBezTo>
                                  <a:pt x="291617" y="-29778"/>
                                  <a:pt x="438149" y="38521"/>
                                  <a:pt x="521868" y="0"/>
                                </a:cubicBezTo>
                                <a:cubicBezTo>
                                  <a:pt x="605587" y="-38521"/>
                                  <a:pt x="799546" y="22158"/>
                                  <a:pt x="890267" y="0"/>
                                </a:cubicBezTo>
                                <a:cubicBezTo>
                                  <a:pt x="957119" y="-8923"/>
                                  <a:pt x="1024773" y="69532"/>
                                  <a:pt x="1028700" y="138433"/>
                                </a:cubicBezTo>
                                <a:cubicBezTo>
                                  <a:pt x="1040033" y="410841"/>
                                  <a:pt x="974249" y="519583"/>
                                  <a:pt x="1028700" y="692147"/>
                                </a:cubicBezTo>
                                <a:cubicBezTo>
                                  <a:pt x="1026949" y="764468"/>
                                  <a:pt x="974466" y="832892"/>
                                  <a:pt x="890267" y="830580"/>
                                </a:cubicBezTo>
                                <a:cubicBezTo>
                                  <a:pt x="743118" y="831264"/>
                                  <a:pt x="642941" y="789093"/>
                                  <a:pt x="506832" y="830580"/>
                                </a:cubicBezTo>
                                <a:cubicBezTo>
                                  <a:pt x="370723" y="872067"/>
                                  <a:pt x="318655" y="818360"/>
                                  <a:pt x="138433" y="830580"/>
                                </a:cubicBezTo>
                                <a:cubicBezTo>
                                  <a:pt x="48554" y="821502"/>
                                  <a:pt x="-8176" y="771153"/>
                                  <a:pt x="0" y="692147"/>
                                </a:cubicBezTo>
                                <a:cubicBezTo>
                                  <a:pt x="-63932" y="458133"/>
                                  <a:pt x="16446" y="322350"/>
                                  <a:pt x="0" y="138433"/>
                                </a:cubicBez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12700" cap="flat">
                            <a:solidFill>
                              <a:srgbClr val="000000"/>
                            </a:solidFill>
                            <a:miter lim="400000"/>
                            <a:extLst>
                              <a:ext uri="{C807C97D-BFC1-408E-A445-0C87EB9F89A2}">
                                <ask:lineSketchStyleProps xmlns:ask="http://schemas.microsoft.com/office/drawing/2018/sketchyshapes" sd="3520093239">
                                  <a:prstGeom prst="round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  <a:effectLst/>
                          <a:sp3d/>
                        </wps:spPr>
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: Rounded Corners 9"/>
                        <wps:cNvSpPr/>
                        <wps:spPr>
                          <a:xfrm>
                            <a:off x="1051560" y="0"/>
                            <a:ext cx="988695" cy="847725"/>
                          </a:xfrm>
                          <a:custGeom>
                            <a:avLst/>
                            <a:gdLst>
                              <a:gd name="connsiteX0" fmla="*/ 0 w 988695"/>
                              <a:gd name="connsiteY0" fmla="*/ 141290 h 847725"/>
                              <a:gd name="connsiteX1" fmla="*/ 141290 w 988695"/>
                              <a:gd name="connsiteY1" fmla="*/ 0 h 847725"/>
                              <a:gd name="connsiteX2" fmla="*/ 480225 w 988695"/>
                              <a:gd name="connsiteY2" fmla="*/ 0 h 847725"/>
                              <a:gd name="connsiteX3" fmla="*/ 847405 w 988695"/>
                              <a:gd name="connsiteY3" fmla="*/ 0 h 847725"/>
                              <a:gd name="connsiteX4" fmla="*/ 988695 w 988695"/>
                              <a:gd name="connsiteY4" fmla="*/ 141290 h 847725"/>
                              <a:gd name="connsiteX5" fmla="*/ 988695 w 988695"/>
                              <a:gd name="connsiteY5" fmla="*/ 706435 h 847725"/>
                              <a:gd name="connsiteX6" fmla="*/ 847405 w 988695"/>
                              <a:gd name="connsiteY6" fmla="*/ 847725 h 847725"/>
                              <a:gd name="connsiteX7" fmla="*/ 480225 w 988695"/>
                              <a:gd name="connsiteY7" fmla="*/ 847725 h 847725"/>
                              <a:gd name="connsiteX8" fmla="*/ 141290 w 988695"/>
                              <a:gd name="connsiteY8" fmla="*/ 847725 h 847725"/>
                              <a:gd name="connsiteX9" fmla="*/ 0 w 988695"/>
                              <a:gd name="connsiteY9" fmla="*/ 706435 h 847725"/>
                              <a:gd name="connsiteX10" fmla="*/ 0 w 988695"/>
                              <a:gd name="connsiteY10" fmla="*/ 141290 h 8477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988695" h="847725" fill="none" extrusionOk="0">
                                <a:moveTo>
                                  <a:pt x="0" y="141290"/>
                                </a:moveTo>
                                <a:cubicBezTo>
                                  <a:pt x="17764" y="50847"/>
                                  <a:pt x="71182" y="-16460"/>
                                  <a:pt x="141290" y="0"/>
                                </a:cubicBezTo>
                                <a:cubicBezTo>
                                  <a:pt x="288785" y="-747"/>
                                  <a:pt x="380930" y="31050"/>
                                  <a:pt x="480225" y="0"/>
                                </a:cubicBezTo>
                                <a:cubicBezTo>
                                  <a:pt x="579521" y="-31050"/>
                                  <a:pt x="708883" y="17387"/>
                                  <a:pt x="847405" y="0"/>
                                </a:cubicBezTo>
                                <a:cubicBezTo>
                                  <a:pt x="923330" y="3974"/>
                                  <a:pt x="979995" y="53657"/>
                                  <a:pt x="988695" y="141290"/>
                                </a:cubicBezTo>
                                <a:cubicBezTo>
                                  <a:pt x="993311" y="333273"/>
                                  <a:pt x="988033" y="427420"/>
                                  <a:pt x="988695" y="706435"/>
                                </a:cubicBezTo>
                                <a:cubicBezTo>
                                  <a:pt x="1000171" y="790574"/>
                                  <a:pt x="903230" y="847963"/>
                                  <a:pt x="847405" y="847725"/>
                                </a:cubicBezTo>
                                <a:cubicBezTo>
                                  <a:pt x="673715" y="848241"/>
                                  <a:pt x="630509" y="833958"/>
                                  <a:pt x="480225" y="847725"/>
                                </a:cubicBezTo>
                                <a:cubicBezTo>
                                  <a:pt x="329941" y="861492"/>
                                  <a:pt x="268307" y="828141"/>
                                  <a:pt x="141290" y="847725"/>
                                </a:cubicBezTo>
                                <a:cubicBezTo>
                                  <a:pt x="64800" y="852888"/>
                                  <a:pt x="-17843" y="779600"/>
                                  <a:pt x="0" y="706435"/>
                                </a:cubicBezTo>
                                <a:cubicBezTo>
                                  <a:pt x="-8141" y="441318"/>
                                  <a:pt x="35654" y="382703"/>
                                  <a:pt x="0" y="141290"/>
                                </a:cubicBezTo>
                                <a:close/>
                              </a:path>
                              <a:path w="988695" h="847725" stroke="0" extrusionOk="0">
                                <a:moveTo>
                                  <a:pt x="0" y="141290"/>
                                </a:moveTo>
                                <a:cubicBezTo>
                                  <a:pt x="-6913" y="52107"/>
                                  <a:pt x="54002" y="-5496"/>
                                  <a:pt x="141290" y="0"/>
                                </a:cubicBezTo>
                                <a:cubicBezTo>
                                  <a:pt x="316006" y="-21756"/>
                                  <a:pt x="328706" y="34557"/>
                                  <a:pt x="508470" y="0"/>
                                </a:cubicBezTo>
                                <a:cubicBezTo>
                                  <a:pt x="688234" y="-34557"/>
                                  <a:pt x="747523" y="10119"/>
                                  <a:pt x="847405" y="0"/>
                                </a:cubicBezTo>
                                <a:cubicBezTo>
                                  <a:pt x="923719" y="-1481"/>
                                  <a:pt x="1001601" y="56314"/>
                                  <a:pt x="988695" y="141290"/>
                                </a:cubicBezTo>
                                <a:cubicBezTo>
                                  <a:pt x="1018662" y="338299"/>
                                  <a:pt x="955055" y="588693"/>
                                  <a:pt x="988695" y="706435"/>
                                </a:cubicBezTo>
                                <a:cubicBezTo>
                                  <a:pt x="988787" y="781776"/>
                                  <a:pt x="938139" y="844182"/>
                                  <a:pt x="847405" y="847725"/>
                                </a:cubicBezTo>
                                <a:cubicBezTo>
                                  <a:pt x="696614" y="876892"/>
                                  <a:pt x="611873" y="808254"/>
                                  <a:pt x="487286" y="847725"/>
                                </a:cubicBezTo>
                                <a:cubicBezTo>
                                  <a:pt x="362699" y="887196"/>
                                  <a:pt x="308328" y="821397"/>
                                  <a:pt x="141290" y="847725"/>
                                </a:cubicBezTo>
                                <a:cubicBezTo>
                                  <a:pt x="47502" y="842771"/>
                                  <a:pt x="715" y="772086"/>
                                  <a:pt x="0" y="706435"/>
                                </a:cubicBezTo>
                                <a:cubicBezTo>
                                  <a:pt x="-16252" y="509051"/>
                                  <a:pt x="44007" y="413524"/>
                                  <a:pt x="0" y="141290"/>
                                </a:cubicBez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12700" cap="flat">
                            <a:solidFill>
                              <a:srgbClr val="000000"/>
                            </a:solidFill>
                            <a:miter lim="400000"/>
                            <a:extLst>
                              <a:ext uri="{C807C97D-BFC1-408E-A445-0C87EB9F89A2}">
                                <ask:lineSketchStyleProps xmlns:ask="http://schemas.microsoft.com/office/drawing/2018/sketchyshapes" sd="2934222795">
                                  <a:prstGeom prst="round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  <a:effectLst/>
                          <a:sp3d/>
                        </wps:spPr>
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: Rounded Corners 10"/>
                        <wps:cNvSpPr/>
                        <wps:spPr>
                          <a:xfrm>
                            <a:off x="2080260" y="7620"/>
                            <a:ext cx="887730" cy="840105"/>
                          </a:xfrm>
                          <a:custGeom>
                            <a:avLst/>
                            <a:gdLst>
                              <a:gd name="connsiteX0" fmla="*/ 0 w 887730"/>
                              <a:gd name="connsiteY0" fmla="*/ 140020 h 840105"/>
                              <a:gd name="connsiteX1" fmla="*/ 140020 w 887730"/>
                              <a:gd name="connsiteY1" fmla="*/ 0 h 840105"/>
                              <a:gd name="connsiteX2" fmla="*/ 456019 w 887730"/>
                              <a:gd name="connsiteY2" fmla="*/ 0 h 840105"/>
                              <a:gd name="connsiteX3" fmla="*/ 747710 w 887730"/>
                              <a:gd name="connsiteY3" fmla="*/ 0 h 840105"/>
                              <a:gd name="connsiteX4" fmla="*/ 887730 w 887730"/>
                              <a:gd name="connsiteY4" fmla="*/ 140020 h 840105"/>
                              <a:gd name="connsiteX5" fmla="*/ 887730 w 887730"/>
                              <a:gd name="connsiteY5" fmla="*/ 700085 h 840105"/>
                              <a:gd name="connsiteX6" fmla="*/ 747710 w 887730"/>
                              <a:gd name="connsiteY6" fmla="*/ 840105 h 840105"/>
                              <a:gd name="connsiteX7" fmla="*/ 443865 w 887730"/>
                              <a:gd name="connsiteY7" fmla="*/ 840105 h 840105"/>
                              <a:gd name="connsiteX8" fmla="*/ 140020 w 887730"/>
                              <a:gd name="connsiteY8" fmla="*/ 840105 h 840105"/>
                              <a:gd name="connsiteX9" fmla="*/ 0 w 887730"/>
                              <a:gd name="connsiteY9" fmla="*/ 700085 h 840105"/>
                              <a:gd name="connsiteX10" fmla="*/ 0 w 887730"/>
                              <a:gd name="connsiteY10" fmla="*/ 140020 h 8401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887730" h="840105" fill="none" extrusionOk="0">
                                <a:moveTo>
                                  <a:pt x="0" y="140020"/>
                                </a:moveTo>
                                <a:cubicBezTo>
                                  <a:pt x="-13378" y="70995"/>
                                  <a:pt x="55822" y="8555"/>
                                  <a:pt x="140020" y="0"/>
                                </a:cubicBezTo>
                                <a:cubicBezTo>
                                  <a:pt x="271642" y="-33669"/>
                                  <a:pt x="362879" y="6810"/>
                                  <a:pt x="456019" y="0"/>
                                </a:cubicBezTo>
                                <a:cubicBezTo>
                                  <a:pt x="549159" y="-6810"/>
                                  <a:pt x="657492" y="26704"/>
                                  <a:pt x="747710" y="0"/>
                                </a:cubicBezTo>
                                <a:cubicBezTo>
                                  <a:pt x="825099" y="-9884"/>
                                  <a:pt x="885747" y="60537"/>
                                  <a:pt x="887730" y="140020"/>
                                </a:cubicBezTo>
                                <a:cubicBezTo>
                                  <a:pt x="895614" y="394409"/>
                                  <a:pt x="850264" y="488715"/>
                                  <a:pt x="887730" y="700085"/>
                                </a:cubicBezTo>
                                <a:cubicBezTo>
                                  <a:pt x="868465" y="776596"/>
                                  <a:pt x="829437" y="833522"/>
                                  <a:pt x="747710" y="840105"/>
                                </a:cubicBezTo>
                                <a:cubicBezTo>
                                  <a:pt x="676732" y="875388"/>
                                  <a:pt x="527558" y="825843"/>
                                  <a:pt x="443865" y="840105"/>
                                </a:cubicBezTo>
                                <a:cubicBezTo>
                                  <a:pt x="360172" y="854367"/>
                                  <a:pt x="229994" y="833027"/>
                                  <a:pt x="140020" y="840105"/>
                                </a:cubicBezTo>
                                <a:cubicBezTo>
                                  <a:pt x="66082" y="836060"/>
                                  <a:pt x="-4080" y="769954"/>
                                  <a:pt x="0" y="700085"/>
                                </a:cubicBezTo>
                                <a:cubicBezTo>
                                  <a:pt x="-43806" y="471463"/>
                                  <a:pt x="65010" y="356431"/>
                                  <a:pt x="0" y="140020"/>
                                </a:cubicBezTo>
                                <a:close/>
                              </a:path>
                              <a:path w="887730" h="840105" stroke="0" extrusionOk="0">
                                <a:moveTo>
                                  <a:pt x="0" y="140020"/>
                                </a:moveTo>
                                <a:cubicBezTo>
                                  <a:pt x="-9963" y="43144"/>
                                  <a:pt x="74536" y="-7946"/>
                                  <a:pt x="140020" y="0"/>
                                </a:cubicBezTo>
                                <a:cubicBezTo>
                                  <a:pt x="277552" y="-26218"/>
                                  <a:pt x="306166" y="20949"/>
                                  <a:pt x="437788" y="0"/>
                                </a:cubicBezTo>
                                <a:cubicBezTo>
                                  <a:pt x="569410" y="-20949"/>
                                  <a:pt x="615884" y="12091"/>
                                  <a:pt x="747710" y="0"/>
                                </a:cubicBezTo>
                                <a:cubicBezTo>
                                  <a:pt x="823660" y="-6326"/>
                                  <a:pt x="896600" y="69587"/>
                                  <a:pt x="887730" y="140020"/>
                                </a:cubicBezTo>
                                <a:cubicBezTo>
                                  <a:pt x="889769" y="267045"/>
                                  <a:pt x="825941" y="427379"/>
                                  <a:pt x="887730" y="700085"/>
                                </a:cubicBezTo>
                                <a:cubicBezTo>
                                  <a:pt x="890593" y="790456"/>
                                  <a:pt x="830089" y="843692"/>
                                  <a:pt x="747710" y="840105"/>
                                </a:cubicBezTo>
                                <a:cubicBezTo>
                                  <a:pt x="589941" y="857374"/>
                                  <a:pt x="582871" y="816791"/>
                                  <a:pt x="431711" y="840105"/>
                                </a:cubicBezTo>
                                <a:cubicBezTo>
                                  <a:pt x="280551" y="863419"/>
                                  <a:pt x="274831" y="832871"/>
                                  <a:pt x="140020" y="840105"/>
                                </a:cubicBezTo>
                                <a:cubicBezTo>
                                  <a:pt x="69101" y="827275"/>
                                  <a:pt x="9057" y="760663"/>
                                  <a:pt x="0" y="700085"/>
                                </a:cubicBezTo>
                                <a:cubicBezTo>
                                  <a:pt x="-65261" y="569344"/>
                                  <a:pt x="41150" y="401762"/>
                                  <a:pt x="0" y="140020"/>
                                </a:cubicBez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12700" cap="flat">
                            <a:solidFill>
                              <a:srgbClr val="000000"/>
                            </a:solidFill>
                            <a:miter lim="400000"/>
                            <a:extLst>
                              <a:ext uri="{C807C97D-BFC1-408E-A445-0C87EB9F89A2}">
                                <ask:lineSketchStyleProps xmlns:ask="http://schemas.microsoft.com/office/drawing/2018/sketchyshapes" sd="990643088">
                                  <a:prstGeom prst="round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  <a:effectLst/>
                          <a:sp3d/>
                        </wps:spPr>
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A5C8C9" id="Group 6" o:spid="_x0000_s1026" alt="&quot;&quot;" style="position:absolute;margin-left:569.8pt;margin-top:458.8pt;width:235.2pt;height:69.9pt;z-index:251687424;mso-position-horizontal-relative:margin;mso-width-relative:margin;mso-height-relative:margin" coordsize="29679,8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">
                <v:roundrect id="Rectangle: Rounded Corners 8" o:spid="_x0000_s1027" style="position:absolute;top:76;width:10287;height:83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" strokeweight="1pt">
                  <v:fill r:id="rId21" o:title="" recolor="t" rotate="t" type="frame"/>
                  <v:stroke miterlimit="4" joinstyle="miter"/>
                  <v:textbox inset="4pt,4pt,4pt,4pt"/>
                </v:roundrect>
                <v:roundrect id="Rectangle: Rounded Corners 9" o:spid="_x0000_s1028" style="position:absolute;left:10515;width:9887;height:84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" strokeweight="1pt">
                  <v:fill r:id="rId22" o:title="" recolor="t" rotate="t" type="frame"/>
                  <v:stroke miterlimit="4" joinstyle="miter"/>
                  <v:textbox inset="4pt,4pt,4pt,4pt"/>
                </v:roundrect>
                <v:roundrect id="Rectangle: Rounded Corners 10" o:spid="_x0000_s1029" style="position:absolute;left:20802;top:76;width:8877;height:84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" strokeweight="1pt">
                  <v:fill r:id="rId23" o:title="" recolor="t" rotate="t" type="frame"/>
                  <v:stroke miterlimit="4" joinstyle="miter"/>
                  <v:textbox inset="4pt,4pt,4pt,4pt"/>
                </v:roundrect>
                <w10:wrap anchorx="margin"/>
              </v:group>
            </w:pict>
          </mc:Fallback>
        </mc:AlternateContent>
      </w:r>
      <w:r w:rsidR="00B8666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9F0168C" wp14:editId="2933E246">
                <wp:simplePos x="0" y="0"/>
                <wp:positionH relativeFrom="column">
                  <wp:posOffset>7282180</wp:posOffset>
                </wp:positionH>
                <wp:positionV relativeFrom="paragraph">
                  <wp:posOffset>4276090</wp:posOffset>
                </wp:positionV>
                <wp:extent cx="914400" cy="914400"/>
                <wp:effectExtent l="0" t="0" r="0" b="0"/>
                <wp:wrapNone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7F8BD0A" w14:textId="77777777" w:rsidR="00B8666C" w:rsidRDefault="00B8666C"/>
                        </w:txbxContent>
                      </wps:txbx>
                      <wps:bodyPr rot="0" spcFirstLastPara="1" vertOverflow="overflow" horzOverflow="overflow" vert="horz" wrap="non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0168C" id="Text Box 5" o:spid="_x0000_s1036" type="#_x0000_t202" alt="&quot;&quot;" style="position:absolute;margin-left:573.4pt;margin-top:336.7pt;width:1in;height:1in;z-index:2516833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" filled="f" stroked="f" strokeweight="1pt">
                <v:stroke miterlimit="4"/>
                <v:textbox style="mso-fit-shape-to-text:t" inset="4pt,4pt,4pt,4pt">
                  <w:txbxContent>
                    <w:p w14:paraId="47F8BD0A" w14:textId="77777777" w:rsidR="00B8666C" w:rsidRDefault="00B8666C"/>
                  </w:txbxContent>
                </v:textbox>
              </v:shape>
            </w:pict>
          </mc:Fallback>
        </mc:AlternateContent>
      </w:r>
      <w:r w:rsidR="00EB439B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2B44F2" wp14:editId="0014E67E">
                <wp:simplePos x="0" y="0"/>
                <wp:positionH relativeFrom="column">
                  <wp:posOffset>7155180</wp:posOffset>
                </wp:positionH>
                <wp:positionV relativeFrom="paragraph">
                  <wp:posOffset>1790700</wp:posOffset>
                </wp:positionV>
                <wp:extent cx="3055620" cy="2164080"/>
                <wp:effectExtent l="0" t="0" r="0" b="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21640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CABCE8" id="Rectangle 7" o:spid="_x0000_s1026" alt="&quot;&quot;" style="position:absolute;margin-left:563.4pt;margin-top:141pt;width:240.6pt;height:170.4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" filled="f" stroked="f" strokeweight="1pt">
                <v:stroke miterlimit="4"/>
                <v:textbox style="mso-fit-shape-to-text:t" inset="4pt,4pt,4pt,4pt"/>
              </v:rect>
            </w:pict>
          </mc:Fallback>
        </mc:AlternateContent>
      </w:r>
      <w:r w:rsidR="00101B98">
        <w:rPr>
          <w:noProof/>
        </w:rPr>
        <mc:AlternateContent>
          <mc:Choice Requires="wps">
            <w:drawing>
              <wp:anchor distT="152400" distB="152400" distL="152400" distR="152400" simplePos="0" relativeHeight="251662848" behindDoc="0" locked="0" layoutInCell="1" allowOverlap="1" wp14:anchorId="65E2B1E7" wp14:editId="3CDB2127">
                <wp:simplePos x="0" y="0"/>
                <wp:positionH relativeFrom="margin">
                  <wp:posOffset>3535680</wp:posOffset>
                </wp:positionH>
                <wp:positionV relativeFrom="page">
                  <wp:posOffset>251460</wp:posOffset>
                </wp:positionV>
                <wp:extent cx="3063240" cy="7620"/>
                <wp:effectExtent l="0" t="0" r="22860" b="30480"/>
                <wp:wrapNone/>
                <wp:docPr id="1" name="officeArt object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3240" cy="762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ED355" id="officeArt object" o:spid="_x0000_s1026" alt="&quot;&quot;" style="position:absolute;flip:y;z-index:25166284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" from="278.4pt,19.8pt" to="519.6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" strokeweight="2pt">
                <v:stroke miterlimit="4" joinstyle="miter"/>
                <w10:wrap anchorx="margin" anchory="page"/>
              </v:line>
            </w:pict>
          </mc:Fallback>
        </mc:AlternateContent>
      </w:r>
      <w:r w:rsidR="00101B98">
        <w:rPr>
          <w:noProof/>
        </w:rPr>
        <mc:AlternateContent>
          <mc:Choice Requires="wps">
            <w:drawing>
              <wp:anchor distT="152400" distB="152400" distL="152400" distR="152400" simplePos="0" relativeHeight="251656704" behindDoc="0" locked="0" layoutInCell="1" allowOverlap="1" wp14:anchorId="5517A34B" wp14:editId="3D93A38B">
                <wp:simplePos x="0" y="0"/>
                <wp:positionH relativeFrom="page">
                  <wp:posOffset>274321</wp:posOffset>
                </wp:positionH>
                <wp:positionV relativeFrom="page">
                  <wp:posOffset>259080</wp:posOffset>
                </wp:positionV>
                <wp:extent cx="3246120" cy="7620"/>
                <wp:effectExtent l="0" t="0" r="30480" b="30480"/>
                <wp:wrapNone/>
                <wp:docPr id="1073741841" name="officeArt object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6120" cy="762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28E3E" id="officeArt object" o:spid="_x0000_s1026" alt="&quot;&quot;" style="position:absolute;flip:y;z-index:25165670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" from="21.6pt,20.4pt" to="277.2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" strokeweight="2pt">
                <v:stroke miterlimit="4" joinstyle="miter"/>
                <w10:wrap anchorx="page" anchory="page"/>
              </v:line>
            </w:pict>
          </mc:Fallback>
        </mc:AlternateContent>
      </w:r>
      <w:r w:rsidR="00B64794">
        <w:rPr>
          <w:noProof/>
        </w:rPr>
        <mc:AlternateContent>
          <mc:Choice Requires="wps">
            <w:drawing>
              <wp:anchor distT="152400" distB="152400" distL="152400" distR="152400" simplePos="0" relativeHeight="251654656" behindDoc="0" locked="0" layoutInCell="1" allowOverlap="1" wp14:anchorId="42F6F1BF" wp14:editId="63F5F2D2">
                <wp:simplePos x="0" y="0"/>
                <wp:positionH relativeFrom="page">
                  <wp:posOffset>7387852</wp:posOffset>
                </wp:positionH>
                <wp:positionV relativeFrom="page">
                  <wp:posOffset>264182</wp:posOffset>
                </wp:positionV>
                <wp:extent cx="3074880" cy="1"/>
                <wp:effectExtent l="0" t="0" r="0" b="0"/>
                <wp:wrapNone/>
                <wp:docPr id="1073741840" name="officeArt object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4880" cy="1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A0486" id="officeArt object" o:spid="_x0000_s1026" alt="&quot;&quot;" style="position:absolute;z-index:2516546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81.7pt,20.8pt" to="823.8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" strokeweight="2pt">
                <v:stroke miterlimit="4" joinstyle="miter"/>
                <w10:wrap anchorx="page" anchory="page"/>
              </v:line>
            </w:pict>
          </mc:Fallback>
        </mc:AlternateContent>
      </w:r>
    </w:p>
    <w:sectPr w:rsidR="00116590" w:rsidSect="00F51FF5">
      <w:headerReference w:type="default" r:id="rId24"/>
      <w:footerReference w:type="default" r:id="rId25"/>
      <w:pgSz w:w="16840" w:h="11900" w:orient="landscape"/>
      <w:pgMar w:top="340" w:right="340" w:bottom="340" w:left="340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C618A" w14:textId="77777777" w:rsidR="00B935AF" w:rsidRDefault="00B935AF">
      <w:r>
        <w:separator/>
      </w:r>
    </w:p>
  </w:endnote>
  <w:endnote w:type="continuationSeparator" w:id="0">
    <w:p w14:paraId="6D382766" w14:textId="77777777" w:rsidR="00B935AF" w:rsidRDefault="00B9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 Neue Light">
    <w:altName w:val="Agency FB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D4164" w14:textId="77777777" w:rsidR="00116590" w:rsidRDefault="001165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71B4D" w14:textId="77777777" w:rsidR="00B935AF" w:rsidRDefault="00B935AF">
      <w:r>
        <w:separator/>
      </w:r>
    </w:p>
  </w:footnote>
  <w:footnote w:type="continuationSeparator" w:id="0">
    <w:p w14:paraId="763D781A" w14:textId="77777777" w:rsidR="00B935AF" w:rsidRDefault="00B93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282FF" w14:textId="77777777" w:rsidR="00116590" w:rsidRDefault="00116590"/>
  <w:p w14:paraId="76986153" w14:textId="77777777" w:rsidR="00116590" w:rsidRDefault="00116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8BF"/>
    <w:multiLevelType w:val="hybridMultilevel"/>
    <w:tmpl w:val="25882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90"/>
    <w:rsid w:val="0000150E"/>
    <w:rsid w:val="00002F99"/>
    <w:rsid w:val="00006CDA"/>
    <w:rsid w:val="00007960"/>
    <w:rsid w:val="00026DD9"/>
    <w:rsid w:val="00027BD6"/>
    <w:rsid w:val="0003093D"/>
    <w:rsid w:val="00035858"/>
    <w:rsid w:val="000369DF"/>
    <w:rsid w:val="00045761"/>
    <w:rsid w:val="00045B4B"/>
    <w:rsid w:val="00046DB8"/>
    <w:rsid w:val="00054255"/>
    <w:rsid w:val="00055D1D"/>
    <w:rsid w:val="000608F9"/>
    <w:rsid w:val="00065AD4"/>
    <w:rsid w:val="00067FEE"/>
    <w:rsid w:val="0008764C"/>
    <w:rsid w:val="0009526B"/>
    <w:rsid w:val="00097BB7"/>
    <w:rsid w:val="000C3464"/>
    <w:rsid w:val="000C7924"/>
    <w:rsid w:val="000D3B1A"/>
    <w:rsid w:val="000D6311"/>
    <w:rsid w:val="000E4B1F"/>
    <w:rsid w:val="000F0BE7"/>
    <w:rsid w:val="00101B98"/>
    <w:rsid w:val="00104678"/>
    <w:rsid w:val="00114A04"/>
    <w:rsid w:val="00116590"/>
    <w:rsid w:val="001166CE"/>
    <w:rsid w:val="00136FBC"/>
    <w:rsid w:val="00137D6E"/>
    <w:rsid w:val="0014290D"/>
    <w:rsid w:val="00156E6B"/>
    <w:rsid w:val="001673C7"/>
    <w:rsid w:val="00181D89"/>
    <w:rsid w:val="0018661F"/>
    <w:rsid w:val="00193A86"/>
    <w:rsid w:val="001A73E1"/>
    <w:rsid w:val="001C14CB"/>
    <w:rsid w:val="001C6A61"/>
    <w:rsid w:val="001D0D74"/>
    <w:rsid w:val="001D4C6E"/>
    <w:rsid w:val="001E536A"/>
    <w:rsid w:val="001F5B51"/>
    <w:rsid w:val="002020E1"/>
    <w:rsid w:val="00212CA2"/>
    <w:rsid w:val="00214236"/>
    <w:rsid w:val="0021604A"/>
    <w:rsid w:val="0023542B"/>
    <w:rsid w:val="002413ED"/>
    <w:rsid w:val="00254286"/>
    <w:rsid w:val="00261C04"/>
    <w:rsid w:val="00267CB9"/>
    <w:rsid w:val="00286D1C"/>
    <w:rsid w:val="00286DC6"/>
    <w:rsid w:val="00287B87"/>
    <w:rsid w:val="002955D4"/>
    <w:rsid w:val="002A3D13"/>
    <w:rsid w:val="002B6469"/>
    <w:rsid w:val="002C11D9"/>
    <w:rsid w:val="002F3846"/>
    <w:rsid w:val="002F40F6"/>
    <w:rsid w:val="00306C52"/>
    <w:rsid w:val="00313F19"/>
    <w:rsid w:val="00317096"/>
    <w:rsid w:val="00333A3D"/>
    <w:rsid w:val="00345B98"/>
    <w:rsid w:val="003611E0"/>
    <w:rsid w:val="003667D1"/>
    <w:rsid w:val="00366D19"/>
    <w:rsid w:val="00366F15"/>
    <w:rsid w:val="00371434"/>
    <w:rsid w:val="003773C9"/>
    <w:rsid w:val="00386067"/>
    <w:rsid w:val="00395C5B"/>
    <w:rsid w:val="003B0D7E"/>
    <w:rsid w:val="003B221E"/>
    <w:rsid w:val="003C147A"/>
    <w:rsid w:val="003C1C5B"/>
    <w:rsid w:val="003D378E"/>
    <w:rsid w:val="003D68B6"/>
    <w:rsid w:val="003D6916"/>
    <w:rsid w:val="00402B81"/>
    <w:rsid w:val="004033B9"/>
    <w:rsid w:val="00412226"/>
    <w:rsid w:val="00416DBB"/>
    <w:rsid w:val="00433139"/>
    <w:rsid w:val="00436CFA"/>
    <w:rsid w:val="004420FA"/>
    <w:rsid w:val="00447DD5"/>
    <w:rsid w:val="00460EA4"/>
    <w:rsid w:val="00487463"/>
    <w:rsid w:val="004907CE"/>
    <w:rsid w:val="00491FA3"/>
    <w:rsid w:val="0049509B"/>
    <w:rsid w:val="004955CF"/>
    <w:rsid w:val="004B0EEC"/>
    <w:rsid w:val="004F644D"/>
    <w:rsid w:val="004F6F41"/>
    <w:rsid w:val="00502536"/>
    <w:rsid w:val="00514F25"/>
    <w:rsid w:val="005225C1"/>
    <w:rsid w:val="00540696"/>
    <w:rsid w:val="00554631"/>
    <w:rsid w:val="00557326"/>
    <w:rsid w:val="00561AB6"/>
    <w:rsid w:val="0056366E"/>
    <w:rsid w:val="00565718"/>
    <w:rsid w:val="00565951"/>
    <w:rsid w:val="00596302"/>
    <w:rsid w:val="005B2A49"/>
    <w:rsid w:val="005C0444"/>
    <w:rsid w:val="005C0BB1"/>
    <w:rsid w:val="005D2BA5"/>
    <w:rsid w:val="005D5182"/>
    <w:rsid w:val="005D56ED"/>
    <w:rsid w:val="005E1A20"/>
    <w:rsid w:val="005E1DBF"/>
    <w:rsid w:val="005E2147"/>
    <w:rsid w:val="005E25BC"/>
    <w:rsid w:val="005E2700"/>
    <w:rsid w:val="005F3313"/>
    <w:rsid w:val="0060095F"/>
    <w:rsid w:val="00602090"/>
    <w:rsid w:val="00615289"/>
    <w:rsid w:val="0062083B"/>
    <w:rsid w:val="00624048"/>
    <w:rsid w:val="00633983"/>
    <w:rsid w:val="006532A9"/>
    <w:rsid w:val="00656BC9"/>
    <w:rsid w:val="006627E1"/>
    <w:rsid w:val="00663610"/>
    <w:rsid w:val="006916EF"/>
    <w:rsid w:val="006A14B4"/>
    <w:rsid w:val="006A62CC"/>
    <w:rsid w:val="006B753B"/>
    <w:rsid w:val="006D37F8"/>
    <w:rsid w:val="006D71F8"/>
    <w:rsid w:val="006E2067"/>
    <w:rsid w:val="006E5686"/>
    <w:rsid w:val="006E636A"/>
    <w:rsid w:val="006F1E9A"/>
    <w:rsid w:val="006F312C"/>
    <w:rsid w:val="00701DBF"/>
    <w:rsid w:val="00707FCC"/>
    <w:rsid w:val="00717FF3"/>
    <w:rsid w:val="00721395"/>
    <w:rsid w:val="00736D59"/>
    <w:rsid w:val="00737A59"/>
    <w:rsid w:val="0076272E"/>
    <w:rsid w:val="007863B6"/>
    <w:rsid w:val="00786A53"/>
    <w:rsid w:val="00786DA8"/>
    <w:rsid w:val="00793197"/>
    <w:rsid w:val="00795AEC"/>
    <w:rsid w:val="007A337C"/>
    <w:rsid w:val="007A36E2"/>
    <w:rsid w:val="007B610B"/>
    <w:rsid w:val="007B709C"/>
    <w:rsid w:val="007C020D"/>
    <w:rsid w:val="007C51A2"/>
    <w:rsid w:val="007E0921"/>
    <w:rsid w:val="007E15EC"/>
    <w:rsid w:val="007E331A"/>
    <w:rsid w:val="007F501B"/>
    <w:rsid w:val="008311F7"/>
    <w:rsid w:val="008449EF"/>
    <w:rsid w:val="0085044D"/>
    <w:rsid w:val="00864536"/>
    <w:rsid w:val="00871ABA"/>
    <w:rsid w:val="008738B4"/>
    <w:rsid w:val="00883075"/>
    <w:rsid w:val="00883791"/>
    <w:rsid w:val="00890A2E"/>
    <w:rsid w:val="00897F33"/>
    <w:rsid w:val="008A2B45"/>
    <w:rsid w:val="008A43DE"/>
    <w:rsid w:val="008A511E"/>
    <w:rsid w:val="008B1A68"/>
    <w:rsid w:val="008B4127"/>
    <w:rsid w:val="008B796D"/>
    <w:rsid w:val="008C247B"/>
    <w:rsid w:val="008D29D8"/>
    <w:rsid w:val="008D7898"/>
    <w:rsid w:val="008E7668"/>
    <w:rsid w:val="008F044D"/>
    <w:rsid w:val="008F26CB"/>
    <w:rsid w:val="00900A4A"/>
    <w:rsid w:val="00902C84"/>
    <w:rsid w:val="00917D93"/>
    <w:rsid w:val="0094283E"/>
    <w:rsid w:val="00946EEB"/>
    <w:rsid w:val="00953F3F"/>
    <w:rsid w:val="00955963"/>
    <w:rsid w:val="00955AEE"/>
    <w:rsid w:val="0096742C"/>
    <w:rsid w:val="00977E44"/>
    <w:rsid w:val="00980B75"/>
    <w:rsid w:val="009A689C"/>
    <w:rsid w:val="009B1E05"/>
    <w:rsid w:val="009B3369"/>
    <w:rsid w:val="009B3A85"/>
    <w:rsid w:val="009D1281"/>
    <w:rsid w:val="009E0CC4"/>
    <w:rsid w:val="009E42ED"/>
    <w:rsid w:val="009E75FD"/>
    <w:rsid w:val="009F10E2"/>
    <w:rsid w:val="00A01163"/>
    <w:rsid w:val="00A113D5"/>
    <w:rsid w:val="00A207EE"/>
    <w:rsid w:val="00A31E5B"/>
    <w:rsid w:val="00A33355"/>
    <w:rsid w:val="00A435EB"/>
    <w:rsid w:val="00A52AA9"/>
    <w:rsid w:val="00A54AA6"/>
    <w:rsid w:val="00A559F7"/>
    <w:rsid w:val="00A55A0A"/>
    <w:rsid w:val="00A566CB"/>
    <w:rsid w:val="00A62D79"/>
    <w:rsid w:val="00A71951"/>
    <w:rsid w:val="00A760C9"/>
    <w:rsid w:val="00A879CB"/>
    <w:rsid w:val="00AA303B"/>
    <w:rsid w:val="00AA7526"/>
    <w:rsid w:val="00AB13C1"/>
    <w:rsid w:val="00AC5F11"/>
    <w:rsid w:val="00AC6D09"/>
    <w:rsid w:val="00AD45FF"/>
    <w:rsid w:val="00AD6002"/>
    <w:rsid w:val="00AD67B8"/>
    <w:rsid w:val="00AD6F3C"/>
    <w:rsid w:val="00AE10C9"/>
    <w:rsid w:val="00AF147E"/>
    <w:rsid w:val="00AF4EEE"/>
    <w:rsid w:val="00AF7683"/>
    <w:rsid w:val="00B0727D"/>
    <w:rsid w:val="00B07479"/>
    <w:rsid w:val="00B25AFB"/>
    <w:rsid w:val="00B27634"/>
    <w:rsid w:val="00B367AA"/>
    <w:rsid w:val="00B3786E"/>
    <w:rsid w:val="00B37A4E"/>
    <w:rsid w:val="00B46B00"/>
    <w:rsid w:val="00B605A8"/>
    <w:rsid w:val="00B6376A"/>
    <w:rsid w:val="00B64794"/>
    <w:rsid w:val="00B773D8"/>
    <w:rsid w:val="00B819BD"/>
    <w:rsid w:val="00B81A3B"/>
    <w:rsid w:val="00B8666C"/>
    <w:rsid w:val="00B86814"/>
    <w:rsid w:val="00B86E1C"/>
    <w:rsid w:val="00B9164D"/>
    <w:rsid w:val="00B935AF"/>
    <w:rsid w:val="00B94F15"/>
    <w:rsid w:val="00B9670A"/>
    <w:rsid w:val="00BA1797"/>
    <w:rsid w:val="00BB2308"/>
    <w:rsid w:val="00BC0243"/>
    <w:rsid w:val="00BC78CE"/>
    <w:rsid w:val="00BD1033"/>
    <w:rsid w:val="00BD33A2"/>
    <w:rsid w:val="00C00C27"/>
    <w:rsid w:val="00C00D2F"/>
    <w:rsid w:val="00C01219"/>
    <w:rsid w:val="00C039D0"/>
    <w:rsid w:val="00C06288"/>
    <w:rsid w:val="00C60CE8"/>
    <w:rsid w:val="00C60E1A"/>
    <w:rsid w:val="00C63987"/>
    <w:rsid w:val="00C64C8F"/>
    <w:rsid w:val="00C65A9C"/>
    <w:rsid w:val="00C8151F"/>
    <w:rsid w:val="00C9341D"/>
    <w:rsid w:val="00CA5EA4"/>
    <w:rsid w:val="00CA6941"/>
    <w:rsid w:val="00CC1DA2"/>
    <w:rsid w:val="00CD2075"/>
    <w:rsid w:val="00CD370C"/>
    <w:rsid w:val="00CD38ED"/>
    <w:rsid w:val="00CD7111"/>
    <w:rsid w:val="00CF0855"/>
    <w:rsid w:val="00CF0E70"/>
    <w:rsid w:val="00CF2247"/>
    <w:rsid w:val="00CF72AF"/>
    <w:rsid w:val="00D007AC"/>
    <w:rsid w:val="00D03DE0"/>
    <w:rsid w:val="00D162E0"/>
    <w:rsid w:val="00D16535"/>
    <w:rsid w:val="00D176F8"/>
    <w:rsid w:val="00D2258A"/>
    <w:rsid w:val="00D5579E"/>
    <w:rsid w:val="00D6439B"/>
    <w:rsid w:val="00D93F41"/>
    <w:rsid w:val="00D9744F"/>
    <w:rsid w:val="00DA0D98"/>
    <w:rsid w:val="00DB1022"/>
    <w:rsid w:val="00DC29FC"/>
    <w:rsid w:val="00DD34E7"/>
    <w:rsid w:val="00DE22D8"/>
    <w:rsid w:val="00DE711C"/>
    <w:rsid w:val="00E104A6"/>
    <w:rsid w:val="00E10ACA"/>
    <w:rsid w:val="00E15ED8"/>
    <w:rsid w:val="00E17076"/>
    <w:rsid w:val="00E33D34"/>
    <w:rsid w:val="00E52C6D"/>
    <w:rsid w:val="00E60271"/>
    <w:rsid w:val="00E64C11"/>
    <w:rsid w:val="00E65EB3"/>
    <w:rsid w:val="00E72639"/>
    <w:rsid w:val="00E75B9D"/>
    <w:rsid w:val="00E8051B"/>
    <w:rsid w:val="00E81A0B"/>
    <w:rsid w:val="00E86558"/>
    <w:rsid w:val="00E928D2"/>
    <w:rsid w:val="00E938EB"/>
    <w:rsid w:val="00EA3388"/>
    <w:rsid w:val="00EA7713"/>
    <w:rsid w:val="00EB13FB"/>
    <w:rsid w:val="00EB188D"/>
    <w:rsid w:val="00EB439B"/>
    <w:rsid w:val="00EC0437"/>
    <w:rsid w:val="00EC240D"/>
    <w:rsid w:val="00ED346F"/>
    <w:rsid w:val="00ED43DB"/>
    <w:rsid w:val="00ED52D3"/>
    <w:rsid w:val="00EF06CB"/>
    <w:rsid w:val="00EF3ADC"/>
    <w:rsid w:val="00F0127B"/>
    <w:rsid w:val="00F1284D"/>
    <w:rsid w:val="00F14AEE"/>
    <w:rsid w:val="00F16346"/>
    <w:rsid w:val="00F17F27"/>
    <w:rsid w:val="00F36C46"/>
    <w:rsid w:val="00F4094A"/>
    <w:rsid w:val="00F44ECD"/>
    <w:rsid w:val="00F4552F"/>
    <w:rsid w:val="00F51643"/>
    <w:rsid w:val="00F51FF5"/>
    <w:rsid w:val="00F54057"/>
    <w:rsid w:val="00F56466"/>
    <w:rsid w:val="00F601A6"/>
    <w:rsid w:val="00F63152"/>
    <w:rsid w:val="00F7203A"/>
    <w:rsid w:val="00F73A2C"/>
    <w:rsid w:val="00FA507F"/>
    <w:rsid w:val="00FB6117"/>
    <w:rsid w:val="00FB665A"/>
    <w:rsid w:val="00FC17A2"/>
    <w:rsid w:val="00FC244D"/>
    <w:rsid w:val="00FC4631"/>
    <w:rsid w:val="00FD0577"/>
    <w:rsid w:val="00FD1019"/>
    <w:rsid w:val="00FE0542"/>
    <w:rsid w:val="00FE73CE"/>
    <w:rsid w:val="00FF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9"/>
    </o:shapedefaults>
    <o:shapelayout v:ext="edit">
      <o:idmap v:ext="edit" data="1"/>
    </o:shapelayout>
  </w:shapeDefaults>
  <w:decimalSymbol w:val="."/>
  <w:listSeparator w:val=","/>
  <w14:docId w14:val="50D44375"/>
  <w15:docId w15:val="{AFA87853-C0E4-4526-AA9B-76AC9506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D225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before="200" w:line="288" w:lineRule="auto"/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next w:val="Body2"/>
    <w:link w:val="SubtitleChar"/>
    <w:uiPriority w:val="11"/>
    <w:qFormat/>
    <w:rPr>
      <w:rFonts w:ascii="Helvetica Neue Light" w:hAnsi="Helvetica Neue Light" w:cs="Arial Unicode MS"/>
      <w:color w:val="000000"/>
      <w:sz w:val="36"/>
      <w:szCs w:val="3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pacing w:line="288" w:lineRule="auto"/>
    </w:pPr>
    <w:rPr>
      <w:rFonts w:ascii="Helvetica Neue" w:hAnsi="Helvetica Neue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Pr>
      <w:outline w:val="0"/>
      <w:color w:val="E32400"/>
      <w:lang w:val="en-US"/>
    </w:rPr>
  </w:style>
  <w:style w:type="character" w:styleId="Emphasis">
    <w:name w:val="Emphasis"/>
    <w:rPr>
      <w:b/>
      <w:bCs/>
      <w:lang w:val="en-US"/>
    </w:rPr>
  </w:style>
  <w:style w:type="paragraph" w:customStyle="1" w:styleId="Title2">
    <w:name w:val="Title 2"/>
    <w:next w:val="Body2"/>
    <w:rPr>
      <w:rFonts w:ascii="Helvetica Neue Medium" w:hAnsi="Helvetica Neue Medium" w:cs="Arial Unicode MS"/>
      <w:color w:val="000000"/>
      <w:sz w:val="56"/>
      <w:szCs w:val="5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styleId="ListParagraph">
    <w:name w:val="List Paragraph"/>
    <w:basedOn w:val="Normal"/>
    <w:uiPriority w:val="34"/>
    <w:qFormat/>
    <w:rsid w:val="00D176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Candara" w:eastAsia="Cambria" w:hAnsi="Candara"/>
      <w:sz w:val="22"/>
      <w:bdr w:val="none" w:sz="0" w:space="0" w:color="auto"/>
      <w:lang w:val="en-GB"/>
    </w:rPr>
  </w:style>
  <w:style w:type="table" w:styleId="TableGrid">
    <w:name w:val="Table Grid"/>
    <w:basedOn w:val="TableNormal"/>
    <w:uiPriority w:val="39"/>
    <w:rsid w:val="00B81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35858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uiPriority w:val="11"/>
    <w:rsid w:val="00565718"/>
    <w:rPr>
      <w:rFonts w:ascii="Helvetica Neue Light" w:hAnsi="Helvetica Neue Light" w:cs="Arial Unicode MS"/>
      <w:color w:val="000000"/>
      <w:sz w:val="36"/>
      <w:szCs w:val="3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4Char">
    <w:name w:val="Heading 4 Char"/>
    <w:basedOn w:val="DefaultParagraphFont"/>
    <w:link w:val="Heading4"/>
    <w:uiPriority w:val="9"/>
    <w:rsid w:val="00D2258A"/>
    <w:rPr>
      <w:rFonts w:eastAsia="Times New Roman"/>
      <w:b/>
      <w:bCs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ngimg.com/download/7311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centre63kirkby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centre63.org.uk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ntre63.org.uk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facebook.com/centre63kirkby" TargetMode="External"/><Relationship Id="rId23" Type="http://schemas.openxmlformats.org/officeDocument/2006/relationships/image" Target="media/image10.jpeg"/><Relationship Id="rId10" Type="http://schemas.openxmlformats.org/officeDocument/2006/relationships/hyperlink" Target="http://www.centre63.org.uk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centre63.org.uk" TargetMode="External"/><Relationship Id="rId22" Type="http://schemas.openxmlformats.org/officeDocument/2006/relationships/image" Target="media/image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1_Museum_Brochure">
  <a:themeElements>
    <a:clrScheme name="01_Museum_Brochure">
      <a:dk1>
        <a:srgbClr val="000000"/>
      </a:dk1>
      <a:lt1>
        <a:srgbClr val="FFFFFF"/>
      </a:lt1>
      <a:dk2>
        <a:srgbClr val="444444"/>
      </a:dk2>
      <a:lt2>
        <a:srgbClr val="89847F"/>
      </a:lt2>
      <a:accent1>
        <a:srgbClr val="41BCEB"/>
      </a:accent1>
      <a:accent2>
        <a:srgbClr val="85CC82"/>
      </a:accent2>
      <a:accent3>
        <a:srgbClr val="FF9E41"/>
      </a:accent3>
      <a:accent4>
        <a:srgbClr val="FF5545"/>
      </a:accent4>
      <a:accent5>
        <a:srgbClr val="F16CB6"/>
      </a:accent5>
      <a:accent6>
        <a:srgbClr val="5862C2"/>
      </a:accent6>
      <a:hlink>
        <a:srgbClr val="0000FF"/>
      </a:hlink>
      <a:folHlink>
        <a:srgbClr val="FF00FF"/>
      </a:folHlink>
    </a:clrScheme>
    <a:fontScheme name="01_Museum_Brochure">
      <a:majorFont>
        <a:latin typeface="Helvetica Neue"/>
        <a:ea typeface="Helvetica Neue"/>
        <a:cs typeface="Helvetica Neue"/>
      </a:majorFont>
      <a:minorFont>
        <a:latin typeface="Helvetica Neue Medium"/>
        <a:ea typeface="Helvetica Neue Medium"/>
        <a:cs typeface="Helvetica Neue Medium"/>
      </a:minorFont>
    </a:fontScheme>
    <a:fmtScheme name="01_Museum_Brochur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hueOff val="255805"/>
            <a:lumOff val="-1900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</Words>
  <Characters>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 Berrington</dc:creator>
  <cp:lastModifiedBy>Waite, Joyce</cp:lastModifiedBy>
  <cp:revision>2</cp:revision>
  <cp:lastPrinted>2021-05-29T16:04:00Z</cp:lastPrinted>
  <dcterms:created xsi:type="dcterms:W3CDTF">2021-10-29T09:57:00Z</dcterms:created>
  <dcterms:modified xsi:type="dcterms:W3CDTF">2021-10-29T09:57:00Z</dcterms:modified>
</cp:coreProperties>
</file>